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A5B58F" w14:textId="77777777" w:rsidR="00D40BEC" w:rsidRDefault="00D40BEC" w:rsidP="00A83767">
      <w:pPr>
        <w:bidi/>
        <w:jc w:val="both"/>
        <w:rPr>
          <w:rFonts w:cs="B Titr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961"/>
        <w:gridCol w:w="2793"/>
      </w:tblGrid>
      <w:tr w:rsidR="00F31001" w14:paraId="1C13E24D" w14:textId="77777777" w:rsidTr="00F31B85">
        <w:trPr>
          <w:trHeight w:val="1814"/>
        </w:trPr>
        <w:tc>
          <w:tcPr>
            <w:tcW w:w="82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4331021" w14:textId="77777777" w:rsidR="00F31001" w:rsidRPr="00DE551E" w:rsidRDefault="00F31001" w:rsidP="00F31001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DE551E">
              <w:rPr>
                <w:rFonts w:cs="B Titr" w:hint="cs"/>
                <w:sz w:val="20"/>
                <w:szCs w:val="20"/>
                <w:rtl/>
              </w:rPr>
              <w:t>دانشکده علوم پزشکی شهرستان قاین</w:t>
            </w:r>
          </w:p>
          <w:p w14:paraId="65FEB261" w14:textId="77777777" w:rsidR="00F31001" w:rsidRPr="00DE551E" w:rsidRDefault="00F31001" w:rsidP="00F31001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DE551E">
              <w:rPr>
                <w:rFonts w:cs="B Titr" w:hint="cs"/>
                <w:sz w:val="20"/>
                <w:szCs w:val="20"/>
                <w:rtl/>
              </w:rPr>
              <w:t>گروه هوشبری</w:t>
            </w:r>
          </w:p>
          <w:p w14:paraId="770E1EC2" w14:textId="77777777" w:rsidR="00F31001" w:rsidRPr="00DE551E" w:rsidRDefault="00F31001" w:rsidP="00F27694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DE551E">
              <w:rPr>
                <w:rFonts w:cs="B Titr" w:hint="cs"/>
                <w:sz w:val="20"/>
                <w:szCs w:val="20"/>
                <w:rtl/>
              </w:rPr>
              <w:t xml:space="preserve">چک لیست ارزیابی کارآموزی </w:t>
            </w:r>
            <w:r w:rsidR="00F27694">
              <w:rPr>
                <w:rFonts w:cs="B Titr"/>
                <w:sz w:val="20"/>
                <w:szCs w:val="20"/>
              </w:rPr>
              <w:t>4</w:t>
            </w:r>
          </w:p>
          <w:p w14:paraId="73BEEB6A" w14:textId="77777777" w:rsidR="00815230" w:rsidRDefault="00815230" w:rsidP="00DE551E">
            <w:pPr>
              <w:bidi/>
              <w:jc w:val="both"/>
              <w:rPr>
                <w:rFonts w:cs="B Mitra"/>
                <w:rtl/>
              </w:rPr>
            </w:pPr>
          </w:p>
          <w:p w14:paraId="7E5A33EB" w14:textId="77777777" w:rsidR="00815230" w:rsidRDefault="00815230" w:rsidP="00F27694">
            <w:pPr>
              <w:bidi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</w:rPr>
              <w:t>کد درس:</w:t>
            </w:r>
            <w:r w:rsidR="00F27694">
              <w:rPr>
                <w:rFonts w:cs="B Mitra"/>
              </w:rPr>
              <w:t xml:space="preserve">39 </w:t>
            </w:r>
            <w:r>
              <w:rPr>
                <w:rFonts w:cs="B Mitra" w:hint="cs"/>
                <w:rtl/>
              </w:rPr>
              <w:t xml:space="preserve">                                           تعداد واحد:                                   پیش نیاز: کارآموزی </w:t>
            </w:r>
            <w:r w:rsidR="00B40926">
              <w:rPr>
                <w:rFonts w:cs="B Mitra" w:hint="cs"/>
                <w:rtl/>
              </w:rPr>
              <w:t>1</w:t>
            </w:r>
            <w:r w:rsidR="00C73FD1">
              <w:rPr>
                <w:rFonts w:cs="B Mitra" w:hint="cs"/>
                <w:rtl/>
              </w:rPr>
              <w:t xml:space="preserve"> و 2</w:t>
            </w:r>
            <w:r w:rsidR="00F27694">
              <w:rPr>
                <w:rFonts w:cs="B Mitra"/>
              </w:rPr>
              <w:t xml:space="preserve"> </w:t>
            </w:r>
            <w:r w:rsidR="00F27694">
              <w:rPr>
                <w:rFonts w:cs="B Mitra" w:hint="cs"/>
                <w:rtl/>
                <w:lang w:bidi="fa-IR"/>
              </w:rPr>
              <w:t>و3</w:t>
            </w:r>
          </w:p>
          <w:p w14:paraId="6586CCA8" w14:textId="77777777" w:rsidR="00F31001" w:rsidRPr="00815230" w:rsidRDefault="00F31001" w:rsidP="00815230">
            <w:pPr>
              <w:bidi/>
              <w:jc w:val="both"/>
              <w:rPr>
                <w:rFonts w:cs="B Mitra"/>
                <w:rtl/>
              </w:rPr>
            </w:pPr>
            <w:r w:rsidRPr="00F31001">
              <w:rPr>
                <w:rFonts w:cs="B Mitra" w:hint="cs"/>
                <w:rtl/>
              </w:rPr>
              <w:t>ورودی:</w:t>
            </w:r>
            <w:r w:rsidR="00DE551E">
              <w:rPr>
                <w:rFonts w:cs="B Mitra"/>
              </w:rPr>
              <w:t xml:space="preserve">   </w:t>
            </w:r>
            <w:r w:rsidR="00815230">
              <w:rPr>
                <w:rFonts w:cs="B Mitra" w:hint="cs"/>
                <w:rtl/>
              </w:rPr>
              <w:t xml:space="preserve">                                  </w:t>
            </w:r>
            <w:r w:rsidR="00DE551E">
              <w:rPr>
                <w:rFonts w:cs="B Mitra"/>
              </w:rPr>
              <w:t xml:space="preserve">            </w:t>
            </w:r>
            <w:r w:rsidRPr="00F31001">
              <w:rPr>
                <w:rFonts w:cs="B Mitra" w:hint="cs"/>
                <w:rtl/>
              </w:rPr>
              <w:t>نیمسال:</w:t>
            </w:r>
            <w:r w:rsidR="00815230">
              <w:rPr>
                <w:rFonts w:cs="B Mitra" w:hint="cs"/>
                <w:rtl/>
              </w:rPr>
              <w:t xml:space="preserve">                                      مربی:</w:t>
            </w:r>
          </w:p>
        </w:tc>
        <w:tc>
          <w:tcPr>
            <w:tcW w:w="2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F6646D5" w14:textId="77777777" w:rsidR="00F31001" w:rsidRDefault="00F31001">
            <w:pPr>
              <w:bidi/>
            </w:pPr>
          </w:p>
          <w:tbl>
            <w:tblPr>
              <w:tblStyle w:val="TableGrid"/>
              <w:tblpPr w:leftFromText="180" w:rightFromText="180" w:vertAnchor="text" w:tblpXSpec="center" w:tblpY="1"/>
              <w:tblOverlap w:val="never"/>
              <w:bidiVisual/>
              <w:tblW w:w="0" w:type="auto"/>
              <w:shd w:val="clear" w:color="auto" w:fill="DBE5F1" w:themeFill="accent1" w:themeFillTint="33"/>
              <w:tblLook w:val="04A0" w:firstRow="1" w:lastRow="0" w:firstColumn="1" w:lastColumn="0" w:noHBand="0" w:noVBand="1"/>
            </w:tblPr>
            <w:tblGrid>
              <w:gridCol w:w="741"/>
              <w:gridCol w:w="318"/>
              <w:gridCol w:w="292"/>
              <w:gridCol w:w="10"/>
              <w:gridCol w:w="389"/>
              <w:gridCol w:w="214"/>
              <w:gridCol w:w="603"/>
            </w:tblGrid>
            <w:tr w:rsidR="00F31B85" w:rsidRPr="00D40BEC" w14:paraId="3F2978C5" w14:textId="77777777" w:rsidTr="00F31B85">
              <w:trPr>
                <w:trHeight w:val="170"/>
              </w:trPr>
              <w:tc>
                <w:tcPr>
                  <w:tcW w:w="748" w:type="dxa"/>
                  <w:shd w:val="clear" w:color="auto" w:fill="DBE5F1" w:themeFill="accent1" w:themeFillTint="33"/>
                  <w:vAlign w:val="center"/>
                </w:tcPr>
                <w:p w14:paraId="11B8589C" w14:textId="77777777" w:rsidR="00F31001" w:rsidRPr="00DE551E" w:rsidRDefault="00F31001" w:rsidP="00D40BEC">
                  <w:pPr>
                    <w:bidi/>
                    <w:rPr>
                      <w:rFonts w:cs="B Mitra"/>
                      <w:sz w:val="10"/>
                      <w:szCs w:val="10"/>
                      <w:rtl/>
                      <w:lang w:bidi="fa-IR"/>
                    </w:rPr>
                  </w:pPr>
                  <w:r w:rsidRPr="00DE551E">
                    <w:rPr>
                      <w:rFonts w:cs="B Mitra" w:hint="cs"/>
                      <w:sz w:val="10"/>
                      <w:szCs w:val="10"/>
                      <w:rtl/>
                      <w:lang w:bidi="fa-IR"/>
                    </w:rPr>
                    <w:t>کد سند</w:t>
                  </w:r>
                </w:p>
              </w:tc>
              <w:tc>
                <w:tcPr>
                  <w:tcW w:w="296" w:type="dxa"/>
                  <w:shd w:val="clear" w:color="auto" w:fill="DBE5F1" w:themeFill="accent1" w:themeFillTint="33"/>
                  <w:vAlign w:val="center"/>
                </w:tcPr>
                <w:p w14:paraId="682C1CA1" w14:textId="77777777" w:rsidR="00F31001" w:rsidRPr="00DE551E" w:rsidRDefault="00F27694" w:rsidP="00B40926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04</w:t>
                  </w:r>
                </w:p>
              </w:tc>
              <w:tc>
                <w:tcPr>
                  <w:tcW w:w="292" w:type="dxa"/>
                  <w:shd w:val="clear" w:color="auto" w:fill="DBE5F1" w:themeFill="accent1" w:themeFillTint="33"/>
                  <w:vAlign w:val="center"/>
                </w:tcPr>
                <w:p w14:paraId="7F534305" w14:textId="77777777" w:rsidR="00F31001" w:rsidRPr="00DE551E" w:rsidRDefault="00DE551E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in</w:t>
                  </w:r>
                </w:p>
              </w:tc>
              <w:tc>
                <w:tcPr>
                  <w:tcW w:w="399" w:type="dxa"/>
                  <w:gridSpan w:val="2"/>
                  <w:shd w:val="clear" w:color="auto" w:fill="DBE5F1" w:themeFill="accent1" w:themeFillTint="33"/>
                  <w:vAlign w:val="center"/>
                </w:tcPr>
                <w:p w14:paraId="383F24A8" w14:textId="77777777" w:rsidR="00F31001" w:rsidRPr="00DE551E" w:rsidRDefault="00DE551E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An.g</w:t>
                  </w:r>
                </w:p>
              </w:tc>
              <w:tc>
                <w:tcPr>
                  <w:tcW w:w="817" w:type="dxa"/>
                  <w:gridSpan w:val="2"/>
                  <w:shd w:val="clear" w:color="auto" w:fill="DBE5F1" w:themeFill="accent1" w:themeFillTint="33"/>
                  <w:vAlign w:val="center"/>
                </w:tcPr>
                <w:p w14:paraId="696E1506" w14:textId="77777777" w:rsidR="00F31001" w:rsidRPr="00DE551E" w:rsidRDefault="00DE551E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nrs</w:t>
                  </w:r>
                  <w:r w:rsidR="00F31B85">
                    <w:rPr>
                      <w:rFonts w:cs="B Mitra"/>
                      <w:sz w:val="10"/>
                      <w:szCs w:val="10"/>
                    </w:rPr>
                    <w:t>gh</w:t>
                  </w:r>
                  <w:r>
                    <w:rPr>
                      <w:rFonts w:cs="B Mitra"/>
                      <w:sz w:val="10"/>
                      <w:szCs w:val="10"/>
                    </w:rPr>
                    <w:t>aen</w:t>
                  </w:r>
                  <w:r w:rsidR="00F31B85">
                    <w:rPr>
                      <w:rFonts w:cs="B Mitra"/>
                      <w:sz w:val="10"/>
                      <w:szCs w:val="10"/>
                    </w:rPr>
                    <w:t>bums</w:t>
                  </w:r>
                </w:p>
              </w:tc>
            </w:tr>
            <w:tr w:rsidR="00F31B85" w:rsidRPr="00D40BEC" w14:paraId="2E6658FA" w14:textId="77777777" w:rsidTr="00F31B85">
              <w:trPr>
                <w:trHeight w:val="170"/>
              </w:trPr>
              <w:tc>
                <w:tcPr>
                  <w:tcW w:w="748" w:type="dxa"/>
                  <w:shd w:val="clear" w:color="auto" w:fill="DBE5F1" w:themeFill="accent1" w:themeFillTint="33"/>
                  <w:vAlign w:val="center"/>
                </w:tcPr>
                <w:p w14:paraId="350B057E" w14:textId="77777777" w:rsidR="00F31001" w:rsidRPr="00DE551E" w:rsidRDefault="00F31001" w:rsidP="00D40BEC">
                  <w:pPr>
                    <w:bidi/>
                    <w:rPr>
                      <w:rFonts w:cs="B Mitra"/>
                      <w:sz w:val="10"/>
                      <w:szCs w:val="10"/>
                      <w:rtl/>
                      <w:lang w:bidi="fa-IR"/>
                    </w:rPr>
                  </w:pPr>
                  <w:r w:rsidRPr="00DE551E">
                    <w:rPr>
                      <w:rFonts w:cs="B Mitra" w:hint="cs"/>
                      <w:sz w:val="10"/>
                      <w:szCs w:val="10"/>
                      <w:rtl/>
                      <w:lang w:bidi="fa-IR"/>
                    </w:rPr>
                    <w:t>طراح</w:t>
                  </w:r>
                </w:p>
              </w:tc>
              <w:tc>
                <w:tcPr>
                  <w:tcW w:w="1804" w:type="dxa"/>
                  <w:gridSpan w:val="6"/>
                  <w:shd w:val="clear" w:color="auto" w:fill="DBE5F1" w:themeFill="accent1" w:themeFillTint="33"/>
                  <w:vAlign w:val="center"/>
                </w:tcPr>
                <w:p w14:paraId="02DE8A25" w14:textId="77777777" w:rsidR="00F31001" w:rsidRPr="00F31B85" w:rsidRDefault="00F31001" w:rsidP="00F31B85">
                  <w:pPr>
                    <w:bidi/>
                    <w:jc w:val="center"/>
                    <w:rPr>
                      <w:rFonts w:ascii="Blackadder ITC" w:hAnsi="Blackadder ITC" w:cs="B Mitra"/>
                      <w:sz w:val="10"/>
                      <w:szCs w:val="10"/>
                      <w:rtl/>
                    </w:rPr>
                  </w:pPr>
                  <w:r w:rsidRPr="00F31B85">
                    <w:rPr>
                      <w:rFonts w:ascii="Blackadder ITC" w:hAnsi="Blackadder ITC" w:cs="B Mitra"/>
                      <w:sz w:val="16"/>
                      <w:szCs w:val="16"/>
                    </w:rPr>
                    <w:t>Gholamhosaini</w:t>
                  </w:r>
                </w:p>
              </w:tc>
            </w:tr>
            <w:tr w:rsidR="00F31B85" w:rsidRPr="00D40BEC" w14:paraId="0636BCBC" w14:textId="77777777" w:rsidTr="00F31B85">
              <w:trPr>
                <w:trHeight w:val="170"/>
              </w:trPr>
              <w:tc>
                <w:tcPr>
                  <w:tcW w:w="748" w:type="dxa"/>
                  <w:shd w:val="clear" w:color="auto" w:fill="DBE5F1" w:themeFill="accent1" w:themeFillTint="33"/>
                  <w:vAlign w:val="center"/>
                </w:tcPr>
                <w:p w14:paraId="277036C1" w14:textId="77777777" w:rsidR="00F31B85" w:rsidRPr="00DE551E" w:rsidRDefault="00F31B85" w:rsidP="00D40BEC">
                  <w:pPr>
                    <w:bidi/>
                    <w:rPr>
                      <w:rFonts w:cs="B Mitra"/>
                      <w:sz w:val="10"/>
                      <w:szCs w:val="10"/>
                      <w:rtl/>
                    </w:rPr>
                  </w:pPr>
                  <w:r w:rsidRPr="00DE551E">
                    <w:rPr>
                      <w:rFonts w:cs="B Mitra" w:hint="cs"/>
                      <w:sz w:val="10"/>
                      <w:szCs w:val="10"/>
                      <w:rtl/>
                    </w:rPr>
                    <w:t>تاریخ ابلاغ</w:t>
                  </w:r>
                </w:p>
              </w:tc>
              <w:tc>
                <w:tcPr>
                  <w:tcW w:w="598" w:type="dxa"/>
                  <w:gridSpan w:val="3"/>
                  <w:shd w:val="clear" w:color="auto" w:fill="DBE5F1" w:themeFill="accent1" w:themeFillTint="33"/>
                  <w:vAlign w:val="center"/>
                </w:tcPr>
                <w:p w14:paraId="16F162FB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01</w:t>
                  </w:r>
                </w:p>
              </w:tc>
              <w:tc>
                <w:tcPr>
                  <w:tcW w:w="603" w:type="dxa"/>
                  <w:gridSpan w:val="2"/>
                  <w:shd w:val="clear" w:color="auto" w:fill="DBE5F1" w:themeFill="accent1" w:themeFillTint="33"/>
                  <w:vAlign w:val="center"/>
                </w:tcPr>
                <w:p w14:paraId="456EFAFE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05</w:t>
                  </w:r>
                </w:p>
              </w:tc>
              <w:tc>
                <w:tcPr>
                  <w:tcW w:w="603" w:type="dxa"/>
                  <w:shd w:val="clear" w:color="auto" w:fill="DBE5F1" w:themeFill="accent1" w:themeFillTint="33"/>
                  <w:vAlign w:val="center"/>
                </w:tcPr>
                <w:p w14:paraId="4D9FCADF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03</w:t>
                  </w:r>
                </w:p>
              </w:tc>
            </w:tr>
            <w:tr w:rsidR="00F31B85" w:rsidRPr="00D40BEC" w14:paraId="05933F66" w14:textId="77777777" w:rsidTr="00F31B85">
              <w:trPr>
                <w:trHeight w:val="170"/>
              </w:trPr>
              <w:tc>
                <w:tcPr>
                  <w:tcW w:w="748" w:type="dxa"/>
                  <w:shd w:val="clear" w:color="auto" w:fill="DBE5F1" w:themeFill="accent1" w:themeFillTint="33"/>
                  <w:vAlign w:val="center"/>
                </w:tcPr>
                <w:p w14:paraId="7CF3251A" w14:textId="77777777" w:rsidR="00F31B85" w:rsidRPr="00DE551E" w:rsidRDefault="00F31B85" w:rsidP="00D40BEC">
                  <w:pPr>
                    <w:bidi/>
                    <w:rPr>
                      <w:rFonts w:cs="B Mitra"/>
                      <w:sz w:val="10"/>
                      <w:szCs w:val="10"/>
                      <w:rtl/>
                    </w:rPr>
                  </w:pPr>
                  <w:r w:rsidRPr="00DE551E">
                    <w:rPr>
                      <w:rFonts w:cs="B Mitra" w:hint="cs"/>
                      <w:sz w:val="10"/>
                      <w:szCs w:val="10"/>
                      <w:rtl/>
                    </w:rPr>
                    <w:t>سریال بازنگری</w:t>
                  </w:r>
                </w:p>
              </w:tc>
              <w:tc>
                <w:tcPr>
                  <w:tcW w:w="598" w:type="dxa"/>
                  <w:gridSpan w:val="3"/>
                  <w:shd w:val="clear" w:color="auto" w:fill="DBE5F1" w:themeFill="accent1" w:themeFillTint="33"/>
                  <w:vAlign w:val="center"/>
                </w:tcPr>
                <w:p w14:paraId="16E3481D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lang w:bidi="fa-IR"/>
                    </w:rPr>
                  </w:pPr>
                  <w:r>
                    <w:rPr>
                      <w:rFonts w:cs="B Mitra"/>
                      <w:sz w:val="10"/>
                      <w:szCs w:val="10"/>
                      <w:lang w:bidi="fa-IR"/>
                    </w:rPr>
                    <w:t>A</w:t>
                  </w:r>
                </w:p>
              </w:tc>
              <w:tc>
                <w:tcPr>
                  <w:tcW w:w="603" w:type="dxa"/>
                  <w:gridSpan w:val="2"/>
                  <w:shd w:val="clear" w:color="auto" w:fill="DBE5F1" w:themeFill="accent1" w:themeFillTint="33"/>
                  <w:vAlign w:val="center"/>
                </w:tcPr>
                <w:p w14:paraId="28524924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B</w:t>
                  </w:r>
                </w:p>
              </w:tc>
              <w:tc>
                <w:tcPr>
                  <w:tcW w:w="603" w:type="dxa"/>
                  <w:shd w:val="clear" w:color="auto" w:fill="DBE5F1" w:themeFill="accent1" w:themeFillTint="33"/>
                  <w:vAlign w:val="center"/>
                </w:tcPr>
                <w:p w14:paraId="77CCC44A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C</w:t>
                  </w:r>
                </w:p>
              </w:tc>
            </w:tr>
            <w:tr w:rsidR="00F31B85" w:rsidRPr="00D40BEC" w14:paraId="15AD861F" w14:textId="77777777" w:rsidTr="00F31B85">
              <w:trPr>
                <w:trHeight w:val="170"/>
              </w:trPr>
              <w:tc>
                <w:tcPr>
                  <w:tcW w:w="748" w:type="dxa"/>
                  <w:shd w:val="clear" w:color="auto" w:fill="DBE5F1" w:themeFill="accent1" w:themeFillTint="33"/>
                  <w:vAlign w:val="center"/>
                </w:tcPr>
                <w:p w14:paraId="7CF3F0E9" w14:textId="77777777" w:rsidR="00F31B85" w:rsidRPr="00DE551E" w:rsidRDefault="00F31B85" w:rsidP="00D40BEC">
                  <w:pPr>
                    <w:bidi/>
                    <w:rPr>
                      <w:rFonts w:cs="B Mitra"/>
                      <w:sz w:val="10"/>
                      <w:szCs w:val="10"/>
                      <w:rtl/>
                    </w:rPr>
                  </w:pPr>
                  <w:r w:rsidRPr="00DE551E">
                    <w:rPr>
                      <w:rFonts w:cs="B Mitra" w:hint="cs"/>
                      <w:sz w:val="10"/>
                      <w:szCs w:val="10"/>
                      <w:rtl/>
                    </w:rPr>
                    <w:t>بازنگری بعدی</w:t>
                  </w:r>
                </w:p>
              </w:tc>
              <w:tc>
                <w:tcPr>
                  <w:tcW w:w="598" w:type="dxa"/>
                  <w:gridSpan w:val="3"/>
                  <w:shd w:val="clear" w:color="auto" w:fill="DBE5F1" w:themeFill="accent1" w:themeFillTint="33"/>
                  <w:vAlign w:val="center"/>
                </w:tcPr>
                <w:p w14:paraId="356E1813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01</w:t>
                  </w:r>
                </w:p>
              </w:tc>
              <w:tc>
                <w:tcPr>
                  <w:tcW w:w="603" w:type="dxa"/>
                  <w:gridSpan w:val="2"/>
                  <w:shd w:val="clear" w:color="auto" w:fill="DBE5F1" w:themeFill="accent1" w:themeFillTint="33"/>
                  <w:vAlign w:val="center"/>
                </w:tcPr>
                <w:p w14:paraId="5B9E6D70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11</w:t>
                  </w:r>
                </w:p>
              </w:tc>
              <w:tc>
                <w:tcPr>
                  <w:tcW w:w="603" w:type="dxa"/>
                  <w:shd w:val="clear" w:color="auto" w:fill="DBE5F1" w:themeFill="accent1" w:themeFillTint="33"/>
                  <w:vAlign w:val="center"/>
                </w:tcPr>
                <w:p w14:paraId="67D9480A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  <w:r>
                    <w:rPr>
                      <w:rFonts w:cs="B Mitra"/>
                      <w:sz w:val="10"/>
                      <w:szCs w:val="10"/>
                    </w:rPr>
                    <w:t>03</w:t>
                  </w:r>
                </w:p>
              </w:tc>
            </w:tr>
            <w:tr w:rsidR="00F31B85" w:rsidRPr="00D40BEC" w14:paraId="7EEDB788" w14:textId="77777777" w:rsidTr="00F31B85">
              <w:trPr>
                <w:trHeight w:val="170"/>
              </w:trPr>
              <w:tc>
                <w:tcPr>
                  <w:tcW w:w="748" w:type="dxa"/>
                  <w:shd w:val="clear" w:color="auto" w:fill="DBE5F1" w:themeFill="accent1" w:themeFillTint="33"/>
                  <w:vAlign w:val="center"/>
                </w:tcPr>
                <w:p w14:paraId="3CFF089C" w14:textId="77777777" w:rsidR="00F31B85" w:rsidRPr="00DE551E" w:rsidRDefault="00F31B85" w:rsidP="00D40BEC">
                  <w:pPr>
                    <w:bidi/>
                    <w:rPr>
                      <w:rFonts w:cs="B Mitra"/>
                      <w:sz w:val="10"/>
                      <w:szCs w:val="10"/>
                      <w:rtl/>
                    </w:rPr>
                  </w:pPr>
                  <w:r w:rsidRPr="00DE551E">
                    <w:rPr>
                      <w:rFonts w:cs="B Mitra" w:hint="cs"/>
                      <w:sz w:val="10"/>
                      <w:szCs w:val="10"/>
                      <w:rtl/>
                    </w:rPr>
                    <w:t>تعدادصفحات</w:t>
                  </w:r>
                </w:p>
              </w:tc>
              <w:tc>
                <w:tcPr>
                  <w:tcW w:w="1804" w:type="dxa"/>
                  <w:gridSpan w:val="6"/>
                  <w:shd w:val="clear" w:color="auto" w:fill="DBE5F1" w:themeFill="accent1" w:themeFillTint="33"/>
                  <w:vAlign w:val="center"/>
                </w:tcPr>
                <w:p w14:paraId="1EFA2F1A" w14:textId="77777777" w:rsidR="00F31B85" w:rsidRPr="00DE551E" w:rsidRDefault="00F31B85" w:rsidP="00F31B85">
                  <w:pPr>
                    <w:bidi/>
                    <w:jc w:val="center"/>
                    <w:rPr>
                      <w:rFonts w:cs="B Mitra"/>
                      <w:sz w:val="10"/>
                      <w:szCs w:val="10"/>
                      <w:rtl/>
                    </w:rPr>
                  </w:pPr>
                </w:p>
              </w:tc>
            </w:tr>
          </w:tbl>
          <w:p w14:paraId="00A6DA5D" w14:textId="77777777" w:rsidR="00F31001" w:rsidRDefault="00F31001" w:rsidP="00D40BEC">
            <w:pPr>
              <w:bidi/>
              <w:jc w:val="both"/>
              <w:rPr>
                <w:rFonts w:cs="B Titr"/>
                <w:rtl/>
              </w:rPr>
            </w:pPr>
          </w:p>
        </w:tc>
      </w:tr>
      <w:tr w:rsidR="00D40BEC" w14:paraId="59892410" w14:textId="77777777" w:rsidTr="00D40BEC">
        <w:tc>
          <w:tcPr>
            <w:tcW w:w="1101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1DD6683" w14:textId="77777777" w:rsidR="00815230" w:rsidRPr="002D4760" w:rsidRDefault="00815230" w:rsidP="002D4760">
            <w:pPr>
              <w:bidi/>
              <w:jc w:val="both"/>
              <w:rPr>
                <w:rFonts w:cs="B Titr"/>
                <w:rtl/>
                <w:lang w:bidi="fa-IR"/>
              </w:rPr>
            </w:pPr>
            <w:r w:rsidRPr="002D4760">
              <w:rPr>
                <w:rFonts w:cs="B Titr" w:hint="cs"/>
                <w:rtl/>
                <w:lang w:bidi="fa-IR"/>
              </w:rPr>
              <w:t>اهداف:</w:t>
            </w:r>
          </w:p>
          <w:p w14:paraId="65B279F4" w14:textId="77777777" w:rsidR="00815230" w:rsidRPr="00C73FD1" w:rsidRDefault="00815230" w:rsidP="00C73FD1">
            <w:pPr>
              <w:bidi/>
              <w:jc w:val="both"/>
              <w:rPr>
                <w:rFonts w:cs="B Mitra"/>
                <w:b/>
                <w:bCs/>
                <w:lang w:bidi="fa-IR"/>
              </w:rPr>
            </w:pPr>
            <w:r w:rsidRPr="002D4760">
              <w:rPr>
                <w:rFonts w:cs="B Mitra" w:hint="cs"/>
                <w:b/>
                <w:bCs/>
                <w:rtl/>
                <w:lang w:bidi="fa-IR"/>
              </w:rPr>
              <w:t>در پایان ترم از دانشجو انتظار میرود:</w:t>
            </w:r>
          </w:p>
          <w:p w14:paraId="0AFD7D61" w14:textId="77777777" w:rsidR="00F27694" w:rsidRPr="000B033B" w:rsidRDefault="00F27694" w:rsidP="00F27694">
            <w:pPr>
              <w:pStyle w:val="ListParagraph"/>
              <w:numPr>
                <w:ilvl w:val="0"/>
                <w:numId w:val="6"/>
              </w:numPr>
              <w:tabs>
                <w:tab w:val="left" w:pos="7782"/>
              </w:tabs>
              <w:bidi/>
              <w:jc w:val="both"/>
              <w:rPr>
                <w:rFonts w:cs="B Mitra"/>
                <w:lang w:bidi="fa-IR"/>
              </w:rPr>
            </w:pPr>
            <w:r w:rsidRPr="000B033B">
              <w:rPr>
                <w:rFonts w:cs="B Mitra" w:hint="cs"/>
                <w:rtl/>
                <w:lang w:bidi="fa-IR"/>
              </w:rPr>
              <w:t>اصول کلي بيهوشي و مراقبت از بيمار در جراحي کودکان و نوزادان را شرح دهد و در مراقبت از بيمار مشارکت نمايد.</w:t>
            </w:r>
          </w:p>
          <w:p w14:paraId="39BFAFC1" w14:textId="77777777" w:rsidR="00F27694" w:rsidRPr="000B033B" w:rsidRDefault="00F27694" w:rsidP="00F27694">
            <w:pPr>
              <w:pStyle w:val="ListParagraph"/>
              <w:numPr>
                <w:ilvl w:val="0"/>
                <w:numId w:val="6"/>
              </w:numPr>
              <w:tabs>
                <w:tab w:val="left" w:pos="333"/>
                <w:tab w:val="left" w:pos="573"/>
                <w:tab w:val="left" w:pos="693"/>
              </w:tabs>
              <w:bidi/>
              <w:ind w:right="480"/>
              <w:jc w:val="lowKashida"/>
              <w:rPr>
                <w:rFonts w:cs="B Mitra"/>
                <w:lang w:bidi="fa-IR"/>
              </w:rPr>
            </w:pPr>
            <w:r w:rsidRPr="000B033B">
              <w:rPr>
                <w:rFonts w:cs="B Mitra" w:hint="cs"/>
                <w:rtl/>
                <w:lang w:bidi="fa-IR"/>
              </w:rPr>
              <w:t>در آماده سازي سيستم هاي بيهوشي, وسايل و تجهيزات مورد نياز براي دستيابي به راه هوايي و انجام بيهوشي در کودکان و نوزادان مشارکت نمايد.</w:t>
            </w:r>
          </w:p>
          <w:p w14:paraId="09C65DD4" w14:textId="77777777" w:rsidR="00F27694" w:rsidRPr="000B033B" w:rsidRDefault="00F27694" w:rsidP="00F27694">
            <w:pPr>
              <w:pStyle w:val="ListParagraph"/>
              <w:numPr>
                <w:ilvl w:val="0"/>
                <w:numId w:val="6"/>
              </w:numPr>
              <w:tabs>
                <w:tab w:val="left" w:pos="333"/>
                <w:tab w:val="left" w:pos="573"/>
                <w:tab w:val="left" w:pos="693"/>
              </w:tabs>
              <w:bidi/>
              <w:ind w:right="480"/>
              <w:jc w:val="lowKashida"/>
              <w:rPr>
                <w:rFonts w:cs="B Mitra"/>
                <w:lang w:bidi="fa-IR"/>
              </w:rPr>
            </w:pPr>
            <w:r w:rsidRPr="000B033B">
              <w:rPr>
                <w:rFonts w:cs="B Mitra" w:hint="cs"/>
                <w:rtl/>
                <w:lang w:bidi="fa-IR"/>
              </w:rPr>
              <w:t>عوارض هوشبري در کودکان را توضيح دهد.</w:t>
            </w:r>
          </w:p>
          <w:p w14:paraId="1A0A31E9" w14:textId="77777777" w:rsidR="00F27694" w:rsidRPr="000B033B" w:rsidRDefault="00F27694" w:rsidP="00F27694">
            <w:pPr>
              <w:pStyle w:val="ListParagraph"/>
              <w:numPr>
                <w:ilvl w:val="0"/>
                <w:numId w:val="6"/>
              </w:numPr>
              <w:tabs>
                <w:tab w:val="left" w:pos="333"/>
                <w:tab w:val="left" w:pos="573"/>
                <w:tab w:val="left" w:pos="693"/>
              </w:tabs>
              <w:bidi/>
              <w:ind w:right="480"/>
              <w:jc w:val="lowKashida"/>
              <w:rPr>
                <w:rFonts w:cs="B Mitra"/>
                <w:lang w:bidi="fa-IR"/>
              </w:rPr>
            </w:pPr>
            <w:r w:rsidRPr="000B033B">
              <w:rPr>
                <w:rFonts w:cs="B Mitra" w:hint="cs"/>
                <w:rtl/>
                <w:lang w:bidi="fa-IR"/>
              </w:rPr>
              <w:t>در رگ گيري وريدهاي محيطي در کودکان و نوزادان مشارکت نمايد.</w:t>
            </w:r>
          </w:p>
          <w:p w14:paraId="14296B59" w14:textId="77777777" w:rsidR="00F27694" w:rsidRPr="000B033B" w:rsidRDefault="00F27694" w:rsidP="00F27694">
            <w:pPr>
              <w:pStyle w:val="ListParagraph"/>
              <w:numPr>
                <w:ilvl w:val="0"/>
                <w:numId w:val="6"/>
              </w:numPr>
              <w:tabs>
                <w:tab w:val="left" w:pos="333"/>
                <w:tab w:val="left" w:pos="573"/>
                <w:tab w:val="left" w:pos="693"/>
              </w:tabs>
              <w:bidi/>
              <w:ind w:right="480"/>
              <w:jc w:val="lowKashida"/>
              <w:rPr>
                <w:rFonts w:cs="B Mitra"/>
                <w:lang w:bidi="fa-IR"/>
              </w:rPr>
            </w:pPr>
            <w:r w:rsidRPr="000B033B">
              <w:rPr>
                <w:rFonts w:cs="B Mitra" w:hint="cs"/>
                <w:rtl/>
                <w:lang w:bidi="fa-IR"/>
              </w:rPr>
              <w:t>اصول کلي بيهوشي در مراقبت از بيماران سالمند را شرح دهد.</w:t>
            </w:r>
          </w:p>
          <w:p w14:paraId="1407F58C" w14:textId="77777777" w:rsidR="00F27694" w:rsidRPr="000B033B" w:rsidRDefault="00F27694" w:rsidP="00F27694">
            <w:pPr>
              <w:pStyle w:val="ListParagraph"/>
              <w:numPr>
                <w:ilvl w:val="0"/>
                <w:numId w:val="6"/>
              </w:numPr>
              <w:tabs>
                <w:tab w:val="left" w:pos="333"/>
                <w:tab w:val="left" w:pos="573"/>
                <w:tab w:val="left" w:pos="693"/>
              </w:tabs>
              <w:bidi/>
              <w:ind w:right="480"/>
              <w:jc w:val="lowKashida"/>
              <w:rPr>
                <w:rFonts w:cs="B Mitra"/>
                <w:lang w:bidi="fa-IR"/>
              </w:rPr>
            </w:pPr>
            <w:r w:rsidRPr="000B033B">
              <w:rPr>
                <w:rFonts w:cs="B Mitra" w:hint="cs"/>
                <w:rtl/>
                <w:lang w:bidi="fa-IR"/>
              </w:rPr>
              <w:t>تدابير و تمهيدات لازم در مراقبت از بيماران سالمند تحت بيهوشي عمومي و بي حسي ناحيه اي و ... را بيان نموده, انجام دهد.</w:t>
            </w:r>
          </w:p>
          <w:p w14:paraId="1063C8E4" w14:textId="77777777" w:rsidR="00F27694" w:rsidRPr="000B033B" w:rsidRDefault="00F27694" w:rsidP="00F27694">
            <w:pPr>
              <w:pStyle w:val="ListParagraph"/>
              <w:numPr>
                <w:ilvl w:val="0"/>
                <w:numId w:val="6"/>
              </w:numPr>
              <w:tabs>
                <w:tab w:val="left" w:pos="333"/>
                <w:tab w:val="left" w:pos="573"/>
                <w:tab w:val="left" w:pos="693"/>
              </w:tabs>
              <w:bidi/>
              <w:ind w:right="480"/>
              <w:jc w:val="lowKashida"/>
              <w:rPr>
                <w:rFonts w:cs="B Mitra"/>
                <w:lang w:bidi="fa-IR"/>
              </w:rPr>
            </w:pPr>
            <w:r w:rsidRPr="000B033B">
              <w:rPr>
                <w:rFonts w:cs="B Mitra" w:hint="cs"/>
                <w:rtl/>
                <w:lang w:bidi="fa-IR"/>
              </w:rPr>
              <w:t>وسايل, امکانات, تجهيزات و داروهاي مورد نياز در احياي قلبي, ريوي, مغزي را بيان نموده, در آماده سازي و کنترل روزانه ترالي اورژانس مشارکت نمايد</w:t>
            </w:r>
          </w:p>
          <w:p w14:paraId="5F1E7BD0" w14:textId="77777777" w:rsidR="00F27694" w:rsidRPr="000B033B" w:rsidRDefault="00F27694" w:rsidP="00F27694">
            <w:pPr>
              <w:pStyle w:val="ListParagraph"/>
              <w:numPr>
                <w:ilvl w:val="0"/>
                <w:numId w:val="6"/>
              </w:numPr>
              <w:tabs>
                <w:tab w:val="left" w:pos="453"/>
              </w:tabs>
              <w:bidi/>
              <w:ind w:right="480"/>
              <w:jc w:val="lowKashida"/>
              <w:rPr>
                <w:rFonts w:cs="B Mitra"/>
                <w:rtl/>
                <w:lang w:bidi="fa-IR"/>
              </w:rPr>
            </w:pPr>
            <w:r w:rsidRPr="000B033B">
              <w:rPr>
                <w:rFonts w:cs="B Mitra" w:hint="cs"/>
                <w:rtl/>
                <w:lang w:bidi="fa-IR"/>
              </w:rPr>
              <w:t xml:space="preserve">آماده سازي بيمار, وسايل, تجهيزات و داروهاي بيهوشي با توجه به روش </w:t>
            </w:r>
            <w:r>
              <w:rPr>
                <w:rFonts w:cs="B Mitra" w:hint="cs"/>
                <w:rtl/>
                <w:lang w:bidi="fa-IR"/>
              </w:rPr>
              <w:t xml:space="preserve">بيهوشي انتخابي در جراحي تخصصي </w:t>
            </w:r>
            <w:r w:rsidRPr="000B033B">
              <w:rPr>
                <w:rFonts w:cs="B Mitra" w:hint="cs"/>
                <w:rtl/>
                <w:lang w:bidi="fa-IR"/>
              </w:rPr>
              <w:t xml:space="preserve"> (</w:t>
            </w:r>
            <w:r>
              <w:rPr>
                <w:rFonts w:cs="B Mitra" w:hint="cs"/>
                <w:rtl/>
                <w:lang w:bidi="fa-IR"/>
              </w:rPr>
              <w:t>اورولوژی، ارتوپدی</w:t>
            </w:r>
            <w:r w:rsidRPr="000B033B">
              <w:rPr>
                <w:rFonts w:cs="B Mitra" w:hint="cs"/>
                <w:rtl/>
                <w:lang w:bidi="fa-IR"/>
              </w:rPr>
              <w:t xml:space="preserve">, مغز و اعصاب, چشم, گوش و حلق و بيني, پيوند و ... ) را تحت نظر متخصص بيهوشي انجام دهد. </w:t>
            </w:r>
          </w:p>
          <w:p w14:paraId="2F80C21D" w14:textId="77777777" w:rsidR="00F27694" w:rsidRDefault="00F27694" w:rsidP="00F27694">
            <w:pPr>
              <w:pStyle w:val="ListParagraph"/>
              <w:numPr>
                <w:ilvl w:val="0"/>
                <w:numId w:val="6"/>
              </w:numPr>
              <w:tabs>
                <w:tab w:val="left" w:pos="453"/>
                <w:tab w:val="num" w:pos="606"/>
              </w:tabs>
              <w:bidi/>
              <w:ind w:right="480"/>
              <w:jc w:val="lowKashida"/>
              <w:rPr>
                <w:rFonts w:cs="B Mitra"/>
                <w:lang w:bidi="fa-IR"/>
              </w:rPr>
            </w:pPr>
            <w:r w:rsidRPr="000B033B">
              <w:rPr>
                <w:rFonts w:cs="B Mitra" w:hint="cs"/>
                <w:rtl/>
                <w:lang w:bidi="fa-IR"/>
              </w:rPr>
              <w:t>پايش ارگانهاي حياتي و صحنه عمل را در انواع بيهوشي در جراحيهاي تخصصي انجام دهد.</w:t>
            </w:r>
          </w:p>
          <w:p w14:paraId="79A3AD6C" w14:textId="77777777" w:rsidR="00F27694" w:rsidRPr="00F27694" w:rsidRDefault="00F27694" w:rsidP="00F27694">
            <w:pPr>
              <w:pStyle w:val="ListParagraph"/>
              <w:numPr>
                <w:ilvl w:val="0"/>
                <w:numId w:val="6"/>
              </w:numPr>
              <w:tabs>
                <w:tab w:val="left" w:pos="453"/>
                <w:tab w:val="num" w:pos="606"/>
              </w:tabs>
              <w:bidi/>
              <w:ind w:right="480"/>
              <w:jc w:val="lowKashida"/>
              <w:rPr>
                <w:rFonts w:cs="B Mitra"/>
                <w:lang w:bidi="fa-IR"/>
              </w:rPr>
            </w:pPr>
            <w:r w:rsidRPr="00F27694">
              <w:rPr>
                <w:rFonts w:cs="B Mitra" w:hint="cs"/>
                <w:rtl/>
                <w:lang w:bidi="fa-IR"/>
              </w:rPr>
              <w:t>اصول بيهوشي و تدابير و تمهيدات لازم در مراقبت از بيماران اورژانسي  و تروما را بيان نموده و در انجام آن مشارکت نمايد</w:t>
            </w:r>
            <w:r w:rsidRPr="00F27694">
              <w:rPr>
                <w:rFonts w:cs="Lotus" w:hint="cs"/>
                <w:sz w:val="28"/>
                <w:szCs w:val="28"/>
                <w:rtl/>
                <w:lang w:bidi="fa-IR"/>
              </w:rPr>
              <w:t>.</w:t>
            </w:r>
          </w:p>
          <w:p w14:paraId="1740EEBD" w14:textId="77777777" w:rsidR="00F31001" w:rsidRPr="007E463E" w:rsidRDefault="00F31001" w:rsidP="00F27694">
            <w:pPr>
              <w:bidi/>
              <w:jc w:val="both"/>
              <w:rPr>
                <w:rFonts w:cs="B Titr"/>
              </w:rPr>
            </w:pPr>
            <w:r w:rsidRPr="007E463E">
              <w:rPr>
                <w:rFonts w:cs="B Titr" w:hint="cs"/>
                <w:rtl/>
              </w:rPr>
              <w:t>قوانین حضور در اتاق عمل:</w:t>
            </w:r>
          </w:p>
          <w:p w14:paraId="31138EB8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 w:hint="cs"/>
                <w:rtl/>
              </w:rPr>
              <w:t>لباس</w:t>
            </w:r>
            <w:r w:rsidRPr="00B02A51">
              <w:rPr>
                <w:rFonts w:cs="B Mitra"/>
                <w:rtl/>
              </w:rPr>
              <w:t xml:space="preserve"> دانشجویی</w:t>
            </w:r>
            <w:r w:rsidRPr="00B02A51">
              <w:rPr>
                <w:rFonts w:cs="B Mitra" w:hint="cs"/>
                <w:rtl/>
              </w:rPr>
              <w:t xml:space="preserve"> مخصوص اتاق عمل </w:t>
            </w:r>
            <w:r w:rsidRPr="00B02A51">
              <w:rPr>
                <w:rFonts w:cs="B Mitra"/>
                <w:rtl/>
              </w:rPr>
              <w:t xml:space="preserve"> باید </w:t>
            </w:r>
            <w:r w:rsidRPr="00B02A51">
              <w:rPr>
                <w:rFonts w:cs="B Mitra" w:hint="cs"/>
                <w:rtl/>
              </w:rPr>
              <w:t>با رنگ سبز تعیین شده</w:t>
            </w:r>
            <w:r w:rsidRPr="00B02A51">
              <w:rPr>
                <w:rFonts w:cs="B Mitra"/>
                <w:rtl/>
              </w:rPr>
              <w:t>، تمیز ، مرتب ، راحت ، با بلندی حداقل تا زانو و آستین بلند باشد</w:t>
            </w:r>
            <w:r w:rsidRPr="00B02A51">
              <w:rPr>
                <w:rFonts w:cs="B Mitra"/>
              </w:rPr>
              <w:t xml:space="preserve"> . </w:t>
            </w:r>
            <w:r w:rsidRPr="00B02A51">
              <w:rPr>
                <w:rFonts w:cs="B Mitra" w:hint="cs"/>
                <w:rtl/>
              </w:rPr>
              <w:t>و در صورت آلوده شدن بلافاصله تعویض گردد</w:t>
            </w:r>
          </w:p>
          <w:p w14:paraId="5656FC50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/>
                <w:rtl/>
              </w:rPr>
              <w:t>از شلوار تنگ ، کوتاه و نامناسب با رنگ ها و طرح های غیر متعارف و تند نباید استفاده شود</w:t>
            </w:r>
            <w:r w:rsidRPr="00B02A51">
              <w:rPr>
                <w:rFonts w:cs="B Mitra" w:hint="cs"/>
                <w:rtl/>
              </w:rPr>
              <w:t>.</w:t>
            </w:r>
          </w:p>
          <w:p w14:paraId="621A703D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 xml:space="preserve">کلاه و مقنعه باید کاملا موها را بپوشاند بطوری که از بیرون آمدن موها جلوگیری کند. </w:t>
            </w:r>
          </w:p>
          <w:p w14:paraId="2B50B292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 w:hint="cs"/>
                <w:rtl/>
              </w:rPr>
              <w:t xml:space="preserve">استفاده از  ماسک و کلاه  در قسمت محدود و نیمه محدود اتاق عمل الزامی بوده و به گونه ای باشد که </w:t>
            </w:r>
            <w:r>
              <w:rPr>
                <w:rFonts w:cs="B Mitra" w:hint="cs"/>
                <w:rtl/>
              </w:rPr>
              <w:t>بتواند دهان و بینی را بپوشاند .</w:t>
            </w:r>
            <w:r w:rsidRPr="00B02A51">
              <w:rPr>
                <w:rFonts w:cs="B Mitra" w:hint="cs"/>
                <w:rtl/>
              </w:rPr>
              <w:t xml:space="preserve"> </w:t>
            </w:r>
          </w:p>
          <w:p w14:paraId="51DF5FC8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>پوشیدن جوراب ساده که تمامی پا و ساق پا را بپوشاند ضروری است</w:t>
            </w:r>
            <w:r w:rsidRPr="00B02A51">
              <w:rPr>
                <w:rFonts w:cs="B Mitra"/>
              </w:rPr>
              <w:t xml:space="preserve"> .</w:t>
            </w:r>
          </w:p>
          <w:p w14:paraId="016A6635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/>
                <w:rtl/>
              </w:rPr>
              <w:t>کفش ها باید</w:t>
            </w:r>
            <w:r w:rsidRPr="00B02A51">
              <w:rPr>
                <w:rFonts w:cs="B Mitra" w:hint="cs"/>
                <w:rtl/>
              </w:rPr>
              <w:t xml:space="preserve">آنتی استاتیک، راحت ، تمیز ، بدون صدا و با قابلیت شست و شو باشد </w:t>
            </w:r>
            <w:r w:rsidRPr="00B02A51">
              <w:rPr>
                <w:rFonts w:cs="B Mitra"/>
              </w:rPr>
              <w:t xml:space="preserve"> </w:t>
            </w:r>
            <w:r w:rsidRPr="00B02A51">
              <w:rPr>
                <w:rFonts w:cs="B Mitra" w:hint="cs"/>
                <w:rtl/>
              </w:rPr>
              <w:t>.</w:t>
            </w:r>
          </w:p>
          <w:p w14:paraId="69DFBDF7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 w:hint="cs"/>
                <w:rtl/>
              </w:rPr>
              <w:t>کفش مخصوص اتاق عمل باید صرفا در محیط اتاق عمل استفاده شده و در جاکفشی مخصوص کفش های اتاق عمل و جدا از کفش های بیرونی قرار داده شود.</w:t>
            </w:r>
          </w:p>
          <w:p w14:paraId="4787AE35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>از به کار بردن زیور آالت مانند دست بند ، گردن بند ، النگو ، انگشتری</w:t>
            </w:r>
            <w:r w:rsidRPr="00B02A51">
              <w:rPr>
                <w:rFonts w:cs="B Mitra"/>
              </w:rPr>
              <w:t>)</w:t>
            </w:r>
            <w:r w:rsidRPr="00B02A51">
              <w:rPr>
                <w:rFonts w:cs="B Mitra"/>
                <w:rtl/>
              </w:rPr>
              <w:t xml:space="preserve"> به جز حلقه ی ازدواج </w:t>
            </w:r>
            <w:r w:rsidRPr="00B02A51">
              <w:rPr>
                <w:rFonts w:cs="B Mitra"/>
              </w:rPr>
              <w:t>(</w:t>
            </w:r>
            <w:r w:rsidRPr="00B02A51">
              <w:rPr>
                <w:rFonts w:cs="B Mitra"/>
                <w:rtl/>
              </w:rPr>
              <w:t xml:space="preserve"> و عطرهای تند و حساسیت زا باید خودداری شود</w:t>
            </w:r>
            <w:r w:rsidRPr="00B02A51">
              <w:rPr>
                <w:rFonts w:cs="B Mitra"/>
              </w:rPr>
              <w:t xml:space="preserve"> .</w:t>
            </w:r>
          </w:p>
          <w:p w14:paraId="3B3307C3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 xml:space="preserve">ناخن ها باید کوتاه ، تمیز ، بدون </w:t>
            </w:r>
            <w:r w:rsidRPr="00B02A51">
              <w:rPr>
                <w:rFonts w:cs="B Mitra" w:hint="cs"/>
                <w:rtl/>
              </w:rPr>
              <w:t>لاک</w:t>
            </w:r>
            <w:r w:rsidRPr="00B02A51">
              <w:rPr>
                <w:rFonts w:cs="B Mitra"/>
                <w:rtl/>
              </w:rPr>
              <w:t xml:space="preserve"> باشد . استفاده از ناخن های مصنوعی و ناخن بلند به دلیل افزایش شانس انتقال عفونت و احتمال آسیب به بیماران جایز نمی باشد</w:t>
            </w:r>
            <w:r w:rsidRPr="00B02A51">
              <w:rPr>
                <w:rFonts w:cs="B Mitra"/>
              </w:rPr>
              <w:t xml:space="preserve">. </w:t>
            </w:r>
          </w:p>
          <w:p w14:paraId="2FBD9BE2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>آرایش سر و صورت به صورت غیر متعارف و دور از شئون حرفه پزشکی ممنوع می باشد</w:t>
            </w:r>
          </w:p>
          <w:p w14:paraId="1811F0FD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>استعمال انواع دخانیات در محیط های آموزشی و بالینی اکیدا ممنوع است</w:t>
            </w:r>
          </w:p>
          <w:p w14:paraId="0356E31E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>استفاده از تلفن همراه در محیط اتاق عمل مطلقا ممنوع می باشد . در شرایط اضطرار با هماهنگی مربی یا مسئول بخش و فقط در محیط های بدون بیمار امکان استفاده در حد رفع ضرورت وجود دارد. در صورت مشاهده  استفاده  از تلفن همراه ، مربی یا مسئول بخش مجاز به ضبط تلفن همراه بوده و دانشجو خاطی باید جهت تحویل گرفتن تلفن همراه به واحد حراست مراجعه نماید.</w:t>
            </w:r>
          </w:p>
          <w:p w14:paraId="3753BB22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 w:hint="cs"/>
                <w:rtl/>
              </w:rPr>
              <w:t xml:space="preserve">عکسبرداری و فیلمبرداری در تمامی محیط های اتاق عمل و تمامی زمان ها  اکیدا ممنوع بوده مگر با مجوز کتبی از حراست مجموعه . و در صورت مشاهده فرد خاطی محروم از کارآموزی در ترم شده و تجدید دوره می گردد. </w:t>
            </w:r>
          </w:p>
          <w:p w14:paraId="223EDAE6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 xml:space="preserve">خوردن ، نوشیدن و جویدن آدامس در </w:t>
            </w:r>
            <w:r w:rsidRPr="00B02A51">
              <w:rPr>
                <w:rFonts w:cs="B Mitra" w:hint="cs"/>
                <w:rtl/>
              </w:rPr>
              <w:t>اتاق عمل</w:t>
            </w:r>
            <w:r w:rsidRPr="00B02A51">
              <w:rPr>
                <w:rFonts w:cs="B Mitra"/>
                <w:rtl/>
              </w:rPr>
              <w:t xml:space="preserve"> ممنوع می باشد</w:t>
            </w:r>
            <w:r w:rsidRPr="00B02A51">
              <w:rPr>
                <w:rFonts w:cs="B Mitra" w:hint="cs"/>
                <w:rtl/>
              </w:rPr>
              <w:t xml:space="preserve"> و فقط در زمان تعیین شده و با هماهنگی مربی در فضای استراحت امکان پذیر می باشد.</w:t>
            </w:r>
          </w:p>
          <w:p w14:paraId="60607156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 xml:space="preserve">هرگونه بحث و شوخی در </w:t>
            </w:r>
            <w:r w:rsidRPr="00B02A51">
              <w:rPr>
                <w:rFonts w:cs="B Mitra" w:hint="cs"/>
                <w:rtl/>
              </w:rPr>
              <w:t>اتاق عمل</w:t>
            </w:r>
            <w:r w:rsidRPr="00B02A51">
              <w:rPr>
                <w:rFonts w:cs="B Mitra"/>
                <w:rtl/>
              </w:rPr>
              <w:t xml:space="preserve"> ممنوع می باشد</w:t>
            </w:r>
            <w:r w:rsidRPr="00B02A51">
              <w:rPr>
                <w:rFonts w:cs="B Mitra"/>
              </w:rPr>
              <w:t xml:space="preserve"> </w:t>
            </w:r>
          </w:p>
          <w:p w14:paraId="6EE8CA87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>در مدت حضور در محیط های بالینی ، همراه داشتن کارت شناسایی معتبر و عکس دار حاوی حرف اول نام ، نام خانوادگی ، عنوان ، نام دانشکده و نام رشته الزامی است</w:t>
            </w:r>
            <w:r w:rsidRPr="00B02A51">
              <w:rPr>
                <w:rFonts w:cs="B Mitra"/>
              </w:rPr>
              <w:t xml:space="preserve"> </w:t>
            </w:r>
          </w:p>
          <w:p w14:paraId="73AE9886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t>به همراه داشتن اتیکت در زمان حضور در</w:t>
            </w:r>
            <w:r w:rsidRPr="00B02A51">
              <w:rPr>
                <w:rFonts w:cs="B Mitra" w:hint="cs"/>
                <w:rtl/>
              </w:rPr>
              <w:t xml:space="preserve">اتاق عمل </w:t>
            </w:r>
            <w:r w:rsidRPr="00B02A51">
              <w:rPr>
                <w:rFonts w:cs="B Mitra"/>
                <w:rtl/>
              </w:rPr>
              <w:t>ضروری است</w:t>
            </w:r>
          </w:p>
          <w:p w14:paraId="0C1E33B6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B02A51">
              <w:rPr>
                <w:rFonts w:cs="B Mitra"/>
                <w:rtl/>
              </w:rPr>
              <w:lastRenderedPageBreak/>
              <w:t>رعایت ادب نفس و اخ</w:t>
            </w:r>
            <w:r w:rsidRPr="00B02A51">
              <w:rPr>
                <w:rFonts w:cs="B Mitra" w:hint="cs"/>
                <w:rtl/>
              </w:rPr>
              <w:t>لا</w:t>
            </w:r>
            <w:r w:rsidRPr="00B02A51">
              <w:rPr>
                <w:rFonts w:cs="B Mitra"/>
                <w:rtl/>
              </w:rPr>
              <w:t xml:space="preserve">ق حرفه ای به ویژه فروتنی و برخورد مناسب با بیماران </w:t>
            </w:r>
            <w:r w:rsidRPr="00B02A51">
              <w:rPr>
                <w:rFonts w:cs="B Mitra" w:hint="cs"/>
                <w:rtl/>
              </w:rPr>
              <w:t>، پزشکان ، پرسنل و سایر دانشجویان</w:t>
            </w:r>
            <w:r w:rsidRPr="00B02A51">
              <w:rPr>
                <w:rFonts w:cs="B Mitra"/>
                <w:rtl/>
              </w:rPr>
              <w:t xml:space="preserve"> ضروری و ستودنی است</w:t>
            </w:r>
          </w:p>
          <w:p w14:paraId="7DB2774C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/>
                <w:rtl/>
              </w:rPr>
              <w:t>در محیط های درمانی ، گفت و گو باید آرام و همراه با ادب باشد و از سر و صدای بلند در حضور بیماران باید پرهیز شو</w:t>
            </w:r>
            <w:r w:rsidRPr="00B02A51">
              <w:rPr>
                <w:rFonts w:cs="B Mitra" w:hint="cs"/>
                <w:rtl/>
              </w:rPr>
              <w:t>د</w:t>
            </w:r>
            <w:r w:rsidRPr="00B02A51">
              <w:rPr>
                <w:rFonts w:cs="B Mitra"/>
              </w:rPr>
              <w:t xml:space="preserve"> .</w:t>
            </w:r>
          </w:p>
          <w:p w14:paraId="4297A8ED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>در ابتدای ترم دانشجو میتواند کلید کمد جهت نگهداری وسایل شخصی را از مربی تحویل گیرد و در پایان ترم موظف است کمد را سالم تحویل مربی داده و کلیه لوازم شخصی نظیر کفش و لباس را از اتاق عمل خارج سازد . در پایان هر ترم خدمتگزار اتاق عمل کلیه وسایل جامانده را به واحد دفع پسماند تحویل خواهد داد.</w:t>
            </w:r>
          </w:p>
          <w:p w14:paraId="4F3871ED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>دانشجویان صرفا زمانی که کارآموزی اتاق عمل دارند میتوانند از رختکن و رست اتاق عمل استفاده نمایند و در صورت کارآموزی در سایر بخش ها حق حضور در واحد اتاق عمل را ندارند.</w:t>
            </w:r>
          </w:p>
          <w:p w14:paraId="4377652B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>حضور دانشجو در محیط رختکن فقط در زمان ابتدا و انتهای شیفت و تی تایم تعیین شده امکان پذیر است و در غیر این زمان ها فقط با هماهنگی مربی امکان رفتن به رختکن وجود دارد.</w:t>
            </w:r>
          </w:p>
          <w:p w14:paraId="5670F4D1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>حضور به موقع( در شیفت صبح : 7:30الی7:45- و در شیفت عصر13:15 الی13:30) الزامی است . بدیهی است از حضور دانشجو بعد از زمان تعیین شده ممانعت شده و غیبت در کارآموزی لحاظ خواهد شد</w:t>
            </w:r>
          </w:p>
          <w:p w14:paraId="466CD9BB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>زمان پایان کارآموزی در شیفت صبح 12:30 می باشد و دانشجو میتواند 15 دقیقه قبل جهت تعویض لباس به رختکن مراجعه نماید</w:t>
            </w:r>
          </w:p>
          <w:p w14:paraId="58E9B2AC" w14:textId="77777777" w:rsidR="00F31001" w:rsidRPr="00B02A5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rtl/>
              </w:rPr>
            </w:pPr>
            <w:r w:rsidRPr="00B02A51">
              <w:rPr>
                <w:rFonts w:cs="B Mitra" w:hint="cs"/>
                <w:rtl/>
              </w:rPr>
              <w:t>در طول شیفت کارآموزی دانشجو نباید بخش اتاق عمل را ترک نماید و در صورت مشاهده حتما با خاطی برخورد و مراتب به دانشکده اعلام خواهد شد.</w:t>
            </w:r>
          </w:p>
          <w:p w14:paraId="1878653A" w14:textId="77777777" w:rsidR="00F3100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lang w:bidi="fa-IR"/>
              </w:rPr>
            </w:pPr>
            <w:r w:rsidRPr="00B02A51">
              <w:rPr>
                <w:rFonts w:cs="B Mitra" w:hint="cs"/>
                <w:rtl/>
              </w:rPr>
              <w:t xml:space="preserve">به دلیل جانمایی رختکن های دانشجویی در محیط نزدیک به </w:t>
            </w:r>
            <w:r w:rsidRPr="00B02A51">
              <w:rPr>
                <w:rFonts w:cs="B Mitra"/>
              </w:rPr>
              <w:t>csr</w:t>
            </w:r>
            <w:r w:rsidRPr="00B02A51">
              <w:rPr>
                <w:rFonts w:cs="B Mitra" w:hint="cs"/>
                <w:rtl/>
                <w:lang w:bidi="fa-IR"/>
              </w:rPr>
              <w:t xml:space="preserve">  و ریکاوری رعایت نظم و بهداشت اهمیت بیشتری داشته و در صورت هرگونه بینظمی یا عدم رعایت اصول بهداشتی  با کلیه دانشجویان حاضر در کارآموزی برخورد خواهد شد.</w:t>
            </w:r>
          </w:p>
          <w:p w14:paraId="5DD01565" w14:textId="77777777" w:rsidR="00F31001" w:rsidRPr="007E463E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</w:rPr>
            </w:pPr>
            <w:r w:rsidRPr="007E463E">
              <w:rPr>
                <w:rFonts w:cs="B Mitra" w:hint="cs"/>
                <w:rtl/>
              </w:rPr>
              <w:t>کلیه دانشجویان موظف اند طیق برنامه مشخص در اتاق های عمل حضور یابند و در صورت ترک اتاق بدون هماهنگی یا حضور بعد از بیمار در اتاق ، پرسنل مربوطه میتوانند از ادامه حضور دانشجو در اتاق ممانعت به عمل آورند.</w:t>
            </w:r>
          </w:p>
          <w:p w14:paraId="12D1ADCB" w14:textId="77777777" w:rsidR="00F3100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lang w:bidi="fa-IR"/>
              </w:rPr>
            </w:pPr>
            <w:r w:rsidRPr="007E463E">
              <w:rPr>
                <w:rFonts w:cs="B Mitra" w:hint="cs"/>
                <w:rtl/>
              </w:rPr>
              <w:t>دانشجو در طول دوره کارآموزی میتواند یه ازای هر واحد یک غیبت مجاز ( ارائه گواهی، حادثه پیش بینی نشده) وبا هماهنگی مربی مربوطه داشته باشد و موظف است تا پایان ترم نسبت به جبران غیبت به صورت دوبرابر حضور یابد . در صورت عدم جبران غیبت مجاز، نیم نمره از کل کارآموزی ترم کسر خواهد شد.</w:t>
            </w:r>
          </w:p>
          <w:p w14:paraId="11050004" w14:textId="77777777" w:rsidR="00F31001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lang w:bidi="fa-IR"/>
              </w:rPr>
            </w:pPr>
            <w:r w:rsidRPr="007E463E">
              <w:rPr>
                <w:rFonts w:cs="B Mitra"/>
                <w:rtl/>
              </w:rPr>
              <w:t xml:space="preserve">هر غیبت غیر مجاز </w:t>
            </w:r>
            <w:r w:rsidRPr="007E463E">
              <w:rPr>
                <w:rFonts w:cs="B Mitra" w:hint="cs"/>
                <w:rtl/>
              </w:rPr>
              <w:t>(</w:t>
            </w:r>
            <w:r w:rsidRPr="007E463E">
              <w:rPr>
                <w:rFonts w:cs="B Mitra"/>
                <w:rtl/>
              </w:rPr>
              <w:t xml:space="preserve"> بدون گواهی بیماری یا حادثه مهم و</w:t>
            </w:r>
            <w:r w:rsidRPr="007E463E">
              <w:rPr>
                <w:rFonts w:cs="B Mitra" w:hint="cs"/>
                <w:rtl/>
              </w:rPr>
              <w:t xml:space="preserve"> یا انجام کاری که منجر به اخراج از اتاق عمل شود و</w:t>
            </w:r>
            <w:r w:rsidRPr="007E463E">
              <w:rPr>
                <w:rFonts w:cs="B Mitra"/>
                <w:rtl/>
              </w:rPr>
              <w:t xml:space="preserve"> یا بدون هماهنگی با مربی</w:t>
            </w:r>
            <w:r w:rsidRPr="007E463E">
              <w:rPr>
                <w:rFonts w:cs="B Mitra" w:hint="cs"/>
                <w:rtl/>
              </w:rPr>
              <w:t>)</w:t>
            </w:r>
            <w:r w:rsidRPr="007E463E">
              <w:rPr>
                <w:rFonts w:cs="B Mitra"/>
                <w:rtl/>
              </w:rPr>
              <w:t xml:space="preserve"> معادل 2 روز غیبت با </w:t>
            </w:r>
            <w:r w:rsidRPr="007E463E">
              <w:rPr>
                <w:rFonts w:cs="B Mitra" w:hint="cs"/>
                <w:rtl/>
              </w:rPr>
              <w:t>4</w:t>
            </w:r>
            <w:r w:rsidRPr="007E463E">
              <w:rPr>
                <w:rFonts w:cs="B Mitra"/>
                <w:rtl/>
              </w:rPr>
              <w:t xml:space="preserve"> روز جبران و</w:t>
            </w:r>
            <w:r w:rsidRPr="007E463E">
              <w:rPr>
                <w:rFonts w:cs="B Mitra" w:hint="cs"/>
                <w:rtl/>
              </w:rPr>
              <w:t xml:space="preserve"> یا</w:t>
            </w:r>
            <w:r w:rsidRPr="007E463E">
              <w:rPr>
                <w:rFonts w:cs="B Mitra"/>
                <w:rtl/>
              </w:rPr>
              <w:t xml:space="preserve"> کسر 25/1 از کل نمره  کار آموزی ترم خواهد </w:t>
            </w:r>
            <w:r w:rsidRPr="007E463E">
              <w:rPr>
                <w:rFonts w:cs="B Mitra" w:hint="cs"/>
                <w:rtl/>
              </w:rPr>
              <w:t>شد</w:t>
            </w:r>
            <w:r w:rsidRPr="007E463E">
              <w:rPr>
                <w:rFonts w:cs="B Mitra"/>
              </w:rPr>
              <w:t xml:space="preserve">. </w:t>
            </w:r>
            <w:r w:rsidRPr="007E463E">
              <w:rPr>
                <w:rFonts w:cs="B Mitra"/>
                <w:rtl/>
              </w:rPr>
              <w:t>غیبت غیر مجاز</w:t>
            </w:r>
            <w:r w:rsidRPr="007E463E">
              <w:rPr>
                <w:rFonts w:cs="B Mitra" w:hint="cs"/>
                <w:rtl/>
              </w:rPr>
              <w:t xml:space="preserve"> بیش از 3مورد </w:t>
            </w:r>
            <w:r w:rsidRPr="007E463E">
              <w:rPr>
                <w:rFonts w:cs="B Mitra"/>
                <w:rtl/>
              </w:rPr>
              <w:t xml:space="preserve"> منجر به درج نمره صفر برای کل واحد کار آموزی در آن نیمسال می گردد</w:t>
            </w:r>
            <w:r w:rsidRPr="007E463E">
              <w:rPr>
                <w:rFonts w:cs="B Mitra" w:hint="cs"/>
                <w:rtl/>
              </w:rPr>
              <w:t>.</w:t>
            </w:r>
          </w:p>
          <w:p w14:paraId="07DE66EF" w14:textId="77777777" w:rsidR="00D40BEC" w:rsidRDefault="00F31001" w:rsidP="00F3100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cs="B Mitra"/>
                <w:lang w:bidi="fa-IR"/>
              </w:rPr>
            </w:pPr>
            <w:r w:rsidRPr="00F31001">
              <w:rPr>
                <w:rFonts w:cs="B Mitra" w:hint="cs"/>
                <w:rtl/>
              </w:rPr>
              <w:t xml:space="preserve"> در صورت ایجاد هرگونه اغشاش ، دخالت و یا بی احترامی به پرسنل ، پزشکان ، دانشجویان و بیماران و همراهی آنها که منجر به اختلال در امورات شده و با اخلاق حرفه ای و شعونات منافات داشته باشد فرد خاطی به حراست دانشکده معرفی و تا زمان تصمیم گیری مسئولین دانشکده حق حضور در اتاق عمل را نخواهد داشت.</w:t>
            </w:r>
          </w:p>
          <w:p w14:paraId="7A1F8B41" w14:textId="77777777" w:rsidR="00F31B85" w:rsidRPr="004867A2" w:rsidRDefault="004867A2" w:rsidP="00F31B85">
            <w:pPr>
              <w:bidi/>
              <w:jc w:val="both"/>
              <w:rPr>
                <w:rFonts w:cs="B Titr"/>
                <w:rtl/>
                <w:lang w:bidi="fa-IR"/>
              </w:rPr>
            </w:pPr>
            <w:r w:rsidRPr="004867A2">
              <w:rPr>
                <w:rFonts w:cs="B Titr" w:hint="cs"/>
                <w:rtl/>
                <w:lang w:bidi="fa-IR"/>
              </w:rPr>
              <w:t>نحوه ارز</w:t>
            </w:r>
            <w:r>
              <w:rPr>
                <w:rFonts w:cs="B Titr" w:hint="cs"/>
                <w:rtl/>
                <w:lang w:bidi="fa-IR"/>
              </w:rPr>
              <w:t>ش</w:t>
            </w:r>
            <w:r w:rsidRPr="004867A2">
              <w:rPr>
                <w:rFonts w:cs="B Titr" w:hint="cs"/>
                <w:rtl/>
                <w:lang w:bidi="fa-IR"/>
              </w:rPr>
              <w:t>یابی :</w:t>
            </w:r>
          </w:p>
          <w:p w14:paraId="272E31CE" w14:textId="77777777" w:rsidR="004867A2" w:rsidRPr="004867A2" w:rsidRDefault="004867A2" w:rsidP="004867A2">
            <w:pPr>
              <w:pStyle w:val="ListParagraph"/>
              <w:numPr>
                <w:ilvl w:val="0"/>
                <w:numId w:val="3"/>
              </w:numPr>
              <w:bidi/>
              <w:jc w:val="both"/>
              <w:rPr>
                <w:rFonts w:cs="B Mitra"/>
                <w:rtl/>
                <w:lang w:bidi="fa-IR"/>
              </w:rPr>
            </w:pPr>
            <w:r w:rsidRPr="004867A2">
              <w:rPr>
                <w:rFonts w:cs="B Mitra" w:hint="cs"/>
                <w:rtl/>
                <w:lang w:bidi="fa-IR"/>
              </w:rPr>
              <w:t>در طول ترم اهداف کارآموزی برای دانشجو آموزش داده شده و به صورت عملی در بالین اولین بیمار  توسط مربی اجرا خواهد شد .</w:t>
            </w:r>
          </w:p>
          <w:p w14:paraId="3239629C" w14:textId="77777777" w:rsidR="004867A2" w:rsidRPr="004867A2" w:rsidRDefault="004867A2" w:rsidP="004867A2">
            <w:pPr>
              <w:pStyle w:val="ListParagraph"/>
              <w:numPr>
                <w:ilvl w:val="0"/>
                <w:numId w:val="3"/>
              </w:numPr>
              <w:bidi/>
              <w:jc w:val="both"/>
              <w:rPr>
                <w:rFonts w:cs="B Mitra"/>
                <w:rtl/>
                <w:lang w:bidi="fa-IR"/>
              </w:rPr>
            </w:pPr>
            <w:r w:rsidRPr="004867A2">
              <w:rPr>
                <w:rFonts w:cs="B Mitra" w:hint="cs"/>
                <w:rtl/>
                <w:lang w:bidi="fa-IR"/>
              </w:rPr>
              <w:t xml:space="preserve">پس از آموزش عملی،  دانشجو می بایست در طول ترم نکات آموزشی را مد نظر قرار داده و اجرا نماید و مربی به صورت رندم و بنا به اهمیت هدف نحوه کارکرد دانشجو را بررسی و در صورت نیاز اقدام اصلاحی لحاظ خواهد نمود. </w:t>
            </w:r>
          </w:p>
          <w:p w14:paraId="5E88CC0B" w14:textId="77777777" w:rsidR="004867A2" w:rsidRPr="004867A2" w:rsidRDefault="004867A2" w:rsidP="004867A2">
            <w:pPr>
              <w:pStyle w:val="ListParagraph"/>
              <w:numPr>
                <w:ilvl w:val="0"/>
                <w:numId w:val="3"/>
              </w:numPr>
              <w:bidi/>
              <w:jc w:val="both"/>
              <w:rPr>
                <w:rFonts w:cs="B Mitra"/>
                <w:rtl/>
                <w:lang w:bidi="fa-IR"/>
              </w:rPr>
            </w:pPr>
            <w:r w:rsidRPr="004867A2">
              <w:rPr>
                <w:rFonts w:cs="B Mitra" w:hint="cs"/>
                <w:rtl/>
                <w:lang w:bidi="fa-IR"/>
              </w:rPr>
              <w:t>بعد از اعلام مربی( در روزهای پایانی کارآموزی ) آزمون عملی دانشجو شروع شده و  دانشجو موظف است بدون مداخله مربی هدف مورد نظر را اجرانموده و سپس تمره آزمون لحاظ خواهد شد</w:t>
            </w:r>
            <w:r w:rsidR="006F46B8">
              <w:rPr>
                <w:rFonts w:cs="B Mitra" w:hint="cs"/>
                <w:rtl/>
                <w:lang w:bidi="fa-IR"/>
              </w:rPr>
              <w:t>.</w:t>
            </w:r>
          </w:p>
          <w:p w14:paraId="4108A5E0" w14:textId="77777777" w:rsidR="004867A2" w:rsidRDefault="004867A2" w:rsidP="004867A2">
            <w:pPr>
              <w:pStyle w:val="ListParagraph"/>
              <w:numPr>
                <w:ilvl w:val="0"/>
                <w:numId w:val="3"/>
              </w:numPr>
              <w:bidi/>
              <w:jc w:val="both"/>
              <w:rPr>
                <w:rFonts w:cs="B Mitra"/>
                <w:lang w:bidi="fa-IR"/>
              </w:rPr>
            </w:pPr>
            <w:r w:rsidRPr="004867A2">
              <w:rPr>
                <w:rFonts w:cs="B Mitra" w:hint="cs"/>
                <w:rtl/>
                <w:lang w:bidi="fa-IR"/>
              </w:rPr>
              <w:t>مربی باتوجه به عملکرد دانشجو در طول ترم و آزمون عملی نمره هر آیتم را لحاظ خواهد نمود</w:t>
            </w:r>
            <w:r w:rsidR="006F46B8">
              <w:rPr>
                <w:rFonts w:cs="B Mitra" w:hint="cs"/>
                <w:rtl/>
                <w:lang w:bidi="fa-IR"/>
              </w:rPr>
              <w:t>.</w:t>
            </w:r>
          </w:p>
          <w:p w14:paraId="03D06117" w14:textId="77777777" w:rsidR="00451AA3" w:rsidRPr="00451AA3" w:rsidRDefault="00451AA3" w:rsidP="00451AA3">
            <w:pPr>
              <w:pStyle w:val="ListParagraph"/>
              <w:numPr>
                <w:ilvl w:val="0"/>
                <w:numId w:val="5"/>
              </w:numPr>
              <w:bidi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یک ونیم نمره از مجموع بیست نمره نهایی مربوط به دفترچه دانشجو بوده که موارد خواسته شده را در طول ترم تکمیل کرده و در آخرین روز کارآموزی تحویل مربی خواهد داد.</w:t>
            </w:r>
          </w:p>
          <w:p w14:paraId="6C29533E" w14:textId="77777777" w:rsidR="00E96960" w:rsidRPr="004867A2" w:rsidRDefault="00E96960" w:rsidP="00E96960">
            <w:pPr>
              <w:pStyle w:val="ListParagraph"/>
              <w:numPr>
                <w:ilvl w:val="0"/>
                <w:numId w:val="3"/>
              </w:numPr>
              <w:bidi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یک نمره از مجموع بیست نمره نهایی به صورت شناور و در اختیار مربی بوده که با توجه به شرایط دانشجو لحاظ خواهد شد.</w:t>
            </w:r>
          </w:p>
          <w:p w14:paraId="086B71F4" w14:textId="77777777" w:rsidR="004867A2" w:rsidRPr="004867A2" w:rsidRDefault="004867A2" w:rsidP="004867A2">
            <w:pPr>
              <w:pStyle w:val="ListParagraph"/>
              <w:numPr>
                <w:ilvl w:val="0"/>
                <w:numId w:val="3"/>
              </w:numPr>
              <w:bidi/>
              <w:jc w:val="both"/>
              <w:rPr>
                <w:rFonts w:cs="B Mitra"/>
                <w:rtl/>
                <w:lang w:bidi="fa-IR"/>
              </w:rPr>
            </w:pPr>
            <w:r w:rsidRPr="004867A2">
              <w:rPr>
                <w:rFonts w:cs="B Mitra" w:hint="cs"/>
                <w:rtl/>
                <w:lang w:bidi="fa-IR"/>
              </w:rPr>
              <w:t>در نهایت مجموع  نمرات تمامی آیتم های مد نظر ، نمره نهایی دانشجو را تشکیل خواهد داد</w:t>
            </w:r>
            <w:r w:rsidR="006F46B8">
              <w:rPr>
                <w:rFonts w:cs="B Mitra" w:hint="cs"/>
                <w:rtl/>
                <w:lang w:bidi="fa-IR"/>
              </w:rPr>
              <w:t>.</w:t>
            </w:r>
          </w:p>
          <w:p w14:paraId="1CFF5E02" w14:textId="77777777" w:rsidR="004867A2" w:rsidRPr="00F31B85" w:rsidRDefault="004867A2" w:rsidP="004867A2">
            <w:pPr>
              <w:bidi/>
              <w:jc w:val="both"/>
              <w:rPr>
                <w:rFonts w:cs="B Mitra"/>
                <w:rtl/>
                <w:lang w:bidi="fa-IR"/>
              </w:rPr>
            </w:pPr>
          </w:p>
          <w:p w14:paraId="0BC62754" w14:textId="77777777" w:rsidR="006F46B8" w:rsidRDefault="006F46B8" w:rsidP="006F46B8">
            <w:pPr>
              <w:pStyle w:val="ListParagraph"/>
              <w:bidi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تذکر: درصورتی که دانشجو اقدامی انجام دهد که در طول ترم جاری یا ترم های گذشته توسط مربی آموزش داده نشده ( مثلا انتوباسیون قبل از کازآموزی 4)و به بیمار خسارت جانی وارد شده یا ایمنی بیمار به خطر بیافتد مربی هیچ گونه مسئولیتی در قبال کار انجام شده نخواهد داشت و تبعات قانونی کار انجام شده مستقیما به دانشجو برمیگردد.</w:t>
            </w:r>
          </w:p>
          <w:p w14:paraId="4BDF889F" w14:textId="77777777" w:rsidR="00F31001" w:rsidRPr="00F31001" w:rsidRDefault="006F46B8" w:rsidP="006F46B8">
            <w:pPr>
              <w:pStyle w:val="ListParagraph"/>
              <w:bidi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درصورتی که دانشجو بدون مربی در اتاق عمل حضوریابد و  یا  مسئولیت حضور دانشجو را به متخصص بیهوشی متقبل نشده باشد  ، تمامی تبعات قانونی متوجه شخص دانشجو خواهد بود.</w:t>
            </w:r>
          </w:p>
        </w:tc>
      </w:tr>
    </w:tbl>
    <w:p w14:paraId="7D394DA7" w14:textId="77777777" w:rsidR="007248CC" w:rsidRDefault="007248CC" w:rsidP="007248CC">
      <w:pPr>
        <w:rPr>
          <w:rFonts w:cs="B Mitra"/>
          <w:lang w:bidi="fa-IR"/>
        </w:rPr>
      </w:pPr>
    </w:p>
    <w:p w14:paraId="1A6509B0" w14:textId="77777777" w:rsidR="007248CC" w:rsidRDefault="007248CC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p w14:paraId="31316EE5" w14:textId="77777777" w:rsidR="00FA3D6E" w:rsidRPr="007248CC" w:rsidRDefault="00FA3D6E" w:rsidP="007248CC">
      <w:pPr>
        <w:rPr>
          <w:rFonts w:cs="B Mitra"/>
          <w:rtl/>
          <w:lang w:bidi="fa-IR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092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19"/>
        <w:gridCol w:w="618"/>
        <w:gridCol w:w="618"/>
        <w:gridCol w:w="618"/>
        <w:gridCol w:w="618"/>
        <w:gridCol w:w="618"/>
        <w:gridCol w:w="618"/>
        <w:gridCol w:w="618"/>
        <w:gridCol w:w="618"/>
        <w:gridCol w:w="1561"/>
        <w:gridCol w:w="1418"/>
        <w:gridCol w:w="567"/>
      </w:tblGrid>
      <w:tr w:rsidR="007248CC" w14:paraId="0E02C281" w14:textId="77777777" w:rsidTr="007248CC">
        <w:tc>
          <w:tcPr>
            <w:tcW w:w="8930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780562" w14:textId="77777777" w:rsidR="007248CC" w:rsidRDefault="007248CC" w:rsidP="00CB3E8F">
            <w:pPr>
              <w:bidi/>
              <w:jc w:val="center"/>
              <w:rPr>
                <w:rFonts w:cs="B Titr"/>
                <w:sz w:val="20"/>
              </w:rPr>
            </w:pPr>
            <w:r>
              <w:rPr>
                <w:rFonts w:cs="B Titr" w:hint="cs"/>
                <w:sz w:val="20"/>
                <w:rtl/>
              </w:rPr>
              <w:t xml:space="preserve">کارآموزی </w:t>
            </w:r>
            <w:r w:rsidR="00CB3E8F">
              <w:rPr>
                <w:rFonts w:cs="B Titr"/>
                <w:sz w:val="20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73514D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نیمسال:</w:t>
            </w:r>
          </w:p>
        </w:tc>
      </w:tr>
      <w:tr w:rsidR="007248CC" w14:paraId="42A3C91B" w14:textId="77777777" w:rsidTr="007248CC">
        <w:tc>
          <w:tcPr>
            <w:tcW w:w="8930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EC85F0" w14:textId="77777777" w:rsidR="007248CC" w:rsidRDefault="007248CC">
            <w:pPr>
              <w:bidi/>
              <w:rPr>
                <w:rFonts w:cs="B Titr"/>
                <w:sz w:val="18"/>
                <w:szCs w:val="20"/>
              </w:rPr>
            </w:pPr>
            <w:r>
              <w:rPr>
                <w:rFonts w:cs="B Titr" w:hint="cs"/>
                <w:sz w:val="20"/>
                <w:rtl/>
              </w:rPr>
              <w:t>اقدام 1 :  اصول اخلاقی  و رعایت قوانین حضور در اتاق عمل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DB0F11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34DDF8EF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2F45B822" w14:textId="77777777" w:rsidTr="007248CC">
        <w:trPr>
          <w:cantSplit/>
          <w:trHeight w:val="992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66FA4F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9D78F3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556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35CA5C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  نکته قابل توجه: هرکدام از موارد 30گانه قوانین اتاق عمل که توسط دانشجو رعایت نشود  پس از تذکر مشمول کسر نمره  می گرددو</w:t>
            </w: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3FA0FB39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DD27E58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3C44B4F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B5B2B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96D3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4E02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C567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10C5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6A52A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F1A6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9475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6C4E8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D25C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6FE90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4AF3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5E072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5CBDB4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DE324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3AC4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7E0C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F25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3449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FE85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44DFF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5085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282F7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B156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DF8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7AC0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3E519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D34239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A8F89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553D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1C9B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9099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5502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3A7F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2FF4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BD9B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0CEF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3B27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73B7A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5927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3356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E3CEA0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46C8D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33D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AAC1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CA29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A68C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6A1B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A8B6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6C10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BB22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39E7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701E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42C5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AEAD5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A6CB78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E9E48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F109C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10DE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47D6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F5E1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6B0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6242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90EA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756F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3545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BA99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AC1E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266E9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42340E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CA4DE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1B5A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775A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C61D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5C33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42EB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633D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28BDF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0B60D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8F5B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BC8C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57D19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11136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4D8F83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7E6F0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7662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9CE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3DB2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F30A9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EA1A8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084E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87F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3BC53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08F45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91A9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0B12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38DF3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3FCD9A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B7DDC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4F0A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5198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62B1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414D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584F2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E23A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E75F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375E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2006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78E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3845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B3D5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9A2F94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365AC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450A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B1205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32F1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70BF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77CA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9E074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8ADB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2413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1961B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C772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85D57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5B38E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C2826B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418F9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DED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FCD4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755C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7265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A4CA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F8C1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2520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625A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3A4E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DC204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CEC7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9D61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6E0EFC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6166C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B10AF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FF10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2DDB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444C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44520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0AED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3D42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1B48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BA6D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0807D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21A75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1E4F9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6CB509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5AC86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C628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A9D3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3F28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0FA2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CF02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9DFA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9648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6791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4DFD0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F211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9BE8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21C69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4380BD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E069C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45FF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6141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CAC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50694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E2F4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B95F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1F2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86A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3F61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8B40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2E2ED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C81E1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79A3A8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2BE22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8F7C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A863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0256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BB60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720FE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D8DE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F9A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528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ED11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539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4B746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BCE49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C3BFAC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C4972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E67C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18E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35DD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8939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816E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68DB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C0FA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6095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5C01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A696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F16D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FA4BD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CDF544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107A6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33F6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86E0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6F02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D36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0578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EDB4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3EDE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D9FCB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C161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C68E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546E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0EEE7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C19365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B0E3B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D89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2264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DD2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F25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2728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42537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87C9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4551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669F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F202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6658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4C8F1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A5EA9E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45DC0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15E1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E0AC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7113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74C0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2C72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22F7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7783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FE5B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099F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DEB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6E82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9892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1108A9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A9DB5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5158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C4A3A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C7AC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2D46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06E0C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E9A3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41D9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51E6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0AB6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08A6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ECCB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6128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DEC68B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A2D29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7613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D4CA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6638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9AE0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A2AF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3062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3DDA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E208F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7E13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ED6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01BB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8C56D9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617B3DC7" w14:textId="77777777" w:rsidR="007248CC" w:rsidRDefault="007248CC" w:rsidP="007248CC">
      <w:pPr>
        <w:pStyle w:val="ListParagraph"/>
        <w:bidi/>
        <w:jc w:val="both"/>
        <w:rPr>
          <w:rFonts w:cs="B Mitra"/>
          <w:lang w:bidi="fa-IR"/>
        </w:rPr>
      </w:pPr>
    </w:p>
    <w:p w14:paraId="4FFDE5B1" w14:textId="77777777" w:rsidR="007248CC" w:rsidRDefault="007248CC" w:rsidP="007248CC">
      <w:pPr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508C3213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618E71" w14:textId="77777777" w:rsidR="007248CC" w:rsidRDefault="007248CC" w:rsidP="00CB3E8F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lastRenderedPageBreak/>
              <w:t xml:space="preserve">کارآموزی </w:t>
            </w:r>
            <w:r w:rsidR="00CB3E8F">
              <w:rPr>
                <w:rFonts w:cs="B Titr"/>
              </w:rPr>
              <w:t>4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A26867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115CBF68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69EA14" w14:textId="77777777" w:rsidR="007248CC" w:rsidRDefault="007248CC">
            <w:pPr>
              <w:bidi/>
              <w:rPr>
                <w:rFonts w:cs="B Titr"/>
              </w:rPr>
            </w:pPr>
            <w:r>
              <w:rPr>
                <w:rFonts w:cs="B Titr" w:hint="cs"/>
                <w:rtl/>
              </w:rPr>
              <w:t>اقدام 2 :رعایت موارد پیش نیاز که در کارآموزی های قبلی گذرانده شده است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45DFAD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  <w:lang w:bidi="fa-IR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3AA2C498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56875A60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27B77F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B75E40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9A7924B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3CA4274E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84AFEF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5E1A12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1B11DD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890AE7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773FB90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57868D44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5FE64E41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21550AAD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2A3B6E8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A2F25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36AD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BBF04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FEE6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ED4B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825C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190BF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ECD5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D9AA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5F36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AC80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DA13E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EAC423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0BD51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FA6EA0" w14:textId="77777777" w:rsidR="007248CC" w:rsidRDefault="007248CC">
            <w:pPr>
              <w:bidi/>
              <w:rPr>
                <w:rFonts w:cs="B Mitra"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72F4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2710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0F4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92C3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5B19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F2A8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380C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917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2452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6C600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A0D199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74D36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DF02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7CC59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B47F9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8F2F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11A6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DAA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3244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8DC5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E82BC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E4EA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10B56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44DA42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9AE35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111A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D6D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8F87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5648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2197F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D04D6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3549F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629C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1083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7FD6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4EFB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BE378D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9FB7E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5EC7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24B8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D5D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C8E5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08E8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CDB9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4F1C0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42B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2D86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8B0D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A1AFD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58492A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9E95C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E417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DFC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BBD20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451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5512C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BED7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6AB0F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12C7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80EF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7DAC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5ECA5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D0D3BD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FB6CB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872E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018C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87E0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E38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7CC2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481B6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F846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980C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3038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F124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ECF8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0713D4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BDD5B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BBA3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7547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A25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C3709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C3A4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802E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8767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9249F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2C58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4D1E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864E2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0CE5B2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48D8D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B34F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0C1E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06F4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330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BC4C4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C7D5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58692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C7AD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44C8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BB2F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0DC1B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AB80A2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8CE6A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7960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A9B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9A3B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DEF8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E414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EB46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F5F0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17BB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814A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1FC6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03C56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69EC11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6B7A4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DC6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655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2ABBE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776C6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85889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D63A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9820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1EFA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FD7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A482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32A2D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9705BB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6364A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1942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25383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E9C21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C6A8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492A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8F4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826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E79E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B3ED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DB6F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50A25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BDEB6B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7C38B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9913F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9F766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8ECD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7241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495EF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CD120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3990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72F9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D9B4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ECBF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83C5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2D1806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13278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E012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2901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3267A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BF13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5A6CA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669B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12ED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2CF9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78D6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C394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213A9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CA5D87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37EF9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F078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4913B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8621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C7E8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2F8F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959E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FEA6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3A73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625D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B22E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B9D82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663D72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6EED1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8AF9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8EC10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9016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C9F6A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81A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E951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DE3BA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A302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A024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B752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E2F87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A49B09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4119A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810D0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DCBF3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9FC7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AA71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289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CEBB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0282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5E4A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5EDE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873E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68607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2827B6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075D6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9711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921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A68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5174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DBE5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0E1C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5B38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99E7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62D6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BE371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5330C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B6C895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C54B6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EB7E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155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4366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AE3E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8EC6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5462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4D88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73C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2614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F75DA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D076D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6E0AAD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DD000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5611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61E5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F60D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7A50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5DB94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996EE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4037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9B7A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C711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8AD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1B7EEB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540750D9" w14:textId="77777777" w:rsidR="007248CC" w:rsidRDefault="00E66D56" w:rsidP="00E66D56">
      <w:pPr>
        <w:bidi/>
        <w:rPr>
          <w:rFonts w:cs="B Mitra"/>
          <w:lang w:bidi="fa-IR"/>
        </w:rPr>
      </w:pPr>
      <w:r>
        <w:rPr>
          <w:rFonts w:cs="B Mitra" w:hint="cs"/>
          <w:rtl/>
          <w:lang w:bidi="fa-IR"/>
        </w:rPr>
        <w:t>انتظار میرود دانشجو مواردی که در کارآموزی های قبلی آموخته را بدون کم و کاست و به صورت صحیح انجام دهد</w:t>
      </w:r>
    </w:p>
    <w:p w14:paraId="37B58500" w14:textId="77777777" w:rsidR="00E66D56" w:rsidRDefault="00E66D56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p w14:paraId="49BC279E" w14:textId="77777777" w:rsidR="007248CC" w:rsidRDefault="007248CC" w:rsidP="007248CC">
      <w:pPr>
        <w:rPr>
          <w:rFonts w:cs="B Mitra"/>
          <w:lang w:bidi="fa-IR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1DB59115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48B156" w14:textId="77777777" w:rsidR="007248CC" w:rsidRDefault="007248CC" w:rsidP="00CB3E8F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کارآموزی </w:t>
            </w:r>
            <w:r w:rsidR="00CB3E8F">
              <w:rPr>
                <w:rFonts w:cs="B Titr"/>
              </w:rPr>
              <w:t>4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C82162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  <w:lang w:bidi="fa-IR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3675FE5A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8B9C5B" w14:textId="77777777" w:rsidR="007248CC" w:rsidRDefault="007248CC" w:rsidP="008E292A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</w:rPr>
              <w:t xml:space="preserve">اقدام 3: آماده سازی و پذیرش و </w:t>
            </w:r>
            <w:r w:rsidR="003519A7">
              <w:rPr>
                <w:rFonts w:cs="B Titr"/>
              </w:rPr>
              <w:t xml:space="preserve"> </w:t>
            </w:r>
            <w:r w:rsidR="003519A7">
              <w:rPr>
                <w:rFonts w:cs="B Titr" w:hint="cs"/>
                <w:rtl/>
                <w:lang w:bidi="fa-IR"/>
              </w:rPr>
              <w:t xml:space="preserve">شرح حال  و </w:t>
            </w:r>
            <w:r>
              <w:rPr>
                <w:rFonts w:cs="B Titr" w:hint="cs"/>
                <w:rtl/>
              </w:rPr>
              <w:t>مانیتورینگ</w:t>
            </w:r>
            <w:r w:rsidR="008E292A">
              <w:rPr>
                <w:rFonts w:cs="B Titr" w:hint="cs"/>
                <w:rtl/>
              </w:rPr>
              <w:t xml:space="preserve"> و</w:t>
            </w:r>
            <w:r w:rsidR="008E292A">
              <w:rPr>
                <w:rFonts w:cs="B Titr" w:hint="cs"/>
                <w:rtl/>
                <w:lang w:bidi="fa-IR"/>
              </w:rPr>
              <w:t xml:space="preserve"> کنترل پرونده   بیمار و ارائه گزارش به متخصص بیهوشی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FA4512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2B38A09A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71ADEE59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AB8455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008F37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282FEC2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367420C9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1A7D5D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48110F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C32FBB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0B1D7B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3276DDF6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52DFDE3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2071A6F0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31E04E0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3FC5E9E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9DB88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BCF7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81D8A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609C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52CA0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1D23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F3E8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26E1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9F126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90FC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2B6F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6E2D2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0BB131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AC505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92DD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3F54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946B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F650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86E7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6DB1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3820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44CC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62AB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4D4DF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B5B3A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AAC1D6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D789D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07B1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0FD8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E7415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C1EA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5169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552A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5CA2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6C7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F2B9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B141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25AEB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9E76D1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F02B5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BAB6C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340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D1DF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7A50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79EE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78A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0ECD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FE6F5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0289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6915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6702E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E6385A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514AB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AC719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8EE4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F348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2A7B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D0FE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C11B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488F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A9D2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986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78B5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C5F56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6F07FE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0AEB1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E9137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9C94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0244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0C38F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F2964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7CEC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3675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F0CD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FDE2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DE2D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85AAA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130694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6722A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A905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433A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269C5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4920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769F7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CFF7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5641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26B1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2FA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C935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1C7E9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00BFF9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43922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4A8F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5EB7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C576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4E7DF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43D4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4CAB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4B87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A237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6E3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C06B3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DD54D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A60E02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581A2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EFC7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BE72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36A1B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E5F4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EDD6E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5977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4DAD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012D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2B5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4411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62E10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693411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85157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9608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D295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A13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672F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892A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1D81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029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855F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BB50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1CF5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F3F88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153DEB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340F2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362D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6FE1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232B9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4C8A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6E70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DC7C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AEED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DFB81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A652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353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632A2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E56F18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93410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32BF1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DA1C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8BF5F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66DC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1836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976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4819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F82A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78D1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178FC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F3C19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345007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7CDE4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6804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85C51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E5E2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28C9E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D6290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F220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D9CA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33C13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877C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BA2C5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44B0F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36C0B9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30ADA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839F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94D4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847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DD2A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AA54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24DD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F160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1343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2157A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2C6E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85932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BC157A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06D0A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F03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B2B9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779C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B396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A7615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4EAD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7572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C18B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1EBD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4599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203C9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985866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4B8F1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BDF3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37A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D1A5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BE9A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4142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A03BC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222C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015BC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2B6F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6F21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5824B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19CCCD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81017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2318D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7CB0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8506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634F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E517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D5D3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F40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18AC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D688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F0F6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37755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33219D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6C20B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FCB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177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7742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36F2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DFE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FBF9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399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618A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162F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2A97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12396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1FCCC3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16F22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5484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7C72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371E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8B59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E95C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955BA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EACB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C03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4114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B7DD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B85E0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34BE17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32923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1F87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AE10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C269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AE9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F0F5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0E4F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1F31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B5AD2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C182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C671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0079C3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611571D6" w14:textId="77777777" w:rsidR="007248CC" w:rsidRDefault="007248CC" w:rsidP="007248CC">
      <w:pPr>
        <w:pStyle w:val="ListParagraph"/>
        <w:bidi/>
        <w:jc w:val="both"/>
        <w:rPr>
          <w:rFonts w:cs="B Mitra"/>
          <w:rtl/>
          <w:lang w:bidi="fa-IR"/>
        </w:rPr>
      </w:pPr>
    </w:p>
    <w:p w14:paraId="0EBD1642" w14:textId="77777777" w:rsidR="007248CC" w:rsidRDefault="00E66D56" w:rsidP="00E66D56">
      <w:p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 xml:space="preserve">اتنظار میرود </w:t>
      </w:r>
    </w:p>
    <w:p w14:paraId="070B8A97" w14:textId="77777777" w:rsidR="00E66D56" w:rsidRDefault="00E66D56" w:rsidP="00E66D56">
      <w:p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دانشجو به طور کامل شرح حال را اخذ کرده و موارد مورد نیاز و قابل بررسی را با ذکر علت به اطلاع متخصص بیهوشی برساند</w:t>
      </w:r>
    </w:p>
    <w:p w14:paraId="60D08790" w14:textId="77777777" w:rsidR="00E66D56" w:rsidRDefault="00E66D56">
      <w:pPr>
        <w:rPr>
          <w:rFonts w:cs="B Mitra"/>
          <w:rtl/>
          <w:lang w:bidi="fa-IR"/>
        </w:rPr>
      </w:pPr>
      <w:r>
        <w:rPr>
          <w:rFonts w:cs="B Mitra"/>
          <w:rtl/>
          <w:lang w:bidi="fa-IR"/>
        </w:rPr>
        <w:br w:type="page"/>
      </w:r>
    </w:p>
    <w:p w14:paraId="3AED8ECE" w14:textId="77777777" w:rsidR="00E66D56" w:rsidRDefault="00E66D56" w:rsidP="00E66D56">
      <w:pPr>
        <w:bidi/>
        <w:rPr>
          <w:rFonts w:cs="B Mitra"/>
          <w:rtl/>
          <w:lang w:bidi="fa-IR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6BC29BF6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8C5977" w14:textId="77777777" w:rsidR="007248CC" w:rsidRDefault="007248CC" w:rsidP="008E292A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کارآموزی </w:t>
            </w:r>
            <w:r w:rsidR="008E292A">
              <w:rPr>
                <w:rFonts w:cs="B Titr" w:hint="cs"/>
                <w:rtl/>
              </w:rPr>
              <w:t>4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5101E6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07005D63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E60A2E" w14:textId="77777777" w:rsidR="007248CC" w:rsidRDefault="007248CC" w:rsidP="008E292A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</w:rPr>
              <w:t>اقدام 4:</w:t>
            </w:r>
            <w:r w:rsidR="008E292A">
              <w:rPr>
                <w:rFonts w:cs="B Titr" w:hint="cs"/>
                <w:rtl/>
              </w:rPr>
              <w:t>بر</w:t>
            </w:r>
            <w:r w:rsidR="00DB1E63">
              <w:rPr>
                <w:rFonts w:cs="B Titr" w:hint="cs"/>
                <w:rtl/>
              </w:rPr>
              <w:t xml:space="preserve">رسی دقیق آزمایشات ، </w:t>
            </w:r>
            <w:r w:rsidR="00DB1E63">
              <w:rPr>
                <w:rFonts w:cs="B Titr"/>
              </w:rPr>
              <w:t>ECG</w:t>
            </w:r>
            <w:r w:rsidR="00DB1E63">
              <w:rPr>
                <w:rFonts w:cs="B Titr" w:hint="cs"/>
                <w:rtl/>
                <w:lang w:bidi="fa-IR"/>
              </w:rPr>
              <w:t xml:space="preserve">، </w:t>
            </w:r>
            <w:r w:rsidR="00DB1E63">
              <w:rPr>
                <w:rFonts w:cs="B Titr"/>
                <w:lang w:bidi="fa-IR"/>
              </w:rPr>
              <w:t>CXR</w:t>
            </w:r>
            <w:r w:rsidR="00DB1E63">
              <w:rPr>
                <w:rFonts w:cs="B Titr" w:hint="cs"/>
                <w:rtl/>
                <w:lang w:bidi="fa-IR"/>
              </w:rPr>
              <w:t>، و سایر موارد پاراکلینیک بیمار و گزارش موارد غیر نرمال به متخصص بیهوشی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214A12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572379B1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2C0CAACB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B4986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107A1D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03297B9D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6977D7AD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99F70B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A740C0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6C0B33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F66A56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305A31AC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0F305174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BB18AEF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52BCAB6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20BFB50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00FF3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4AE5A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58EC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643A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2774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B17D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3523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45F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0E60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A8D4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FBE72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0739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1E1F59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8FF44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9C21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B8BC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64BE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6AB7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1A40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230F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1CC0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0758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D147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A9035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F27E3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4AD8DB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97F00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E144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0D75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6E41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C52C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54E6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30C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E2F5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EA51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3A59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7D49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6F236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5D2038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219B6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5307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61C6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16BF6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B90E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6102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AAC1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CA1D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CC41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07DB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7904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C1407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8DE2F5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DCEDE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EF3A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F5635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F10A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2BA6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935E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9841A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1C31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97BFD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A7D7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07EF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72CAE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419EB3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CC1F3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D724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AC9F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6AEE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5CFE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8DC7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1A04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354C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D4569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0AD7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0540A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8EA34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4F66F3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61D82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AE1F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0D31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3995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19B9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ED25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B847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85BF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DE00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B8D3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856F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0E343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A7A9D3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1531C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44E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DFAEF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47F7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EACA5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612D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25A1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F67E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60F0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F7C0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9788A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6359D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5600A6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ED45F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A183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4721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D1AF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3E9D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175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B531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99AF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2B04D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65A9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3428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02ED8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842317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7BAC2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88C1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75B5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CA99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6290E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5D29E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1C9FA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2516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DF97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6DB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13AF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49A4C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8FCFBA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717D2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DAF4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E26FE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EA9F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FB4A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62BD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317F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8A7C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C5D0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CD0C9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928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3B8F7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F40D94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4E89D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0AA6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6C7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32EF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0D3F5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4327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55C7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C508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D34E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0409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6B69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BE229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EA7DB0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DD943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8C37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3B3A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4678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9A0E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9FEC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F093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66DC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1CD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5EC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5D00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DA597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160C20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8AE52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6C1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6158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65EE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C14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FC40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3EB2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41F9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051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131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7ED6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9071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80D1EE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00A93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863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C381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89C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A877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0008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45EA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4FA50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A02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B3AC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E237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86AFA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6CFC44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67C5E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20396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4658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B31A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024A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381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8E26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76A7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0226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8889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052BF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73AD6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8ED74F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AA71D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DD79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9698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69DB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2467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A0BF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CC4D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BC59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C0A2B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3000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84B9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BE486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E35DA2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ACC26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AADC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E2E0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D238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D4E0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B822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1CC4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B315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2BB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022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B20D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C344D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D2DF90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FE09E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CE4A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1AF4B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2B41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847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4FB6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DEA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F62C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12CC3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30BDB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B9C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ED42F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87B7FD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B78DC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C8193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7D07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B6CF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E087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A96A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71BC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6383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C00B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72AF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C2C9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AC3509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34E5738A" w14:textId="77777777" w:rsidR="007248CC" w:rsidRDefault="007248CC" w:rsidP="007248CC">
      <w:pPr>
        <w:pStyle w:val="ListParagraph"/>
        <w:bidi/>
        <w:jc w:val="both"/>
        <w:rPr>
          <w:rFonts w:cs="B Mitra"/>
          <w:rtl/>
          <w:lang w:bidi="fa-IR"/>
        </w:rPr>
      </w:pPr>
    </w:p>
    <w:p w14:paraId="618E53C4" w14:textId="77777777" w:rsidR="007248CC" w:rsidRDefault="007248CC" w:rsidP="007248CC">
      <w:pPr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01F65B72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306FDB" w14:textId="77777777" w:rsidR="007248CC" w:rsidRDefault="007248CC" w:rsidP="00DB1E63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lastRenderedPageBreak/>
              <w:t xml:space="preserve">کارآموزی </w:t>
            </w:r>
            <w:r w:rsidR="00DB1E63">
              <w:rPr>
                <w:rFonts w:cs="B Titr" w:hint="cs"/>
                <w:rtl/>
              </w:rPr>
              <w:t>4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3FDC61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69D93234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1ECE99" w14:textId="77777777" w:rsidR="007248CC" w:rsidRDefault="007248CC" w:rsidP="00E66D56">
            <w:pPr>
              <w:bidi/>
              <w:rPr>
                <w:rFonts w:cs="B Titr"/>
              </w:rPr>
            </w:pPr>
            <w:r>
              <w:rPr>
                <w:rFonts w:cs="B Titr" w:hint="cs"/>
                <w:rtl/>
              </w:rPr>
              <w:t>اقدام 5:</w:t>
            </w:r>
            <w:r w:rsidR="00DB1E63">
              <w:rPr>
                <w:rFonts w:cs="B Titr" w:hint="cs"/>
                <w:rtl/>
              </w:rPr>
              <w:t>مشار</w:t>
            </w:r>
            <w:r w:rsidR="00E66D56">
              <w:rPr>
                <w:rFonts w:cs="B Titr" w:hint="cs"/>
                <w:rtl/>
              </w:rPr>
              <w:t>ک</w:t>
            </w:r>
            <w:r w:rsidR="00DB1E63">
              <w:rPr>
                <w:rFonts w:cs="B Titr" w:hint="cs"/>
                <w:rtl/>
              </w:rPr>
              <w:t>ت در تعیین روش بیهوشی و آماده سازی تجهیزات و دارو های لازم بنا به بررسی های انجام شده</w:t>
            </w:r>
            <w:r>
              <w:rPr>
                <w:rFonts w:cs="B Titr" w:hint="cs"/>
                <w:rtl/>
              </w:rPr>
              <w:t xml:space="preserve"> 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E8A78A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0B702F74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46504D0E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67F684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6908EF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78890A5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6D21B8EB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C00B4D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7E7398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257A44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D059D9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251396D3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B8DF0F2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0F615B05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24ED7FE5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1205934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A8FC4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E2589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CEF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1E4B7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40ACC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3124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5C17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0B8C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1C5B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DC4E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5A1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E0A42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C82110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F0E0D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E79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ACF6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67CD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3AE8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094E0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0483F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4797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99B9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79B0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221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BD76C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53F93E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D4DD0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FAC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F5F6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F811F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D516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BCDAB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1EF2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413A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7A90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42A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AD78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5014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35BB99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1AEAB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AABBA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ED65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A23A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07C6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D0E0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3F404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915C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BE9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8F51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2B38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16A24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7E25D2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EC644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CF99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46C6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2BC2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DADC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42485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DD3D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06A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73F66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C006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CA75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1AC41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487794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1CB27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F6EDB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09B2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308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4116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04B4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921DB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8BBDA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F8131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00A4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B1ED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E5AF6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45A1A7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45929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531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19C1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3003F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6220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236E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562B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CB45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47D5C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E0B3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53BD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A1417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B8BB59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B75BE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4E21C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72E6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0464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2A0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03FF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6EEC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61D0D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958B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05DA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8A354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2BC75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65B8D7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C333C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A661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E961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5A54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391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E798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C793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6EC84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75C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66719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20CD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8AD00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F8A8DD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4EB77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E040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0999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64805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9D04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D267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D52D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4961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3954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7CF5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D2AA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F600D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526967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70869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E810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D350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B0E3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1359C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67B8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3023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D135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0C1E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E7C1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EB2A7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C859B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B3E0DB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6692D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1D27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BF7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06B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EEFA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009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11311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9493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FAAA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7B63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AA70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B8591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91A401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A1CB5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0309C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9AAE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2EA9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2D7F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7EED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6E78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29A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B92B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EF9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3FCA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3854C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7CB3E3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1AC49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F3F0A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64FC6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3305C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719C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975C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C274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F972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B72B5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05CF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0255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95E6F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01A437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1DC65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4E46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2E3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D359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1F1B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7EA1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935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52BF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933B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572A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0B2F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30758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07BB27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9C052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7D79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BD9E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2DC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53D7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5371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D2D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CFB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76AD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F4B5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D5A20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B5EE1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BC7D56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7A24F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EA13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EB4B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CF4C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A492F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A5FE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8AF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E794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321B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4C640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A745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33657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BA7774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51B39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63A1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3344C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E283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D2D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C4C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EFFAF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7B59C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2FF9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E93B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C501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CF1D6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84CEF9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985CA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2735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3990B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7232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0CCB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EEF52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40C2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65F1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EF45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4CCC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3EE8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57FB3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8B353E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90CE7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4EB90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1D01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D93C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F2F0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F62F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7F3F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B22E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B139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0938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BE18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5935E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42A71EE2" w14:textId="77777777" w:rsidR="007248CC" w:rsidRDefault="007248CC" w:rsidP="007248CC">
      <w:pPr>
        <w:pStyle w:val="ListParagraph"/>
        <w:bidi/>
        <w:jc w:val="both"/>
        <w:rPr>
          <w:rFonts w:cs="B Mitra"/>
          <w:rtl/>
          <w:lang w:bidi="fa-IR"/>
        </w:rPr>
      </w:pPr>
    </w:p>
    <w:p w14:paraId="2058AD01" w14:textId="77777777" w:rsidR="00E66D56" w:rsidRDefault="00E66D56" w:rsidP="00E66D56">
      <w:p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 xml:space="preserve">اتنظار میرود: </w:t>
      </w:r>
    </w:p>
    <w:p w14:paraId="04F1BE3B" w14:textId="77777777" w:rsidR="00E66D56" w:rsidRDefault="00E66D56" w:rsidP="00E66D56">
      <w:p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دانشجو قبل از شروع پروسه بیهوشی بیمار، بتواند کلیه تجهیزات وملزومات و داروهای مورد نیاز بیمار را آماده و در دسترس قرار دهد</w:t>
      </w:r>
    </w:p>
    <w:p w14:paraId="491BA01F" w14:textId="77777777" w:rsidR="00E66D56" w:rsidRDefault="00E66D56">
      <w:pPr>
        <w:rPr>
          <w:rFonts w:cs="B Mitra"/>
          <w:rtl/>
          <w:lang w:bidi="fa-IR"/>
        </w:rPr>
      </w:pPr>
      <w:r>
        <w:rPr>
          <w:rFonts w:cs="B Mitra"/>
          <w:rtl/>
          <w:lang w:bidi="fa-IR"/>
        </w:rPr>
        <w:br w:type="page"/>
      </w:r>
    </w:p>
    <w:p w14:paraId="43DA9210" w14:textId="77777777" w:rsidR="007248CC" w:rsidRDefault="007248CC" w:rsidP="00E66D56">
      <w:pPr>
        <w:bidi/>
        <w:rPr>
          <w:rFonts w:cs="B Mitra"/>
          <w:rtl/>
          <w:lang w:bidi="fa-IR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124E23D4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22509F" w14:textId="77777777" w:rsidR="007248CC" w:rsidRDefault="007248CC" w:rsidP="00DB1E63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کارآموزی </w:t>
            </w:r>
            <w:r w:rsidR="00DB1E63">
              <w:rPr>
                <w:rFonts w:cs="B Titr" w:hint="cs"/>
                <w:rtl/>
              </w:rPr>
              <w:t>4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7BB150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1450B7EC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C146B8" w14:textId="77777777" w:rsidR="007248CC" w:rsidRDefault="007248CC" w:rsidP="00DB1E63">
            <w:pPr>
              <w:bidi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</w:rPr>
              <w:t xml:space="preserve">اقدام 6: </w:t>
            </w:r>
            <w:r w:rsidR="00DB1E63">
              <w:rPr>
                <w:rFonts w:cs="B Titr" w:hint="cs"/>
                <w:rtl/>
              </w:rPr>
              <w:t xml:space="preserve">مدیریت راه هوایی و کنترل تهویه بیمار با </w:t>
            </w:r>
            <w:r w:rsidR="00DB1E63">
              <w:rPr>
                <w:rFonts w:cs="B Titr"/>
              </w:rPr>
              <w:t>LMA</w:t>
            </w:r>
            <w:r w:rsidR="00DB1E63">
              <w:rPr>
                <w:rFonts w:cs="B Titr" w:hint="cs"/>
                <w:rtl/>
                <w:lang w:bidi="fa-IR"/>
              </w:rPr>
              <w:t xml:space="preserve">  ( 3 مورد)و </w:t>
            </w:r>
            <w:r w:rsidR="00DB1E63">
              <w:rPr>
                <w:rFonts w:cs="B Titr"/>
                <w:lang w:bidi="fa-IR"/>
              </w:rPr>
              <w:t>ETT</w:t>
            </w:r>
            <w:r w:rsidR="00DB1E63">
              <w:rPr>
                <w:rFonts w:cs="B Titr" w:hint="cs"/>
                <w:rtl/>
                <w:lang w:bidi="fa-IR"/>
              </w:rPr>
              <w:t xml:space="preserve"> ( 2 مورد)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C2DE5B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25D916E9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00AD4506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AC92F3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8E79A7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EDDBB6F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3B6C5AE8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E837FE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B8F093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F2276C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DF22EB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214B4C31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60B6BDD4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5D9D5989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880CFB5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79F8BC6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3DAAC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CE80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2272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7EAD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D1D6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2824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0CDE1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B052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634D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8F68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B457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7DE64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8519B5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60069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E9CCF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68C7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C39DB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639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50B4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2BA2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FD26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A08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DF9CC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8EFC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8325E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D0AEAA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C1D1E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9DFDE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2189B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ACF7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9B7C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14D3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F7A3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4E20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4F3FC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4ECDC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38F0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81B50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7FE25B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D9782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E2C4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9E66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D2DD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7D54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1DDF4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0C5B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2A7E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3A084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5BAF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643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02583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288E0C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FAD0F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2FD0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57E14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698A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EF69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9F38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437E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66CE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FA07E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0D24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4A5D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E6C10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34F1EA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24BA4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0A99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AE77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A1F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070A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178B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E3E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F17B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1B37F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3EB2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476C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2A997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1C2B4C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571EF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4BDC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495F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D990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EDFF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32A7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60F4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8FF4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96D5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7F40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E5E8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20720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0B3D05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9D3DE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5BE4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C88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B36D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70D34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65586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FC4D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2558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B27A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000D1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0264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C4170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90C5AA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4B816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B10F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B850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F69D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1412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2661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807B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0E06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0E28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267B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66D8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965A2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01EFFE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FFDC5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4DD9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A661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FCC4C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66F1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B0D34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A5D8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80EF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6324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C15F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63B2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BADF8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CE6761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4D5A4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8C2E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E886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8F31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7D72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9D9BA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69E35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43298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9C98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66BF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89C4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4B96D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F02F49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4D553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CA879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C105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F7F2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30DC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8139E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69C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F3F9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BC04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F934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517A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9064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0B7AC8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6EF98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8CA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04B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C405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0E60D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A681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C341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C02C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7F46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748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6890F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8D16F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C73687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63390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8F5D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05667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38E3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742B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F1E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260E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F8BC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57B6C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0BE58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725C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5ABF8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9C6D33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7BEB8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06B63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8A1E1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B17A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A41D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188D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F0B90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F732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54C8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9F63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B262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7EC7E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4B6C29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A19B9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DB4C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1C01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4C6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1C2E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3EBF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3755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E8C9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7AC0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E4F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AFFC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726C6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6584BE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5382F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D3A6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AD309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E7F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D5A0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6939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D1F6F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FB6D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96E6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028B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756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8AF14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15F885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658FF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512B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F466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0299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BC73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B3486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EC80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1C41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5AC5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B147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1553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261E2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C3F66A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FE916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1DED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2549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7862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5C87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C3A0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E416A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4571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30CE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6C9F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21021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5ADF8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698887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52490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C826A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8077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62A8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F36E5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DD92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535C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75CF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7504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1F32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D94F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BF226D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04B8010B" w14:textId="77777777" w:rsidR="007248CC" w:rsidRDefault="007248CC" w:rsidP="007248CC">
      <w:pPr>
        <w:pStyle w:val="ListParagraph"/>
        <w:bidi/>
        <w:jc w:val="both"/>
        <w:rPr>
          <w:rFonts w:cs="B Mitra"/>
          <w:rtl/>
          <w:lang w:bidi="fa-IR"/>
        </w:rPr>
      </w:pPr>
    </w:p>
    <w:p w14:paraId="220CC53C" w14:textId="77777777" w:rsidR="007248CC" w:rsidRDefault="007248CC" w:rsidP="007248CC">
      <w:pPr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0A700BE9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F75826" w14:textId="77777777" w:rsidR="007248CC" w:rsidRDefault="007248CC" w:rsidP="00DB1E63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lastRenderedPageBreak/>
              <w:t xml:space="preserve">کارآموزی </w:t>
            </w:r>
            <w:r w:rsidR="00DB1E63">
              <w:rPr>
                <w:rFonts w:cs="B Titr" w:hint="cs"/>
                <w:rtl/>
              </w:rPr>
              <w:t>4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FDA356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71DA8E2E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85B22E" w14:textId="77777777" w:rsidR="007248CC" w:rsidRDefault="007248CC" w:rsidP="00DB1E63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</w:rPr>
              <w:t xml:space="preserve">اقدام 7: </w:t>
            </w:r>
            <w:r w:rsidR="00DB1E63">
              <w:rPr>
                <w:rFonts w:cs="B Titr" w:hint="cs"/>
                <w:rtl/>
              </w:rPr>
              <w:t>تعیین میزان خونریزی و جایگزینی با مایع درمانی و ترانس خون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113B98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4328087D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3036F80A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8D74B1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C29F6B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666A7BAC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1E177158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63FA1D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7EE668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59DC47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6467FC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39F6005F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2D78FD7A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5A0F74E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5B3C37D6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799DC95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D675A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6CF96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A823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70865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DDBE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D480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5D75B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79A7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097E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3B4F7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6408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0B85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4787C0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41C44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12CD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646F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0A83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729A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9FA2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32D0C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02A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FA93C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03BA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1EE9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F5959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74584F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39E40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EE3D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C8D0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EC2B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5E43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B5B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FA26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AAEA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FAE1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9C15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90B8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D21C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E7489E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09ED7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8A96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6C7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09BA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3A45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8FA2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4829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61AC5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DA0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0D9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88C1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84A9D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241F78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DB32D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B41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41E1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79A0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13EA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132C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B082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96DD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BE0CF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52A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3DC7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6CAE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1CA13C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C29F9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7113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FD82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8558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B134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35C3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0514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5A3E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2043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8AB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90F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A973B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EEE112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662F6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3683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5604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732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4F07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D3525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9C8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67CA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DB7B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0D840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900C7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3B02F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B87586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15DBD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9EAD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1BA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3E32C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2EAC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9B6F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21CC5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A9C9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A50D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FBDA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FD1B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1714D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986743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57D25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2C58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350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619A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6EDD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45D2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9812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E0A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C2A7B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A991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4613B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6EBE4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1834CE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248A3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D82B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083DE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3AF6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01CA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C726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0F91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54FF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E926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7C3B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0329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589CC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6029E7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29B57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24ADD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2DEF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530F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7F27E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29EF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E53E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74E90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1DA3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205C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8329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E2DB4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2AD730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86F2A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1706C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6C80C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94FC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A6B8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F83B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0067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7F5C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C8F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5C95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DF6E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C225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3577EA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240D8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287A8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F0FE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C28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71C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CA0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4BD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51D7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C569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8038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FD96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73538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9A6C54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A4055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6CFD7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44C6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922B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950C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DAC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A7F25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0922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7FCD2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EEE9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7435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2899F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0D72ED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EA67D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9E8E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CCC3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6E1B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1A0BC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42A1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3EF9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F47C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5A39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5845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6E7A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60E25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9BBD90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2DD4A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4350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807F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B3AA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9EC2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97FE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0CD8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E4889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588A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C650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12DB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DAE1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1055BD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80EDE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3492E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3D6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7D689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22C9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A42F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B21D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2276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2F365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43A4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FB821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BB785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858286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A1B2C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5379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7904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9F9A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6B6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9384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5760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13AC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BB2D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DDF5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2B9A5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CD699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CF9FA8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130F4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3EB7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1511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049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5E28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56F7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62E7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62D9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552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6EB6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5B6B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3C6BA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B84748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0CA3E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F8716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22E4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9438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519F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A05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A02A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80FA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E294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23300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5B0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6F5E60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0377F960" w14:textId="77777777" w:rsidR="007248CC" w:rsidRDefault="007248CC" w:rsidP="007248CC">
      <w:pPr>
        <w:pStyle w:val="ListParagraph"/>
        <w:bidi/>
        <w:jc w:val="both"/>
        <w:rPr>
          <w:rFonts w:cs="B Mitra"/>
          <w:rtl/>
          <w:lang w:bidi="fa-IR"/>
        </w:rPr>
      </w:pPr>
    </w:p>
    <w:p w14:paraId="2CA69B89" w14:textId="77777777" w:rsidR="007248CC" w:rsidRDefault="00E66D56" w:rsidP="00E66D56">
      <w:p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 xml:space="preserve">انتظار میرود </w:t>
      </w:r>
    </w:p>
    <w:p w14:paraId="0EA9B170" w14:textId="77777777" w:rsidR="00E66D56" w:rsidRDefault="00E66D56" w:rsidP="00E66D56">
      <w:p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دانشجو بتواند علاوه بر محاسبه میزان مایعات از دست رفته ، میزان مایع درمانی مورد نیاز را محاسبه کند</w:t>
      </w:r>
    </w:p>
    <w:p w14:paraId="1F08C0EC" w14:textId="77777777" w:rsidR="00E66D56" w:rsidRDefault="00E66D56" w:rsidP="00E66D56">
      <w:p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دانشجو بتواند نیاز بیمار به ترانس خون را محاسبه و درخواست ترانس خون را به اطلاع کارشناس و مربی برساند</w:t>
      </w:r>
    </w:p>
    <w:p w14:paraId="2DDDF028" w14:textId="77777777" w:rsidR="00E66D56" w:rsidRDefault="00E66D56">
      <w:pPr>
        <w:rPr>
          <w:rFonts w:cs="B Mitra"/>
          <w:rtl/>
          <w:lang w:bidi="fa-IR"/>
        </w:rPr>
      </w:pPr>
      <w:r>
        <w:rPr>
          <w:rFonts w:cs="B Mitra"/>
          <w:rtl/>
          <w:lang w:bidi="fa-IR"/>
        </w:rPr>
        <w:br w:type="page"/>
      </w:r>
    </w:p>
    <w:p w14:paraId="365300E1" w14:textId="77777777" w:rsidR="00E66D56" w:rsidRDefault="00E66D56" w:rsidP="00E66D56">
      <w:pPr>
        <w:bidi/>
        <w:rPr>
          <w:rFonts w:cs="B Mitra"/>
          <w:rtl/>
          <w:lang w:bidi="fa-IR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54D4492E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55831E" w14:textId="77777777" w:rsidR="007248CC" w:rsidRDefault="007248CC" w:rsidP="003519A7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کارآموزی </w:t>
            </w:r>
            <w:r w:rsidR="003519A7">
              <w:rPr>
                <w:rFonts w:cs="B Titr" w:hint="cs"/>
                <w:rtl/>
              </w:rPr>
              <w:t>3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93E566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02BB61A2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083C5B" w14:textId="77777777" w:rsidR="007248CC" w:rsidRDefault="007248CC" w:rsidP="004448CF">
            <w:pPr>
              <w:bidi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</w:rPr>
              <w:t xml:space="preserve">اقدام </w:t>
            </w:r>
            <w:r>
              <w:rPr>
                <w:rFonts w:cs="B Titr" w:hint="cs"/>
                <w:rtl/>
                <w:lang w:bidi="fa-IR"/>
              </w:rPr>
              <w:t xml:space="preserve">8: </w:t>
            </w:r>
            <w:r w:rsidR="004448CF">
              <w:rPr>
                <w:rFonts w:cs="B Titr" w:hint="cs"/>
                <w:rtl/>
                <w:lang w:bidi="fa-IR"/>
              </w:rPr>
              <w:t xml:space="preserve">آشنایی کامل با دارو های موجود در اتاق عمل و محاسبه دوز های دارویی 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005650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69FBFA3A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407D3F24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D402B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B393EE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43EE7EE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4C546077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058840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48E2FA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3887F6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C49481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3D81CBD1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3774D82F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89652F3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59F8FFE1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47AFAAB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EC313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286B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B70F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CA66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CD2B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174B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AA3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FCC5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2807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A2B5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1978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38EB8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2D4393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34720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6C6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08DE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4FFE7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E179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FC9A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3C2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06267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FE61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EC3C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EA685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B2222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CCB8D2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A4863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BCE6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D0D4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6BD9A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8957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ED903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1ED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B428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88FB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2E76C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8F6B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1FB0B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68B15A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F343B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79E4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3749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1E52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580E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266F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8052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E2D7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311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6BF7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043B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7BE84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B23817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CA9F6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522D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0B8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D75C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4BE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33FD5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B97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3745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5EF2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865E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EC71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D06E4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A7ED0B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2BA79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976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103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4D46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A827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FE70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1D4D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27C3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8C3F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5B2A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713F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CD97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9BCB15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18EDE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6B2A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4F446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00A6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F59B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48F6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17AF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B1B5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7D6B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8D46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CDC3B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D95C7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F63C52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EC69B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9F74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3CC4D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5898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877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4433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67D9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0B660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5539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91E7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6D00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B0D83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A62289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8FE0F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5E4C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1695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6345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7A12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3605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6F07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8804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12F0C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ABE2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0ECBA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A894D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6041A0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BAE1D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770A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984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7E9B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1CF8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7A7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60583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2459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8837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CF38E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C60D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F6E6E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9E9356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678C0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7300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DA4A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6861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6689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C6D24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7D74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3F3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FAEEA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250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F1D5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9B67C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49414E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B290C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8EC6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41D14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05A0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757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1779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904D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F9EA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9457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EDA9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8BC7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77F23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2470FF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F3A5F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337EE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9738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5BD0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5081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873D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4161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33FF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EE95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E808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C4C9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33B22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EA1072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3D13C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2BD1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1D1E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31DE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32CA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7CE7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CFB0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8BAF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19CB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587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7DD0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BFA16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25ECE5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9D19E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F74A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E453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5592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DE07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C460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A564C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181DE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3F16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55F8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1E2C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A815F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86AB6F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1EA8E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41D8A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21E7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CAE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6CA6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3199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FE2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2749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4533C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E10C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A0BA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1583B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ED678E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F9A6A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7C14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2136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303F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0941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2EF6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A6CA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B38C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2222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8AE4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6623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76C0F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FC8A64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E8615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A84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214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3D2C3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D7075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414C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677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BFE1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2286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13EC5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5F0D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9EEBC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057B52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A0FD3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1E08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DB7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D4CA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6ACE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115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FEC3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AF1C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D737A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7F63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19112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B49F7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08FACD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CDC08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60FF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3870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384C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BBC3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D1660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43C3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A859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90D97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25C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DB36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4077A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72E75015" w14:textId="77777777" w:rsidR="007248CC" w:rsidRDefault="007248CC" w:rsidP="007248CC">
      <w:pPr>
        <w:rPr>
          <w:rFonts w:cs="B Mitra"/>
          <w:lang w:bidi="fa-IR"/>
        </w:rPr>
      </w:pPr>
    </w:p>
    <w:p w14:paraId="2EF81F81" w14:textId="77777777" w:rsidR="007248CC" w:rsidRDefault="007248CC" w:rsidP="003519A7">
      <w:pPr>
        <w:rPr>
          <w:rFonts w:cs="B Mitra"/>
          <w:lang w:bidi="fa-IR"/>
        </w:rPr>
      </w:pPr>
    </w:p>
    <w:p w14:paraId="7FDD64A9" w14:textId="77777777" w:rsidR="007248CC" w:rsidRDefault="007248CC" w:rsidP="007248CC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3FD290E9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6BAE90" w14:textId="77777777" w:rsidR="007248CC" w:rsidRDefault="007248CC" w:rsidP="00CB4778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lastRenderedPageBreak/>
              <w:t xml:space="preserve">کارآموزی </w:t>
            </w:r>
            <w:r w:rsidR="00CB4778">
              <w:rPr>
                <w:rFonts w:cs="B Titr" w:hint="cs"/>
                <w:rtl/>
              </w:rPr>
              <w:t>4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14BE3B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5D2A5BEB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0E0C52" w14:textId="77777777" w:rsidR="007248CC" w:rsidRDefault="007248CC" w:rsidP="00CB4778">
            <w:pPr>
              <w:bidi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اقدام 9: </w:t>
            </w:r>
            <w:r w:rsidR="00CB4778">
              <w:rPr>
                <w:rFonts w:cs="B Titr" w:hint="cs"/>
                <w:rtl/>
              </w:rPr>
              <w:t>پایش بیماران اورژانس و ترومایی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FB58D2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728B1826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6C1609F3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1538C9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305EDE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4B46169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5709CF3C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6025B0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929233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FF9062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52E1FB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67B446FA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0A13DB23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36CA79EC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0B43305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41B35F3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88A5E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0E3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4711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7010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46B0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DE213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AD4A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0BD1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70AF9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0CB4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7C50F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B518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5F4CA5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57A8A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EDDD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6847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7DC25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9629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C4CF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64D3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1487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921F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F1C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5C6D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D3085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D81836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03AE1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3BA36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F916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E931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2E8F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3664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A8DF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94049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1940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9F6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2245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CA649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E97625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9A767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BF4C4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DD4D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E88E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A8E1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9A2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07A5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A227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D280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8D9D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E37B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F2A45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88D3A7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A386A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70BA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9FB1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6AC2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C465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74A97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963F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0FFD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7461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CBCF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E231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962EC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8F5297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09E89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2CA32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7BCE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8B0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5E33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2B1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99C4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0314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36039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3454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8146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245C4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B5EDEE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44CF5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D301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D48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D400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1DE4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CAFC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4BD82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B12F0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671D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F01D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A9201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4071E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0F69DE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99DC9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AF9DB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4327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4339E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00D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D970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B8CC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9291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DFE43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440C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A3F6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38C55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E97B26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155D5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AAE7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7C9D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ABA4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CC39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C30D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DD01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9F38F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581B3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19DB0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3D2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DEDB8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A208B3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3679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C9EDB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B141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051A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BA218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A617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EFF88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1DEC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18BA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A7CF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D36F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8437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653EAA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88864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953E5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849D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97CC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832D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6922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5FDAE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5CF1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A9E7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15EF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80B9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643BB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91CF58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5E806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6FF6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4CE6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3653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291F4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A2CB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5B4C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8E1D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FD40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950B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F9E7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FF16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5AF950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031DB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97FD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59F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52997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D5C4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095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F4CBC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3985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835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ABCD7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F646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EF983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7FB998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F6058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3F559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C3BF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A7A0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BD67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3250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59F8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A65E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8A7A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95B2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E199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126D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3C5E03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3D122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EE3A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4D2C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BC92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44BDE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545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C9FDC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19AE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4C5F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EA414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D6BB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D4336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350DE1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38B03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C49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381C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BAC0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65F0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C7AF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9F9F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BDE4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29A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53703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440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2E1E6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6EBDAE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65B4B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D26A2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404C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B6CD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EC58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17A0C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8049F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14CE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0F6BF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AECCB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F029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61B86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4F51A0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398C1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FFC5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4143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70C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2AAD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5B80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5F4F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6F52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AF02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FEBC3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8859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E478A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48A208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F4282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B44C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E9EA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BC2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21B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D56F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35E6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D868C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38A7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8E54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52A8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48C6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6F4EF6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0DE8B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A514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0444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BB9B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4868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E532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C2ED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1B12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A11F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442B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41FD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AE18A9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5D91EEE1" w14:textId="77777777" w:rsidR="007248CC" w:rsidRDefault="007248CC" w:rsidP="007248CC">
      <w:pPr>
        <w:rPr>
          <w:rFonts w:cs="B Mitra"/>
          <w:lang w:bidi="fa-IR"/>
        </w:rPr>
      </w:pPr>
    </w:p>
    <w:p w14:paraId="4286161D" w14:textId="77777777" w:rsidR="007248CC" w:rsidRDefault="007248CC" w:rsidP="007248CC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0787C8D5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0B315A" w14:textId="77777777" w:rsidR="007248CC" w:rsidRDefault="007248CC" w:rsidP="00CB4778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lastRenderedPageBreak/>
              <w:t xml:space="preserve">کارآموزی </w:t>
            </w:r>
            <w:r w:rsidR="00CB4778">
              <w:rPr>
                <w:rFonts w:cs="B Titr" w:hint="cs"/>
                <w:rtl/>
              </w:rPr>
              <w:t>4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7102DE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0B2683B5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30401C" w14:textId="77777777" w:rsidR="007248CC" w:rsidRDefault="007248CC" w:rsidP="00CB4778">
            <w:pPr>
              <w:bidi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اقدام 10: </w:t>
            </w:r>
            <w:r w:rsidR="00CB4778">
              <w:rPr>
                <w:rFonts w:cs="B Titr" w:hint="cs"/>
                <w:rtl/>
              </w:rPr>
              <w:t>پایش بیماران مغز و اعصاب، پایش بیماران اورولوژی</w:t>
            </w:r>
            <w:r w:rsidR="003519A7">
              <w:rPr>
                <w:rFonts w:cs="B Titr" w:hint="cs"/>
                <w:rtl/>
              </w:rPr>
              <w:t xml:space="preserve"> 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185CDE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36AFA3AA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4A476159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976D26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434610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62E3A5EF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52619EA9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109543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3AD2FA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BC9E07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07713F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7905DB9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86841F9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2B7B709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0CF5BC59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4847C72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6E63F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FD72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20DF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934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A0A9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C11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7C68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BD3A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7A95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BE59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6B3C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09B3E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D94779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AF6D3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FDDF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76E9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DF87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5F3E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E31E6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11F5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F24D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5FC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A4A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42C3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63FAA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42ED69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BBE2C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F78B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AB3D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5FED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1F0B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12D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2E73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2168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FA23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F008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7F36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4C5A3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337DE1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EB1F1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3C2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C04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D341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D7D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20C7C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9D7C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C9BE4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969D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2589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0599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E7F89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482908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51001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7D28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748A4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EA80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6176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114A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5BFB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CB8E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2799A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3E4F9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804F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707D4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A40713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EFDB1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5F7B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EC53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5723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0C25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06BC9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7DF6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551A9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EA63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F92D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48D5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28CCA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8FF56D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454F6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43A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48D6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487BB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BF61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0FC1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8268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E6CB3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0E3CD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40F1B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863C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C9AD0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3545CF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B3F8A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58255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9D7DA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EA63F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0984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23415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8ED2B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3699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9BBC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94CC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74C4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B38DD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EE11D7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7F925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1D5A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7BE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EDF05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2A00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560F5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96AD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8A28B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48D6F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6A82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2666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42E4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1D7226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34EBE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AA5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C896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464A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A868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D0553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6174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C1E6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AFA2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F9059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58B24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BC034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B1A927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4F67E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5253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49DC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94DB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B0B9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BDFD1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A36F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FBCC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D173F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5A63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A936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AE846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CDFDA0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712B9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A2AD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E234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026A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AE57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53DF8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B2E0B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646A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4497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7B17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47DC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F857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ED4319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BB45E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75C4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0225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531B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5EE3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3AAB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DB6F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4A415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BA0C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6F76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0F94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3C7C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6E59AB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7EC03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A133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3747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B2AD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B779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C9311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6D74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2226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3C4BA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2E51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C34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961D0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37AD7B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6D6F9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5FD4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5592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E49AD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1525F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5E31E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AC1A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779B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0D6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CFB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9BD10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ADD96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D788B7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B1FBB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1287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F19C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141EF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F5CC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A840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CFDA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7A9B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3602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C9E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589D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913A5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649ADA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8AA52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EF86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74C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18CF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D22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7A35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6237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FFB8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58C4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767D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C4D02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72483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1792C9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982F5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5E16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90D3F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203A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6167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346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878E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F30B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03DEF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E34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5B8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F5102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E3A56B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B06BD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258F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F2E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72F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4CD7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F78A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81B3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BF80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A303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BC93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6560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F722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5410BF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1DBEE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3201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69EA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44DC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064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DA54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D6C9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F5FF6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5481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F0D06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7896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28047E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4B742944" w14:textId="77777777" w:rsidR="007248CC" w:rsidRDefault="007248CC" w:rsidP="007248CC">
      <w:pPr>
        <w:rPr>
          <w:rFonts w:cs="B Mitra"/>
          <w:lang w:bidi="fa-IR"/>
        </w:rPr>
      </w:pPr>
    </w:p>
    <w:p w14:paraId="425FF430" w14:textId="77777777" w:rsidR="007248CC" w:rsidRDefault="007248CC" w:rsidP="007248CC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553DEDF6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27B126" w14:textId="77777777" w:rsidR="007248CC" w:rsidRDefault="007248CC" w:rsidP="00CB4778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lastRenderedPageBreak/>
              <w:t xml:space="preserve">کارآموزی </w:t>
            </w:r>
            <w:r w:rsidR="00CB4778">
              <w:rPr>
                <w:rFonts w:cs="B Titr" w:hint="cs"/>
                <w:rtl/>
              </w:rPr>
              <w:t>4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C3E53B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26F3C19D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DED500" w14:textId="77777777" w:rsidR="007248CC" w:rsidRDefault="007248CC" w:rsidP="00CB4778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</w:rPr>
              <w:t xml:space="preserve">اقدام 11: </w:t>
            </w:r>
            <w:r w:rsidR="00CB4778">
              <w:rPr>
                <w:rFonts w:cs="B Titr" w:hint="cs"/>
                <w:rtl/>
              </w:rPr>
              <w:t xml:space="preserve">پایش بیماران </w:t>
            </w:r>
            <w:r w:rsidR="00CB4778">
              <w:rPr>
                <w:rFonts w:cs="B Titr"/>
              </w:rPr>
              <w:t>ENT</w:t>
            </w:r>
            <w:r w:rsidR="00CB4778">
              <w:rPr>
                <w:rFonts w:cs="B Titr" w:hint="cs"/>
                <w:rtl/>
                <w:lang w:bidi="fa-IR"/>
              </w:rPr>
              <w:t>، پایش بیماران چشم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9E4AA6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11A2A07E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247CA3D3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577495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205C15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02797776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08E89794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0BB499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1C4C62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AB0AFE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D17F60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6E107331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08201F88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53665A47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8A246A3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4109F30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A5898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98E8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09A6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3B42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69BE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BD73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F4FD3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A3FCB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357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D3E0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4B99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48F5C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1EF74F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BDAA5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3D82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C67A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5440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440D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AE0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4A18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98D84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AD25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8C60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5B2C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C6351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9785F3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68129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9EB8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16DC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05F65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7F9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BC00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62025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00D02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3EF8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D15D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F7781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C7439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A3337F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E930F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0792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93AE5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93831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7F6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0DF1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A4A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DB45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028A1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776C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7C83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36CD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76CEBC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F7D47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9F37F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33E5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033A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692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C52EF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898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F6B7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D7B9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F300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5767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379C1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04C4E4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9E636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810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84A7C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2512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351C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851B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73F4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784C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1FE2A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46DC4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7EB3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A6851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8CA650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64810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654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CB781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C9E2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14FF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A69F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4138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2097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AB5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C11EE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CA66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CAD7E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9F11B4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91C34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FCAA6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21C25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29D2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7CA6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FC2E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947B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548D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B76B7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A319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689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A7298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E89C48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B12B1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CF148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5467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1454A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003D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024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C186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3F38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6264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A676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0CF8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9A77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F59D2A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44B85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60F13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13B9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B5E0E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80E6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143FB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DCDC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FEE5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AEBA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3759F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8308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F1050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3043FB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F2271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D30E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4E57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4402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6A9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6A430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99F2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F16B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3A2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3913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A7E2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9AA04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F41E24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0CA9C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DA9C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B586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EFE1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9B2AC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C45AE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DFFE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25D4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52D3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9546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B9D3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ECFA0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B790A3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93571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80491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810B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AB37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89C3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270F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9B41C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756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F198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7517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0088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8B5CE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72939A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8A1EE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D030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17B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428E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5765E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EDC5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35E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3152C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4128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74D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F488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21C90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240F8E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95930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36925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9803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C334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B789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14C5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86C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C915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3C0D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D3F7B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D2B6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D390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23D07D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9AE8A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DC240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5E5C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1583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6889B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7808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E9DF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2B42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9F9C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4392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5CB9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471D5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AFC481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61B0C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C759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B6C0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735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97798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1DAE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B832A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D1CD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C7757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F118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4ED65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818C9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874863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675BA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33C45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006A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FE52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C0045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7391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999E3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58B32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DC9D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3DD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D205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32585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A44232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4D6F5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B5B0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3592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529EB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9F755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64B6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B5C7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B3B4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1B7A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489F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155E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DD70F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451B09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04699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531C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7064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2B5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B150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6300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03F2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71F4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C22A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396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50EA8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41B88D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7CF099F9" w14:textId="77777777" w:rsidR="007248CC" w:rsidRDefault="007248CC" w:rsidP="007248CC">
      <w:pPr>
        <w:rPr>
          <w:rFonts w:cs="B Mitra"/>
          <w:lang w:bidi="fa-IR"/>
        </w:rPr>
      </w:pPr>
    </w:p>
    <w:p w14:paraId="354FDD1E" w14:textId="77777777" w:rsidR="007248CC" w:rsidRDefault="007248CC" w:rsidP="007248CC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78BE72AC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E2A4E2" w14:textId="77777777" w:rsidR="007248CC" w:rsidRDefault="007248CC" w:rsidP="00CB4778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lastRenderedPageBreak/>
              <w:t xml:space="preserve">کارآموزی </w:t>
            </w:r>
            <w:r w:rsidR="00CB4778">
              <w:rPr>
                <w:rFonts w:cs="B Titr" w:hint="cs"/>
                <w:rtl/>
              </w:rPr>
              <w:t>4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DC5BE7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3183BDF9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4234CF" w14:textId="77777777" w:rsidR="007248CC" w:rsidRDefault="007248CC" w:rsidP="00CB4778">
            <w:pPr>
              <w:bidi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اقدام 12: </w:t>
            </w:r>
            <w:r w:rsidR="00CB4778">
              <w:rPr>
                <w:rFonts w:cs="B Titr" w:hint="cs"/>
                <w:rtl/>
              </w:rPr>
              <w:t>پایش بیماران اطفال، پایش بیماران سالمند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F0BAA6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413536CA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1EFCE6E6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1BC416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3E568A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C8A97BD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6BEC22EC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049BE9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DE344E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895513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919158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181B5D5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2829968E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5E8187D2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2A447302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070E95C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32D0D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3507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245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1CB9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FB1D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AFFD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9BFE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8AAA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CB55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CC9F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2C1A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F9466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A271CF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944A75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944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C855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7B6BA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DD41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3708B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5683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EDF3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F547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C888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2A9BF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AEA61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629387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8E402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0535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CA00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7E5A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5F88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05C0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276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4A6A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DD8B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454FE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1757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75D99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403CA3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68196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A44F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8BBB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9A30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486F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F5C0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F03E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A7CE0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9853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BD28F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D875B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2921D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5D525F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724DA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AE1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33A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29B6F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5D25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645A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E003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03C5C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C781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BE9D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9CE2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7B63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BCF35C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1EE02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8A2D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FDB9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B18E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B1CFD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7FB96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F7C0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A522F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7F6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9451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0EA5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F5D3E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6B2E91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4E427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57E9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AA93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EEBF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3022E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B718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37F0B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A60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EFBF8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928B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ECA39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4C06E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9B9875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A4474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4E822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E3B7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F475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544D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3338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0AD7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0666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A6C76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3C43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0424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F5DA0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643071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8933A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F3F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83BCF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F4EA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CE84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CBDE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2EB0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2EF17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F214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FE15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78F3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15CC1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8841C8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73BF7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8433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C54D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462F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916C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FE0D1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97A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FCF5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695D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2F94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5253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4F127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2C0364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470AA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6FCD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7DF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B53D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FA1E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5FC5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3A8E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7931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715C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06EA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6BB5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0EE05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4D7643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F00E9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DE4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D544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B4374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B99F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23CD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95B7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AF1F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5BEA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48B9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0596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7BC23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454ED2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2C8BD1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FC91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6FDE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72D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810D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F797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7AB1B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0041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E91AA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AF85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9E98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5B303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F875D3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1B5FE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3A7C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C450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4545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897B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54B8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34FC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C72E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4D4F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E2B5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47C5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6818A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2E98FF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0F116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1C100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9F0A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59E85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32FAF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D2B9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2D342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3588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C7CD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1CC9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6B70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D4E88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4F17BD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45839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D56D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046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F8B2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D92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12F3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24EE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E7BD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5CAB9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308C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78311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00560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8E3392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281E5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212E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F9FE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9582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F358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A4BB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B1B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0EBE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B117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D84E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80BF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2FCD49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148E83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1503A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3B1AF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86D0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5E6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D55E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547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0A3A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728C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8AA1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6F549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0C705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E3A2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94695B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026DD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3D7A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9F90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7F457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9905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61CD3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B30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4D468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9656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8F6F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B8F8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12EE2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4290F3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EBA2D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D305E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9507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5A96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3B64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8ADB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0986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6A96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1F33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182A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0E5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45DC80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663A70D9" w14:textId="77777777" w:rsidR="007248CC" w:rsidRDefault="007248CC" w:rsidP="007248CC">
      <w:pPr>
        <w:rPr>
          <w:rFonts w:cs="B Mitra"/>
          <w:lang w:bidi="fa-IR"/>
        </w:rPr>
      </w:pPr>
    </w:p>
    <w:p w14:paraId="6B081F01" w14:textId="77777777" w:rsidR="007248CC" w:rsidRDefault="007248CC" w:rsidP="007248CC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67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585"/>
        <w:gridCol w:w="586"/>
        <w:gridCol w:w="586"/>
        <w:gridCol w:w="586"/>
        <w:gridCol w:w="586"/>
        <w:gridCol w:w="586"/>
        <w:gridCol w:w="3397"/>
        <w:gridCol w:w="288"/>
        <w:gridCol w:w="450"/>
        <w:gridCol w:w="450"/>
        <w:gridCol w:w="525"/>
      </w:tblGrid>
      <w:tr w:rsidR="006D6877" w14:paraId="2F8C312A" w14:textId="77777777" w:rsidTr="006D6877">
        <w:tc>
          <w:tcPr>
            <w:tcW w:w="9354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9A51F7" w14:textId="77777777" w:rsidR="006D6877" w:rsidRDefault="006D6877" w:rsidP="00CB4778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lastRenderedPageBreak/>
              <w:t xml:space="preserve">کارآموزی </w:t>
            </w:r>
            <w:r w:rsidR="00CB4778">
              <w:rPr>
                <w:rFonts w:cs="B Titr" w:hint="cs"/>
                <w:rtl/>
              </w:rPr>
              <w:t>4</w:t>
            </w:r>
          </w:p>
        </w:tc>
        <w:tc>
          <w:tcPr>
            <w:tcW w:w="171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473A17" w14:textId="77777777" w:rsidR="006D6877" w:rsidRDefault="006D6877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6D6877" w14:paraId="6B79B6C0" w14:textId="77777777" w:rsidTr="006D6877">
        <w:tc>
          <w:tcPr>
            <w:tcW w:w="9354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46E390" w14:textId="77777777" w:rsidR="006D6877" w:rsidRDefault="006D6877" w:rsidP="00CB4778">
            <w:pPr>
              <w:bidi/>
              <w:rPr>
                <w:rFonts w:cs="B Titr"/>
              </w:rPr>
            </w:pPr>
            <w:r>
              <w:rPr>
                <w:rFonts w:cs="B Titr" w:hint="cs"/>
                <w:rtl/>
              </w:rPr>
              <w:t xml:space="preserve">اقدام 13: </w:t>
            </w:r>
            <w:r w:rsidR="00CB4778">
              <w:rPr>
                <w:rFonts w:cs="B Titr" w:hint="cs"/>
                <w:rtl/>
              </w:rPr>
              <w:t>کنترل و مشارکت در هوش آوری بیماران</w:t>
            </w:r>
          </w:p>
        </w:tc>
        <w:tc>
          <w:tcPr>
            <w:tcW w:w="171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94D3D8" w14:textId="77777777" w:rsidR="006D6877" w:rsidRDefault="006D6877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2A8FD8B7" w14:textId="77777777" w:rsidR="006D6877" w:rsidRDefault="006D6877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6D6877" w14:paraId="0DD330D4" w14:textId="77777777" w:rsidTr="006D6877">
        <w:trPr>
          <w:cantSplit/>
          <w:trHeight w:val="113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64CE86" w14:textId="77777777" w:rsidR="006D6877" w:rsidRDefault="006D6877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53BE60" w14:textId="77777777" w:rsidR="006D6877" w:rsidRDefault="006D6877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4BB3E97" w14:textId="77777777" w:rsidR="006D6877" w:rsidRDefault="006D6877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4E5D1F44" w14:textId="77777777" w:rsidR="006D6877" w:rsidRDefault="006D6877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8549A5" w14:textId="77777777" w:rsidR="006D6877" w:rsidRDefault="006D6877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6725E5" w14:textId="77777777" w:rsidR="006D6877" w:rsidRDefault="006D687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258BB3" w14:textId="77777777" w:rsidR="006D6877" w:rsidRDefault="006D687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6D0CC6" w14:textId="77777777" w:rsidR="006D6877" w:rsidRDefault="006D687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8FCAFD" w14:textId="77777777" w:rsidR="006D6877" w:rsidRPr="006D6877" w:rsidRDefault="006D6877" w:rsidP="006D6877">
            <w:pPr>
              <w:bidi/>
              <w:rPr>
                <w:rFonts w:cs="Times New Roman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rtl/>
              </w:rPr>
              <w:t>6</w:t>
            </w:r>
            <w:r>
              <w:rPr>
                <w:rFonts w:ascii="Angsana New" w:hAnsi="Angsana New" w:cs="Times New Roman"/>
                <w:sz w:val="24"/>
                <w:szCs w:val="24"/>
              </w:rPr>
              <w:t>P</w:t>
            </w: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096B3B8F" w14:textId="77777777" w:rsidR="006D6877" w:rsidRDefault="006D6877" w:rsidP="006D6877">
            <w:pPr>
              <w:bidi/>
              <w:ind w:left="113" w:right="113"/>
              <w:jc w:val="center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1D882C9" w14:textId="77777777" w:rsidR="006D6877" w:rsidRDefault="006D6877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A1E4ECF" w14:textId="77777777" w:rsidR="006D6877" w:rsidRDefault="006D6877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7C2235C" w14:textId="77777777" w:rsidR="006D6877" w:rsidRDefault="006D6877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6D6877" w14:paraId="189A7D24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04F587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4C24F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3216C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A0B95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F331C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C9336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C4B76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BDAA5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3D7CA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E364A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99938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D0CF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A81E2D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232437FE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BF8AEB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41461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ACFC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71BC9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5CC8A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8A28F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52B9C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AE525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9A039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896B5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E893A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4F81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5E20FC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4B5315F8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84D9F3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AA0E7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FA37F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40AEF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84AC6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D66BC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2211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EB5D4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650C1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8D657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92B1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76050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ACAC1A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5E70A4D9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7EB198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7000A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D5670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DF1E8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34C2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AE557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112DB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129E0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44DA9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81C1B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F18FE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2A658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852F34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48F4FCA9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70F333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2EA14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ECF72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D28A6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1384B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D6C2B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F97BD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11B7C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C36B9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0338B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A40C3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7663B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DD32DC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3AC5607D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8DB7F5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D726A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F340E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0E463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A7C94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E2605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96F3D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15AA8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3C60B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587FD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2C354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532D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7C75F0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0FE29CA9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136F41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9FF44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AC4E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0F75A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207A6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598D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C44F0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17EBB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A020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D864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44948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01DC6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701BAD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1E07C46C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A0A696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237BE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54CAE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F890B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D4173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8C74C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6996B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6E34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0B33D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D0159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D9504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EA328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A214E1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06B2EB1B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071E0E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8C91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E8490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47910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93857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73405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77AF2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8766C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7F951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86C22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D2701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22DEC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C82EA9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52096B64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F218E4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B1B18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F3711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454C6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91D4B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9AC96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2D222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82F7D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6A171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04CB7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FE3C5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5CD01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A79B9B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73A7D96C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69AC53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4D38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4BB8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0B658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423E4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5B6AD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1F173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CA9A0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3105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16129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D363C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6883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C4095B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6CFEF252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4CFD9F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AA7A2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1C14C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554F5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D16F8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1883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C3292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DA29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35F5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0D2FF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F6331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136FD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B78892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3E75A1A3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A33738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8A038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B66E5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3FC1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D9C05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B48AD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40488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2A5F3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94BA5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CABB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15444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A4B9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629EE0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676FC9B8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C6AEC6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2BC37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758E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1B065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CFF34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B4CE6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5DFBB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8E4FD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9A5D2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F36E6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E02CF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29EE5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A8C3E3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1E3D7EB8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9A8FBB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88C46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E2E06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8CD5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79E28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4858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B2504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E5FE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72E06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809C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3B741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0EED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89F21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5D4A9587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33287E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A546D6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9B4A2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78557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72AE6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8D9B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E6165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F3793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7E37F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365B7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5FE8C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72007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89D8AF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75A17FCE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5741B9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811C5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9100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59590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BA2682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64317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C9FC0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D60D3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C659D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724D6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1115C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7D799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D7656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74BF8D1C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B0F560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C2414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5060F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3F750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5371E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45BF4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9151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3BC417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DE75E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5F018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B731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0BE0CC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BBD3F7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6DF548F2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9557F7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C950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CE99A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E90FD3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111D6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A17C6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2DD3E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2835DD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A7486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91B7E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4968D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480255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8E44E0" w14:textId="77777777" w:rsidR="006D6877" w:rsidRDefault="006D6877">
            <w:pPr>
              <w:bidi/>
              <w:rPr>
                <w:rFonts w:cs="B Mitra"/>
              </w:rPr>
            </w:pPr>
          </w:p>
        </w:tc>
      </w:tr>
      <w:tr w:rsidR="006D6877" w14:paraId="560E6ABE" w14:textId="77777777" w:rsidTr="006D6877">
        <w:trPr>
          <w:trHeight w:val="454"/>
        </w:trPr>
        <w:tc>
          <w:tcPr>
            <w:tcW w:w="4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FC6A9D" w14:textId="77777777" w:rsidR="006D6877" w:rsidRDefault="006D6877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930F3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C308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9FCDF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AD6BD9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0F4BFB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E2C874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30F60A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5BA6B1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168B98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F6485E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432B9F" w14:textId="77777777" w:rsidR="006D6877" w:rsidRDefault="006D6877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ED34C5" w14:textId="77777777" w:rsidR="006D6877" w:rsidRDefault="006D6877">
            <w:pPr>
              <w:bidi/>
              <w:rPr>
                <w:rFonts w:cs="B Mitra"/>
              </w:rPr>
            </w:pPr>
          </w:p>
        </w:tc>
      </w:tr>
    </w:tbl>
    <w:p w14:paraId="0221DA90" w14:textId="77777777" w:rsidR="007248CC" w:rsidRDefault="007248CC" w:rsidP="007248CC">
      <w:pPr>
        <w:rPr>
          <w:rFonts w:cs="B Mitra"/>
          <w:lang w:bidi="fa-IR"/>
        </w:rPr>
      </w:pPr>
    </w:p>
    <w:p w14:paraId="67CA6A20" w14:textId="77777777" w:rsidR="007248CC" w:rsidRDefault="007248CC" w:rsidP="007248CC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7248CC" w14:paraId="37EA6A77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564716" w14:textId="77777777" w:rsidR="007248CC" w:rsidRDefault="007248CC" w:rsidP="00B30359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lastRenderedPageBreak/>
              <w:t xml:space="preserve">کارآموزی </w:t>
            </w:r>
            <w:r w:rsidR="00B30359">
              <w:rPr>
                <w:rFonts w:cs="B Titr" w:hint="cs"/>
                <w:rtl/>
              </w:rPr>
              <w:t>4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F1F255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22F79054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032AED" w14:textId="77777777" w:rsidR="007248CC" w:rsidRDefault="007248CC" w:rsidP="00B30359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</w:rPr>
              <w:t>اقدام</w:t>
            </w:r>
            <w:r w:rsidR="006D6877">
              <w:rPr>
                <w:rFonts w:cs="B Titr"/>
              </w:rPr>
              <w:t>14</w:t>
            </w:r>
            <w:r>
              <w:rPr>
                <w:rFonts w:cs="B Titr" w:hint="cs"/>
                <w:rtl/>
              </w:rPr>
              <w:t xml:space="preserve">: </w:t>
            </w:r>
            <w:r w:rsidR="00B30359">
              <w:rPr>
                <w:rFonts w:cs="B Titr" w:hint="cs"/>
                <w:rtl/>
                <w:lang w:bidi="fa-IR"/>
              </w:rPr>
              <w:t>تحویل و تحول بیماران در ورود ریکاوری</w:t>
            </w:r>
            <w:r w:rsidR="006D6877">
              <w:rPr>
                <w:rFonts w:cs="B Titr" w:hint="cs"/>
                <w:rtl/>
                <w:lang w:bidi="fa-IR"/>
              </w:rPr>
              <w:t xml:space="preserve"> 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929BD2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067072FA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7248CC" w14:paraId="767C0307" w14:textId="77777777" w:rsidTr="007248CC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68A024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D42C57" w14:textId="77777777" w:rsidR="007248CC" w:rsidRDefault="007248CC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0CB5E657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39525E30" w14:textId="77777777" w:rsidR="007248CC" w:rsidRDefault="007248CC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F43553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AE7B7B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C3FEB7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80F94F1" w14:textId="77777777" w:rsidR="007248CC" w:rsidRDefault="007248C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58D18896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7971D4AE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1EF91086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53FB9B27" w14:textId="77777777" w:rsidR="007248CC" w:rsidRDefault="007248CC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3581EE7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8D17E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DAFC9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1825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76102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57BA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9BDC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7960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76F3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5EAA4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B833D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A8F6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F426D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9B9020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A5996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AE6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60ED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900B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0588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50BEF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BA77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7F849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0E507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33087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D82EB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84338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C3A6AD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90A84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9499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DCA6B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557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30AE4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9BE4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EF1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DF9E9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D4D6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28B6A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F474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24075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595FCF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21FA4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8C0B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B2668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424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C1A7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CA6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26DD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DB3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D40F5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5CBD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D0ED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3B4A1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BA07E5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167AC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71F9F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8F5D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D6A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DBBB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BF05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489B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040B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6ECE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0406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68F8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21FAD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72561B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1BBC0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092C0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EA56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FC4D1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2726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F45C5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75AD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B486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95F6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2877A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82E8D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2BF365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978022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22F61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486C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73C2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011C9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B316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614C2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B382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951A6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222A5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BF5ED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A6350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4CF5A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A3C5FD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F72B6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4989E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3B46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13D8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731A6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C8E1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7603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61044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ED4A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5745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84AA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F5800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E62FF7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35546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F4E8E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99050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6275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4BED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E58A9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2EE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937C7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AC0B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5F09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027D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9745F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85490A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EFA564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A8BE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9D3D6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4A47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A326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113F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CE54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80C7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7707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5C84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5023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7F4A5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D9D202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3E195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5F84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78CC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2EF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BA41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7B934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CD753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168C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2596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1165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66275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FD50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0483FA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E7362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1498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8B1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84DA3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B41B1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7F1F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E70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713E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6B1A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36E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E7D5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4C899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36DEB1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BEA79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2EFF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136A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F574A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9AC6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87F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2005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8FF88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E9C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104AB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0E33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CA6ABF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B0C9EE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E1AD8C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CBB0E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4F18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DDE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35F0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44F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5274D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59751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EE89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2603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5F48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5B8BBD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B3BF1A9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3934E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AF36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D3F30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1F7C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ECD23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49ADC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9D43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3FD1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63E24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EDB9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ABF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C35260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89F6E9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B2B07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29B24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A94C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DD046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FF1FB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7074B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3A64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1C286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46B25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338F1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0437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C47A9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8BF443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623CD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C507D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CA36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91B2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86A28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6906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AF8E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BC2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34EB2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2F12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F8E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3E2933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2F05C3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A8149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2BE52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0348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F146F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3B41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5DDC2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D4561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F826A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EF63C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D4A3F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A3E5C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B28DA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54C229F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0F68A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2E95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3D54D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ECAA0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393E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8ECC9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B2FA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708E2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0A89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38562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D99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0823A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51C9FD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D8F1A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BB36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704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F0E63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BBFA4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7E832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79B8C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B23C5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C219E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69224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63E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5E91B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762D4F60" w14:textId="77777777" w:rsidR="007248CC" w:rsidRDefault="007248CC" w:rsidP="006D6877">
      <w:pPr>
        <w:rPr>
          <w:rFonts w:cs="B Mitra"/>
          <w:lang w:bidi="fa-IR"/>
        </w:rPr>
      </w:pPr>
    </w:p>
    <w:p w14:paraId="434B0644" w14:textId="77777777" w:rsidR="00B30359" w:rsidRDefault="00B30359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70" w:type="dxa"/>
        <w:tblLayout w:type="fixed"/>
        <w:tblLook w:val="04A0" w:firstRow="1" w:lastRow="0" w:firstColumn="1" w:lastColumn="0" w:noHBand="0" w:noVBand="1"/>
      </w:tblPr>
      <w:tblGrid>
        <w:gridCol w:w="459"/>
        <w:gridCol w:w="1352"/>
        <w:gridCol w:w="631"/>
        <w:gridCol w:w="613"/>
        <w:gridCol w:w="612"/>
        <w:gridCol w:w="612"/>
        <w:gridCol w:w="612"/>
        <w:gridCol w:w="612"/>
        <w:gridCol w:w="3872"/>
        <w:gridCol w:w="270"/>
        <w:gridCol w:w="450"/>
        <w:gridCol w:w="450"/>
        <w:gridCol w:w="525"/>
      </w:tblGrid>
      <w:tr w:rsidR="00B30359" w14:paraId="3A7A2F35" w14:textId="77777777" w:rsidTr="00FC3DB2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3C4A3A" w14:textId="77777777" w:rsidR="00B30359" w:rsidRDefault="00B30359" w:rsidP="00FC3DB2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lastRenderedPageBreak/>
              <w:t>کارآموزی 4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F85FA6" w14:textId="77777777" w:rsidR="00B30359" w:rsidRDefault="00B30359" w:rsidP="00FC3DB2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B30359" w14:paraId="6B008224" w14:textId="77777777" w:rsidTr="00FC3DB2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71DE2A" w14:textId="77777777" w:rsidR="00B30359" w:rsidRDefault="00B30359" w:rsidP="00B30359">
            <w:pPr>
              <w:bidi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</w:rPr>
              <w:t xml:space="preserve">اقدام15: </w:t>
            </w:r>
            <w:r>
              <w:rPr>
                <w:rFonts w:cs="B Titr" w:hint="cs"/>
                <w:rtl/>
                <w:lang w:bidi="fa-IR"/>
              </w:rPr>
              <w:t xml:space="preserve">تحویل و تحول بیماران در ترخیص از ریکاوری </w:t>
            </w:r>
          </w:p>
        </w:tc>
        <w:tc>
          <w:tcPr>
            <w:tcW w:w="169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64F043" w14:textId="77777777" w:rsidR="00B30359" w:rsidRDefault="00B30359" w:rsidP="00FC3DB2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36620FAF" w14:textId="77777777" w:rsidR="00B30359" w:rsidRDefault="00B30359" w:rsidP="00FC3DB2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B30359" w14:paraId="4E4EB520" w14:textId="77777777" w:rsidTr="00FC3DB2">
        <w:trPr>
          <w:cantSplit/>
          <w:trHeight w:val="113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8D898E" w14:textId="77777777" w:rsidR="00B30359" w:rsidRDefault="00B30359" w:rsidP="00FC3DB2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E2C469" w14:textId="77777777" w:rsidR="00B30359" w:rsidRDefault="00B30359" w:rsidP="00FC3DB2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5B95AFFB" w14:textId="77777777" w:rsidR="00B30359" w:rsidRDefault="00B30359" w:rsidP="00FC3DB2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آموزش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188D2719" w14:textId="77777777" w:rsidR="00B30359" w:rsidRDefault="00B30359" w:rsidP="00FC3DB2">
            <w:pPr>
              <w:bidi/>
              <w:ind w:left="113"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Patient 1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21A7AB" w14:textId="77777777" w:rsidR="00B30359" w:rsidRDefault="00B30359" w:rsidP="00FC3DB2">
            <w:pPr>
              <w:jc w:val="center"/>
              <w:rPr>
                <w:rFonts w:ascii="Angsana New" w:hAnsi="Angsana New" w:cs="Angsana New"/>
                <w:sz w:val="24"/>
                <w:szCs w:val="24"/>
                <w:lang w:bidi="fa-IR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fa-IR"/>
              </w:rPr>
              <w:t>P2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2A5729" w14:textId="77777777" w:rsidR="00B30359" w:rsidRDefault="00B30359" w:rsidP="00FC3DB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P3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5EAC78" w14:textId="77777777" w:rsidR="00B30359" w:rsidRDefault="00B30359" w:rsidP="00FC3DB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P4</w:t>
            </w: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0B32B6" w14:textId="77777777" w:rsidR="00B30359" w:rsidRDefault="00B30359" w:rsidP="00FC3DB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P5</w:t>
            </w: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2AA55605" w14:textId="77777777" w:rsidR="00B30359" w:rsidRDefault="00B30359" w:rsidP="00FC3DB2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اقدامات اصلاحی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23E1D8DB" w14:textId="77777777" w:rsidR="00B30359" w:rsidRDefault="00B30359" w:rsidP="00FC3DB2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آزمون عملی</w:t>
            </w: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2A4917A3" w14:textId="77777777" w:rsidR="00B30359" w:rsidRDefault="00B30359" w:rsidP="00FC3DB2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14"/>
                <w:szCs w:val="14"/>
                <w:rtl/>
              </w:rPr>
              <w:t>نمره طول ترم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511C8608" w14:textId="77777777" w:rsidR="00B30359" w:rsidRDefault="00B30359" w:rsidP="00FC3DB2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B30359" w14:paraId="630DEB56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876CC2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642A0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AD9A1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FE84F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3F81D8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65295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EEC6D8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4F0BC9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83E427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D4869C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CCB5C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528D91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7E3CF3B2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0A1F3B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5CDDD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B879C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245887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5045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645A8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15CC8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8154E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2D92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710EF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5838A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824278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72DB9F9E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5DE87B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AC710E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79ECAC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793A02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3290D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3ADF1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8E646E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AFA45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40189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FC05D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77D5CD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2001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4BE666D5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8761FD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70ED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90FF3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9A86F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378F5D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3A50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5EA08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417AF1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163AD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DCBA7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EAA8C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596E39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2F453B0E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03E952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1AD6DD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B1C197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5C878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C7754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AB94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D19647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7F0D51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2EA91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19372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650FA8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686FC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02FE8E13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F742D5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CBA87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09C05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24491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147A0E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9B333E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09A84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8A05C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0BCC61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AC641B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89227E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D2EF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5E29A5CB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9D1D0E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709E17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6DE0CE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55E978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EA87FE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00E97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EC7F5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DCEC57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639BF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647009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2AE069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EFFF8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2E0CFF85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CA43D8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99B34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F5D5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2DD04B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9C8B5D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9B388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D3EF9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9BC402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BB5698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F5E53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66C98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4DADB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796E1D4C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B36F34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BDE838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28D6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767E5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D9506E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EF65B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1E5B4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A069F1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0D1067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3B0EB1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AF7CE2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56C91D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312F7379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66DC8F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2800D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B4F5FE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4E12D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3504BD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03A992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8CF08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F41E2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3546A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3A2D8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B2B2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E4878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35D55A72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6DBC5B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DFA8E8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5F887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02782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C81D0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0DDE0E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0CBF1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0C1BFE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AA70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079E5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539DFE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1004D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11BFA9A6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FBA466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DEC6D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7F8552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2A526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7714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B0FFC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505A31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A0E3C9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4F9BFE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20306D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E6E3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06D25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7CA8802B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DC0393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81CFB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0A1A29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9A803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35434D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63B6E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6D15F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0480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07D6DC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CA971C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13B0EB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6CD2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5157C258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49E442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C6B4E2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16141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0CEBCD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BEFB9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C62A0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46BFC9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383DD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A82C7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BE3A7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D5459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DB765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392F133E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C7829C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EA6FF1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D53F2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E4836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91BDC9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AD12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A6152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85CF5C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70C89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CD718C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89F661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DBE0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6B1DFA8E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01F422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FFA88D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F1E7C9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55FD9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ED343B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9C11C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212D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9500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9087BE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B46462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7BCDB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8F64E1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6930B072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220C4C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3EC368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DB5A19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1C71D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46EE7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6092B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0A7F3B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BFAE48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DF4AB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F02F58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551A09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D4A7A8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54460905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EDEC25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88FC0B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39F91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1642B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0B6D3C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6A541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8C02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60BB9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09496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51BB1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2ACD4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2D348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566515CA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D4F210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57233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EE887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F5F96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D926D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97277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16E6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85100E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C5AA20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1C5A9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CBA82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FE7F4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  <w:tr w:rsidR="00B30359" w14:paraId="11ED1B32" w14:textId="77777777" w:rsidTr="00FC3DB2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01C850" w14:textId="77777777" w:rsidR="00B30359" w:rsidRDefault="00B30359" w:rsidP="00FC3DB2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6E8E6A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A3AF8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951A5B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20F2D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12185F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DD9AB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D430FD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6838C6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56C139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3F7183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28535" w14:textId="77777777" w:rsidR="00B30359" w:rsidRDefault="00B30359" w:rsidP="00FC3DB2">
            <w:pPr>
              <w:bidi/>
              <w:rPr>
                <w:rFonts w:cs="B Mitra"/>
              </w:rPr>
            </w:pPr>
          </w:p>
        </w:tc>
      </w:tr>
    </w:tbl>
    <w:p w14:paraId="503917F1" w14:textId="77777777" w:rsidR="007248CC" w:rsidRDefault="007248CC" w:rsidP="002E0D59">
      <w:pPr>
        <w:rPr>
          <w:rFonts w:cs="B Mitra"/>
          <w:lang w:bidi="fa-IR"/>
        </w:rPr>
      </w:pPr>
    </w:p>
    <w:p w14:paraId="39585D08" w14:textId="77777777" w:rsidR="007248CC" w:rsidRDefault="007248CC" w:rsidP="007248CC">
      <w:pPr>
        <w:rPr>
          <w:rFonts w:cs="B Mitra"/>
          <w:lang w:bidi="fa-IR"/>
        </w:rPr>
      </w:pPr>
    </w:p>
    <w:p w14:paraId="0DF5C5A4" w14:textId="77777777" w:rsidR="007248CC" w:rsidRDefault="007248CC" w:rsidP="007248CC">
      <w:pPr>
        <w:rPr>
          <w:rFonts w:cs="B Mitra"/>
          <w:lang w:bidi="fa-IR"/>
        </w:rPr>
      </w:pPr>
    </w:p>
    <w:p w14:paraId="28ABCDDE" w14:textId="77777777" w:rsidR="007248CC" w:rsidRDefault="007248CC" w:rsidP="007248CC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1085" w:type="dxa"/>
        <w:tblLayout w:type="fixed"/>
        <w:tblLook w:val="04A0" w:firstRow="1" w:lastRow="0" w:firstColumn="1" w:lastColumn="0" w:noHBand="0" w:noVBand="1"/>
      </w:tblPr>
      <w:tblGrid>
        <w:gridCol w:w="458"/>
        <w:gridCol w:w="1350"/>
        <w:gridCol w:w="1118"/>
        <w:gridCol w:w="1119"/>
        <w:gridCol w:w="1118"/>
        <w:gridCol w:w="1119"/>
        <w:gridCol w:w="1118"/>
        <w:gridCol w:w="1119"/>
        <w:gridCol w:w="849"/>
        <w:gridCol w:w="1192"/>
        <w:gridCol w:w="525"/>
      </w:tblGrid>
      <w:tr w:rsidR="007248CC" w14:paraId="5D52C84C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057458" w14:textId="77777777" w:rsidR="007248CC" w:rsidRDefault="007248CC" w:rsidP="00404D41">
            <w:pPr>
              <w:bidi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lastRenderedPageBreak/>
              <w:t xml:space="preserve">کارآموزی </w:t>
            </w:r>
            <w:r w:rsidR="00404D41">
              <w:rPr>
                <w:rFonts w:cs="B Titr" w:hint="cs"/>
                <w:rtl/>
              </w:rPr>
              <w:t>4</w:t>
            </w:r>
          </w:p>
        </w:tc>
        <w:tc>
          <w:tcPr>
            <w:tcW w:w="17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4D44BD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 xml:space="preserve">نیمسال: </w:t>
            </w:r>
          </w:p>
        </w:tc>
      </w:tr>
      <w:tr w:rsidR="007248CC" w14:paraId="1C615B04" w14:textId="77777777" w:rsidTr="007248CC">
        <w:tc>
          <w:tcPr>
            <w:tcW w:w="9368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DAE9F2" w14:textId="77777777" w:rsidR="007248CC" w:rsidRDefault="007248CC">
            <w:pPr>
              <w:bidi/>
              <w:rPr>
                <w:rFonts w:cs="B Titr"/>
              </w:rPr>
            </w:pPr>
            <w:r>
              <w:rPr>
                <w:rFonts w:cs="B Titr" w:hint="cs"/>
                <w:rtl/>
              </w:rPr>
              <w:t>موارد مستند شده در دفتر چه</w:t>
            </w:r>
          </w:p>
        </w:tc>
        <w:tc>
          <w:tcPr>
            <w:tcW w:w="17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4DB6B1" w14:textId="77777777" w:rsidR="007248CC" w:rsidRDefault="007248CC">
            <w:pPr>
              <w:bidi/>
              <w:rPr>
                <w:rFonts w:cs="B Mitra"/>
                <w:sz w:val="18"/>
                <w:szCs w:val="20"/>
                <w:rtl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درصد اهمیت :</w:t>
            </w:r>
          </w:p>
          <w:p w14:paraId="48666C9B" w14:textId="77777777" w:rsidR="007248CC" w:rsidRDefault="007248CC">
            <w:pPr>
              <w:bidi/>
              <w:rPr>
                <w:rFonts w:cs="B Mitra"/>
                <w:sz w:val="18"/>
                <w:szCs w:val="20"/>
              </w:rPr>
            </w:pPr>
            <w:r>
              <w:rPr>
                <w:rFonts w:cs="B Mitra" w:hint="cs"/>
                <w:sz w:val="18"/>
                <w:szCs w:val="20"/>
                <w:rtl/>
              </w:rPr>
              <w:t>میزان نمره:</w:t>
            </w:r>
          </w:p>
        </w:tc>
      </w:tr>
      <w:tr w:rsidR="00404D41" w14:paraId="0076D6D9" w14:textId="77777777" w:rsidTr="00404D41">
        <w:trPr>
          <w:cantSplit/>
          <w:trHeight w:val="2287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ED60B9" w14:textId="77777777" w:rsidR="00404D41" w:rsidRDefault="00404D41">
            <w:pPr>
              <w:bidi/>
              <w:rPr>
                <w:rFonts w:cs="B Mitr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A482DA" w14:textId="77777777" w:rsidR="00404D41" w:rsidRDefault="00404D41">
            <w:pPr>
              <w:bidi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Cs w:val="24"/>
                <w:rtl/>
              </w:rPr>
              <w:t>دانشجو</w:t>
            </w: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203CE9BF" w14:textId="77777777" w:rsidR="00404D41" w:rsidRDefault="00404D41" w:rsidP="002E0D59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ریپورت بیمار اطفال با تمامی موارد قابل توجه 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5BE0044D" w14:textId="77777777" w:rsidR="00404D41" w:rsidRDefault="00404D41" w:rsidP="00404D41">
            <w:pPr>
              <w:ind w:left="113" w:right="113"/>
              <w:jc w:val="right"/>
            </w:pPr>
            <w:r w:rsidRPr="009963BE">
              <w:rPr>
                <w:rFonts w:cs="B Mitra" w:hint="cs"/>
                <w:sz w:val="20"/>
                <w:szCs w:val="20"/>
                <w:rtl/>
              </w:rPr>
              <w:t xml:space="preserve">ریپورت بیمار </w:t>
            </w:r>
            <w:r>
              <w:rPr>
                <w:rFonts w:cs="B Mitra" w:hint="cs"/>
                <w:sz w:val="20"/>
                <w:szCs w:val="20"/>
                <w:rtl/>
              </w:rPr>
              <w:t>سالمند</w:t>
            </w:r>
            <w:r w:rsidRPr="009963BE">
              <w:rPr>
                <w:rFonts w:cs="B Mitra" w:hint="cs"/>
                <w:sz w:val="20"/>
                <w:szCs w:val="20"/>
                <w:rtl/>
              </w:rPr>
              <w:t xml:space="preserve"> با تمامی موارد قابل توجه </w:t>
            </w: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3C11D57D" w14:textId="77777777" w:rsidR="00404D41" w:rsidRDefault="00404D41" w:rsidP="00404D41">
            <w:pPr>
              <w:ind w:left="113" w:right="113"/>
              <w:jc w:val="right"/>
            </w:pPr>
            <w:r w:rsidRPr="009963BE">
              <w:rPr>
                <w:rFonts w:cs="B Mitra" w:hint="cs"/>
                <w:sz w:val="20"/>
                <w:szCs w:val="20"/>
                <w:rtl/>
              </w:rPr>
              <w:t xml:space="preserve">ریپورت بیمار 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اورژانس </w:t>
            </w:r>
            <w:r w:rsidRPr="009963BE">
              <w:rPr>
                <w:rFonts w:cs="B Mitra" w:hint="cs"/>
                <w:sz w:val="20"/>
                <w:szCs w:val="20"/>
                <w:rtl/>
              </w:rPr>
              <w:t xml:space="preserve"> با تمامی موارد قابل توجه 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14:paraId="1337FC3F" w14:textId="77777777" w:rsidR="00404D41" w:rsidRDefault="00404D41" w:rsidP="00404D41">
            <w:pPr>
              <w:ind w:left="113" w:right="113"/>
              <w:jc w:val="right"/>
            </w:pPr>
            <w:r w:rsidRPr="009963BE">
              <w:rPr>
                <w:rFonts w:cs="B Mitra" w:hint="cs"/>
                <w:sz w:val="20"/>
                <w:szCs w:val="20"/>
                <w:rtl/>
              </w:rPr>
              <w:t xml:space="preserve">ریپورت بیمار </w:t>
            </w:r>
            <w:r>
              <w:rPr>
                <w:rFonts w:cs="B Mitra"/>
                <w:sz w:val="20"/>
                <w:szCs w:val="20"/>
              </w:rPr>
              <w:t>ENT</w:t>
            </w:r>
            <w:r w:rsidRPr="009963BE">
              <w:rPr>
                <w:rFonts w:cs="B Mitra" w:hint="cs"/>
                <w:sz w:val="20"/>
                <w:szCs w:val="20"/>
                <w:rtl/>
              </w:rPr>
              <w:t xml:space="preserve"> با تمامی موارد قابل توجه </w:t>
            </w: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14:paraId="65D4BC93" w14:textId="77777777" w:rsidR="00404D41" w:rsidRDefault="00404D41" w:rsidP="00404D41">
            <w:pPr>
              <w:ind w:left="113" w:right="113"/>
              <w:jc w:val="right"/>
            </w:pPr>
            <w:r w:rsidRPr="009963BE">
              <w:rPr>
                <w:rFonts w:cs="B Mitra" w:hint="cs"/>
                <w:sz w:val="20"/>
                <w:szCs w:val="20"/>
                <w:rtl/>
              </w:rPr>
              <w:t xml:space="preserve">ریپورت بیمار </w:t>
            </w:r>
            <w:r>
              <w:rPr>
                <w:rFonts w:cs="B Mitra" w:hint="cs"/>
                <w:sz w:val="20"/>
                <w:szCs w:val="20"/>
                <w:rtl/>
                <w:lang w:bidi="fa-IR"/>
              </w:rPr>
              <w:t>چشم</w:t>
            </w:r>
            <w:r w:rsidRPr="009963BE">
              <w:rPr>
                <w:rFonts w:cs="B Mitra" w:hint="cs"/>
                <w:sz w:val="20"/>
                <w:szCs w:val="20"/>
                <w:rtl/>
              </w:rPr>
              <w:t xml:space="preserve"> با تمامی موارد قابل توجه 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14:paraId="2D533C61" w14:textId="77777777" w:rsidR="00404D41" w:rsidRDefault="00404D41" w:rsidP="00404D41">
            <w:pPr>
              <w:ind w:left="113" w:right="113"/>
              <w:jc w:val="right"/>
            </w:pPr>
            <w:r w:rsidRPr="009963BE">
              <w:rPr>
                <w:rFonts w:cs="B Mitra" w:hint="cs"/>
                <w:sz w:val="20"/>
                <w:szCs w:val="20"/>
                <w:rtl/>
              </w:rPr>
              <w:t xml:space="preserve">ریپورت بیمار </w:t>
            </w:r>
            <w:r>
              <w:rPr>
                <w:rFonts w:cs="B Mitra" w:hint="cs"/>
                <w:sz w:val="20"/>
                <w:szCs w:val="20"/>
                <w:rtl/>
              </w:rPr>
              <w:t>زنان</w:t>
            </w:r>
            <w:r w:rsidRPr="009963BE">
              <w:rPr>
                <w:rFonts w:cs="B Mitra" w:hint="cs"/>
                <w:sz w:val="20"/>
                <w:szCs w:val="20"/>
                <w:rtl/>
              </w:rPr>
              <w:t xml:space="preserve"> با تمامی موارد قابل توجه </w:t>
            </w: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  <w:hideMark/>
          </w:tcPr>
          <w:p w14:paraId="6D401B12" w14:textId="77777777" w:rsidR="00404D41" w:rsidRDefault="00404D41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نکات مثبت و منفی مشاهده شده</w:t>
            </w: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14:paraId="4F5B6678" w14:textId="77777777" w:rsidR="00404D41" w:rsidRDefault="00404D41">
            <w:pPr>
              <w:bidi/>
              <w:ind w:left="113" w:right="113"/>
              <w:rPr>
                <w:rFonts w:cs="B Mitra"/>
                <w:sz w:val="20"/>
                <w:szCs w:val="20"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نمره نهایی</w:t>
            </w:r>
          </w:p>
        </w:tc>
      </w:tr>
      <w:tr w:rsidR="007248CC" w14:paraId="3BAFA61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1D00B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B194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96CE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701B9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E047A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8AD0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83A31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147B4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C934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F1A0B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3988412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835B67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566E3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CEE7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9DC4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E50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AB69B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02B5B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0133F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32B3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14F8C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962880E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0F6C98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C5FD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89C30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C8FB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F1DF6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146BA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72BB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8E76E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738DD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159E3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D274F6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0A5B26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57A76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BD27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A61AD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606B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00F72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15B9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8AAC7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0806C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8281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E89838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1CFF3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7816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053DA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1B8FE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6D69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840D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1206E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9FA3F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61D84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B1FED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1CEE47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877F3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289B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EFD4A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BD2DE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96FC1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50E96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16C3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69F49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D90E5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08C08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1CE3F66B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1F98F2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3B75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15881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1256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83160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F03F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B6F24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7A90F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17825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F0D338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2948A99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71300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4B54A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FA7C3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7CB1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BE2BE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A6A4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03EDB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C4171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B7C13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7C940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DDD0021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9ECACA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D6856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C9322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9541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FED51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40D9E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F4158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EAFF7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5731C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1D65F4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12C6BB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5ADE90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18F55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8982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73406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7BCD5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80AB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3904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7A76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2E7A7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DD977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7725513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2D423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531A8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2E0E0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DE02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20683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4C06D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AE2FC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6CCE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3318F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52AAE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50477CD6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36A3D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38B60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AC815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EB9D8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08497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F673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C294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BBEBA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4D177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897B2E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AB01C74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8CF18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1A0B4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2F70B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419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433D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996A8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98794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71C0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007B8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8EFDEC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42A129E0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40602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B6E74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D47B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8BC67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4A913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B0A7D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24C9C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5E119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D4B0B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CD3A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79DD4647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D05FCD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F804C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DB2C5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3FEED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BAE95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96F87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C6ADE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09FA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E228B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1EAE6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557EFCC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DE11FF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653562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BDD0F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06377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8AE91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1CB97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033D0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4A187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99EAC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D14BDA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3EA3AC8D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97137E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D38CF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D3781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B298B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9A861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161A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F9448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C74CAE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D594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6B612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3134F7A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1F7929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77EED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136D60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57D49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83811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FC4047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3A8D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40357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4F9808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82C2B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6C4F1A48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DCDDB3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19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3208D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89569A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CC248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A1BC3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BF334C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1FBAD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505201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66C04F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EC8FA1" w14:textId="77777777" w:rsidR="007248CC" w:rsidRDefault="007248CC">
            <w:pPr>
              <w:bidi/>
              <w:rPr>
                <w:rFonts w:cs="B Mitra"/>
              </w:rPr>
            </w:pPr>
          </w:p>
        </w:tc>
      </w:tr>
      <w:tr w:rsidR="007248CC" w14:paraId="090FAFB5" w14:textId="77777777" w:rsidTr="007248CC">
        <w:trPr>
          <w:trHeight w:val="454"/>
        </w:trPr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B033AB" w14:textId="77777777" w:rsidR="007248CC" w:rsidRDefault="007248CC">
            <w:pPr>
              <w:bidi/>
              <w:rPr>
                <w:rFonts w:cs="B Mitra"/>
              </w:rPr>
            </w:pPr>
            <w:r>
              <w:rPr>
                <w:rFonts w:cs="B Mitra" w:hint="cs"/>
                <w:rtl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BAF62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82C1A9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4C5BC3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695334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A9EC65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DEDE4B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02C9E6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08508D" w14:textId="77777777" w:rsidR="007248CC" w:rsidRDefault="007248CC">
            <w:pPr>
              <w:bidi/>
              <w:rPr>
                <w:rFonts w:cs="B Mitra"/>
              </w:rPr>
            </w:pPr>
          </w:p>
        </w:tc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06FC73" w14:textId="77777777" w:rsidR="007248CC" w:rsidRDefault="007248CC">
            <w:pPr>
              <w:bidi/>
              <w:rPr>
                <w:rFonts w:cs="B Mitra"/>
              </w:rPr>
            </w:pPr>
          </w:p>
        </w:tc>
      </w:tr>
    </w:tbl>
    <w:p w14:paraId="39D463C2" w14:textId="77777777" w:rsidR="007248CC" w:rsidRDefault="007248CC" w:rsidP="007248CC">
      <w:pPr>
        <w:rPr>
          <w:rFonts w:cs="B Mitra"/>
          <w:lang w:bidi="fa-IR"/>
        </w:rPr>
      </w:pPr>
    </w:p>
    <w:p w14:paraId="2403DB60" w14:textId="77777777" w:rsidR="007248CC" w:rsidRDefault="007248CC" w:rsidP="007248CC">
      <w:pPr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br w:type="page"/>
      </w:r>
    </w:p>
    <w:tbl>
      <w:tblPr>
        <w:tblStyle w:val="TableGrid"/>
        <w:bidiVisual/>
        <w:tblW w:w="0" w:type="auto"/>
        <w:tblInd w:w="-7" w:type="dxa"/>
        <w:tblLayout w:type="fixed"/>
        <w:tblLook w:val="04A0" w:firstRow="1" w:lastRow="0" w:firstColumn="1" w:lastColumn="0" w:noHBand="0" w:noVBand="1"/>
      </w:tblPr>
      <w:tblGrid>
        <w:gridCol w:w="425"/>
        <w:gridCol w:w="5575"/>
        <w:gridCol w:w="1371"/>
        <w:gridCol w:w="1826"/>
        <w:gridCol w:w="1826"/>
      </w:tblGrid>
      <w:tr w:rsidR="007248CC" w14:paraId="279B3A60" w14:textId="77777777" w:rsidTr="007248CC">
        <w:trPr>
          <w:trHeight w:val="567"/>
        </w:trPr>
        <w:tc>
          <w:tcPr>
            <w:tcW w:w="6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03B9CE" w14:textId="77777777" w:rsidR="007248CC" w:rsidRDefault="007248CC">
            <w:pPr>
              <w:pStyle w:val="ListParagraph"/>
              <w:bidi/>
              <w:ind w:left="0"/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lastRenderedPageBreak/>
              <w:t>موضوع آموزشی</w:t>
            </w: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FBFC11" w14:textId="77777777" w:rsidR="007248CC" w:rsidRDefault="007248CC">
            <w:pPr>
              <w:pStyle w:val="ListParagraph"/>
              <w:bidi/>
              <w:ind w:left="0"/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تاریخ ارائه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01BEB0" w14:textId="77777777" w:rsidR="007248CC" w:rsidRDefault="007248CC">
            <w:pPr>
              <w:pStyle w:val="ListParagraph"/>
              <w:bidi/>
              <w:ind w:left="0"/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گروه هدف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FD4DB8" w14:textId="77777777" w:rsidR="007248CC" w:rsidRDefault="007248CC">
            <w:pPr>
              <w:pStyle w:val="ListParagraph"/>
              <w:bidi/>
              <w:ind w:left="0"/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ارائه دهنده</w:t>
            </w:r>
          </w:p>
        </w:tc>
      </w:tr>
      <w:tr w:rsidR="007248CC" w14:paraId="0C3C20FE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1B470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7F817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96DAD2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55787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FA4BD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14A1943C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CA785A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780ADB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455EA3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4C35F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BFC2D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5427D43E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C08024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009D5A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A148FB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79A35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7D3359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363D2A74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06328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CE37D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422805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0648F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2B17C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554BB318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927E34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5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007779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F4039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3BBA1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5FABB9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4C3FAD94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22863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6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83FEC4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D178A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0F45A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F042C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25FC438C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F2F164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7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234F04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9AFD1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EBE40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987CE5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0FDC4D53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B809FB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8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63BDE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78E09F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4DF2DB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6A6CC9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3F56E2B5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8F335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9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B116FA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B392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5C803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E5DF1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6D21EC30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4412C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10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90E15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209A6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D1025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3AD0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4801352E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6ED6F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11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38857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63E1C4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D9125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A264C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16616921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620E75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12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D19C2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609BE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499993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958022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3AC52C6B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0AC31F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13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EC5593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9BD60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6E740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6708AF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42D69D43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45CEA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14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169977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0A432B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BFB9C3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46527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6BA4059B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5BDABF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15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E3AF32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C4FAE4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D9BB9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FF7E7B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1E3ED853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77EBBF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16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9BA92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B5CBF5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5E6115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F0565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488C98E6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FDA7D7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17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1CCC14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E0789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03FEB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508F0C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4D336D9C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D28BB7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18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46D55B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73D0C9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D88DB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183198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3E9376C9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00C7E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19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018E4F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BD38A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3425BA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984B75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1802F243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40C819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20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94112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522F2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E795F3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70809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39FF221B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14A50B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21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C7361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B34F04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B332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1746A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13E40721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CC35B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22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34462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7510C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107EE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E02B25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3F0E7926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F24AEA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23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30C94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578B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14BD81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B6BA1B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24509A8C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4A6A64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24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E0520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B785E7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989A9A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FDBCF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12D405E1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45BA8F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25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12E7A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4DB422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04344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55420E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350698FE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F246B4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26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F498B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0557E6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09FCE1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3713F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76063A47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281812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27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305589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4E514B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919312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C3F7CD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79C7C19B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F6A895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28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E4074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EBAAA9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FEED6F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E7A593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  <w:tr w:rsidR="007248CC" w14:paraId="42F3081B" w14:textId="77777777" w:rsidTr="00FC3DB2">
        <w:trPr>
          <w:trHeight w:val="340"/>
        </w:trPr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5B42E7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29</w:t>
            </w:r>
          </w:p>
        </w:tc>
        <w:tc>
          <w:tcPr>
            <w:tcW w:w="5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2291D3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4139E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560157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7E64F0" w14:textId="77777777" w:rsidR="007248CC" w:rsidRDefault="007248CC">
            <w:pPr>
              <w:pStyle w:val="ListParagraph"/>
              <w:bidi/>
              <w:ind w:left="0"/>
              <w:jc w:val="both"/>
              <w:rPr>
                <w:rFonts w:cs="B Mitra"/>
                <w:lang w:bidi="fa-IR"/>
              </w:rPr>
            </w:pPr>
          </w:p>
        </w:tc>
      </w:tr>
    </w:tbl>
    <w:p w14:paraId="008AC124" w14:textId="77777777" w:rsidR="001827A4" w:rsidRDefault="001827A4" w:rsidP="001827A4">
      <w:pPr>
        <w:pStyle w:val="ListParagraph"/>
        <w:bidi/>
        <w:rPr>
          <w:rFonts w:cs="B Mitra"/>
          <w:lang w:bidi="fa-IR"/>
        </w:rPr>
      </w:pPr>
    </w:p>
    <w:p w14:paraId="66202092" w14:textId="77777777" w:rsidR="00FC3DB2" w:rsidRDefault="00FC3DB2" w:rsidP="001827A4">
      <w:pPr>
        <w:pStyle w:val="ListParagraph"/>
        <w:numPr>
          <w:ilvl w:val="0"/>
          <w:numId w:val="8"/>
        </w:numPr>
        <w:bidi/>
        <w:rPr>
          <w:rFonts w:cs="B Mitra"/>
          <w:lang w:bidi="fa-IR"/>
        </w:rPr>
      </w:pPr>
      <w:r>
        <w:rPr>
          <w:rFonts w:cs="B Mitra" w:hint="cs"/>
          <w:rtl/>
          <w:lang w:bidi="fa-IR"/>
        </w:rPr>
        <w:t xml:space="preserve">موارد آموزشی به صورت کیس ریپورت توسط خود دانشجویان ارائه شده </w:t>
      </w:r>
    </w:p>
    <w:p w14:paraId="798E7E78" w14:textId="77777777" w:rsidR="00FC3DB2" w:rsidRPr="00FC3DB2" w:rsidRDefault="001827A4" w:rsidP="001827A4">
      <w:pPr>
        <w:pStyle w:val="ListParagraph"/>
        <w:numPr>
          <w:ilvl w:val="0"/>
          <w:numId w:val="8"/>
        </w:numPr>
        <w:bidi/>
        <w:rPr>
          <w:rFonts w:cs="B Mitra"/>
          <w:lang w:bidi="fa-IR"/>
        </w:rPr>
      </w:pPr>
      <w:r>
        <w:rPr>
          <w:rFonts w:cs="B Mitra" w:hint="cs"/>
          <w:rtl/>
          <w:lang w:bidi="fa-IR"/>
        </w:rPr>
        <w:t xml:space="preserve"> سایر </w:t>
      </w:r>
      <w:r w:rsidR="00FC3DB2">
        <w:rPr>
          <w:rFonts w:cs="B Mitra" w:hint="cs"/>
          <w:rtl/>
          <w:lang w:bidi="fa-IR"/>
        </w:rPr>
        <w:t xml:space="preserve">موارد بنا به شرایط </w:t>
      </w:r>
      <w:r>
        <w:rPr>
          <w:rFonts w:cs="B Mitra" w:hint="cs"/>
          <w:rtl/>
          <w:lang w:bidi="fa-IR"/>
        </w:rPr>
        <w:t>و کیس های خاص آموزش داده خواهد شد</w:t>
      </w:r>
    </w:p>
    <w:p w14:paraId="6A96A971" w14:textId="77777777" w:rsidR="00FC3DB2" w:rsidRDefault="00FC3DB2">
      <w:pPr>
        <w:rPr>
          <w:rFonts w:cs="B Mitra"/>
          <w:lang w:bidi="fa-IR"/>
        </w:rPr>
      </w:pPr>
      <w:r>
        <w:rPr>
          <w:rFonts w:cs="B Mitra"/>
          <w:lang w:bidi="fa-IR"/>
        </w:rPr>
        <w:br w:type="page"/>
      </w:r>
    </w:p>
    <w:p w14:paraId="30EF4AF7" w14:textId="77777777" w:rsidR="00E96960" w:rsidRDefault="00E96960">
      <w:pPr>
        <w:rPr>
          <w:rFonts w:cs="B Mitra"/>
          <w:rtl/>
          <w:lang w:bidi="fa-IR"/>
        </w:rPr>
      </w:pPr>
    </w:p>
    <w:tbl>
      <w:tblPr>
        <w:tblStyle w:val="TableGrid"/>
        <w:bidiVisual/>
        <w:tblW w:w="11117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403"/>
        <w:gridCol w:w="983"/>
        <w:gridCol w:w="540"/>
        <w:gridCol w:w="541"/>
        <w:gridCol w:w="540"/>
        <w:gridCol w:w="541"/>
        <w:gridCol w:w="541"/>
        <w:gridCol w:w="540"/>
        <w:gridCol w:w="220"/>
        <w:gridCol w:w="321"/>
        <w:gridCol w:w="540"/>
        <w:gridCol w:w="541"/>
        <w:gridCol w:w="541"/>
        <w:gridCol w:w="540"/>
        <w:gridCol w:w="541"/>
        <w:gridCol w:w="540"/>
        <w:gridCol w:w="541"/>
        <w:gridCol w:w="541"/>
        <w:gridCol w:w="204"/>
        <w:gridCol w:w="336"/>
        <w:gridCol w:w="541"/>
        <w:gridCol w:w="541"/>
      </w:tblGrid>
      <w:tr w:rsidR="00832CA7" w14:paraId="2A556678" w14:textId="77777777" w:rsidTr="009A2771">
        <w:trPr>
          <w:trHeight w:val="850"/>
        </w:trPr>
        <w:tc>
          <w:tcPr>
            <w:tcW w:w="11117" w:type="dxa"/>
            <w:gridSpan w:val="22"/>
          </w:tcPr>
          <w:p w14:paraId="671BA352" w14:textId="77777777" w:rsidR="00832CA7" w:rsidRPr="009F7464" w:rsidRDefault="00832CA7" w:rsidP="00832CA7">
            <w:pPr>
              <w:pStyle w:val="ListParagraph"/>
              <w:bidi/>
              <w:ind w:left="0"/>
              <w:jc w:val="center"/>
              <w:rPr>
                <w:rFonts w:cs="B Titr"/>
                <w:rtl/>
                <w:lang w:bidi="fa-IR"/>
              </w:rPr>
            </w:pPr>
            <w:r w:rsidRPr="009F7464">
              <w:rPr>
                <w:rFonts w:cs="B Titr" w:hint="cs"/>
                <w:rtl/>
                <w:lang w:bidi="fa-IR"/>
              </w:rPr>
              <w:t xml:space="preserve">ثبت نمره نهایی کارآموزی </w:t>
            </w:r>
            <w:r>
              <w:rPr>
                <w:rFonts w:cs="B Titr" w:hint="cs"/>
                <w:rtl/>
                <w:lang w:bidi="fa-IR"/>
              </w:rPr>
              <w:t>4</w:t>
            </w:r>
          </w:p>
        </w:tc>
      </w:tr>
      <w:tr w:rsidR="00832CA7" w14:paraId="5B65BB61" w14:textId="77777777" w:rsidTr="00832CA7">
        <w:tc>
          <w:tcPr>
            <w:tcW w:w="403" w:type="dxa"/>
          </w:tcPr>
          <w:p w14:paraId="2948CFBA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983" w:type="dxa"/>
            <w:vAlign w:val="center"/>
          </w:tcPr>
          <w:p w14:paraId="6955ED02" w14:textId="77777777" w:rsidR="00832CA7" w:rsidRDefault="00832CA7" w:rsidP="009F7464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دانشجو</w:t>
            </w:r>
          </w:p>
        </w:tc>
        <w:tc>
          <w:tcPr>
            <w:tcW w:w="540" w:type="dxa"/>
            <w:vAlign w:val="center"/>
          </w:tcPr>
          <w:p w14:paraId="207248C9" w14:textId="77777777" w:rsidR="00832CA7" w:rsidRDefault="00832CA7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اقدام1</w:t>
            </w:r>
          </w:p>
        </w:tc>
        <w:tc>
          <w:tcPr>
            <w:tcW w:w="541" w:type="dxa"/>
            <w:vAlign w:val="center"/>
          </w:tcPr>
          <w:p w14:paraId="5B5EFF70" w14:textId="77777777" w:rsidR="00832CA7" w:rsidRDefault="00832CA7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اقدام 2</w:t>
            </w:r>
          </w:p>
        </w:tc>
        <w:tc>
          <w:tcPr>
            <w:tcW w:w="540" w:type="dxa"/>
            <w:vAlign w:val="center"/>
          </w:tcPr>
          <w:p w14:paraId="667A6345" w14:textId="77777777" w:rsidR="00832CA7" w:rsidRDefault="00832CA7" w:rsidP="00E96960">
            <w:pPr>
              <w:jc w:val="center"/>
            </w:pPr>
            <w:r w:rsidRPr="009B4251">
              <w:rPr>
                <w:rFonts w:cs="B Mitra" w:hint="cs"/>
                <w:rtl/>
                <w:lang w:bidi="fa-IR"/>
              </w:rPr>
              <w:t>اقدام</w:t>
            </w:r>
            <w:r>
              <w:rPr>
                <w:rFonts w:cs="B Mitra" w:hint="cs"/>
                <w:rtl/>
                <w:lang w:bidi="fa-IR"/>
              </w:rPr>
              <w:t xml:space="preserve"> 3</w:t>
            </w:r>
          </w:p>
        </w:tc>
        <w:tc>
          <w:tcPr>
            <w:tcW w:w="541" w:type="dxa"/>
            <w:vAlign w:val="center"/>
          </w:tcPr>
          <w:p w14:paraId="003F4A60" w14:textId="77777777" w:rsidR="00832CA7" w:rsidRDefault="00832CA7" w:rsidP="00E96960">
            <w:pPr>
              <w:jc w:val="center"/>
            </w:pPr>
            <w:r w:rsidRPr="009B4251">
              <w:rPr>
                <w:rFonts w:cs="B Mitra" w:hint="cs"/>
                <w:rtl/>
                <w:lang w:bidi="fa-IR"/>
              </w:rPr>
              <w:t>اقدام</w:t>
            </w:r>
            <w:r>
              <w:rPr>
                <w:rFonts w:cs="B Mitra" w:hint="cs"/>
                <w:rtl/>
                <w:lang w:bidi="fa-IR"/>
              </w:rPr>
              <w:t xml:space="preserve"> 4</w:t>
            </w:r>
          </w:p>
        </w:tc>
        <w:tc>
          <w:tcPr>
            <w:tcW w:w="541" w:type="dxa"/>
            <w:vAlign w:val="center"/>
          </w:tcPr>
          <w:p w14:paraId="17150577" w14:textId="77777777" w:rsidR="00832CA7" w:rsidRDefault="00832CA7" w:rsidP="00E96960">
            <w:pPr>
              <w:jc w:val="center"/>
            </w:pPr>
            <w:r w:rsidRPr="009B4251">
              <w:rPr>
                <w:rFonts w:cs="B Mitra" w:hint="cs"/>
                <w:rtl/>
                <w:lang w:bidi="fa-IR"/>
              </w:rPr>
              <w:t>اقدام</w:t>
            </w:r>
            <w:r>
              <w:rPr>
                <w:rFonts w:cs="B Mitra" w:hint="cs"/>
                <w:rtl/>
                <w:lang w:bidi="fa-IR"/>
              </w:rPr>
              <w:t xml:space="preserve"> 5</w:t>
            </w:r>
          </w:p>
        </w:tc>
        <w:tc>
          <w:tcPr>
            <w:tcW w:w="540" w:type="dxa"/>
            <w:vAlign w:val="center"/>
          </w:tcPr>
          <w:p w14:paraId="1C7F6FBD" w14:textId="77777777" w:rsidR="00832CA7" w:rsidRDefault="00832CA7" w:rsidP="00E96960">
            <w:pPr>
              <w:jc w:val="center"/>
            </w:pPr>
            <w:r w:rsidRPr="009B4251">
              <w:rPr>
                <w:rFonts w:cs="B Mitra" w:hint="cs"/>
                <w:rtl/>
                <w:lang w:bidi="fa-IR"/>
              </w:rPr>
              <w:t>اقدام</w:t>
            </w:r>
            <w:r>
              <w:rPr>
                <w:rFonts w:cs="B Mitra" w:hint="cs"/>
                <w:rtl/>
                <w:lang w:bidi="fa-IR"/>
              </w:rPr>
              <w:t xml:space="preserve"> 6</w:t>
            </w:r>
          </w:p>
        </w:tc>
        <w:tc>
          <w:tcPr>
            <w:tcW w:w="541" w:type="dxa"/>
            <w:gridSpan w:val="2"/>
            <w:vAlign w:val="center"/>
          </w:tcPr>
          <w:p w14:paraId="5FEE6EC5" w14:textId="77777777" w:rsidR="00832CA7" w:rsidRDefault="00832CA7" w:rsidP="00E96960">
            <w:pPr>
              <w:jc w:val="center"/>
            </w:pPr>
            <w:r w:rsidRPr="009B4251">
              <w:rPr>
                <w:rFonts w:cs="B Mitra" w:hint="cs"/>
                <w:rtl/>
                <w:lang w:bidi="fa-IR"/>
              </w:rPr>
              <w:t>اقدام</w:t>
            </w:r>
            <w:r>
              <w:rPr>
                <w:rFonts w:cs="B Mitra" w:hint="cs"/>
                <w:rtl/>
                <w:lang w:bidi="fa-IR"/>
              </w:rPr>
              <w:t xml:space="preserve"> 7</w:t>
            </w:r>
          </w:p>
        </w:tc>
        <w:tc>
          <w:tcPr>
            <w:tcW w:w="540" w:type="dxa"/>
            <w:vAlign w:val="center"/>
          </w:tcPr>
          <w:p w14:paraId="591C6810" w14:textId="77777777" w:rsidR="00832CA7" w:rsidRDefault="00832CA7" w:rsidP="00E96960">
            <w:pPr>
              <w:jc w:val="center"/>
            </w:pPr>
            <w:r w:rsidRPr="009B4251">
              <w:rPr>
                <w:rFonts w:cs="B Mitra" w:hint="cs"/>
                <w:rtl/>
                <w:lang w:bidi="fa-IR"/>
              </w:rPr>
              <w:t>اقدام</w:t>
            </w:r>
            <w:r>
              <w:rPr>
                <w:rFonts w:cs="B Mitra" w:hint="cs"/>
                <w:rtl/>
                <w:lang w:bidi="fa-IR"/>
              </w:rPr>
              <w:t xml:space="preserve"> 8</w:t>
            </w:r>
          </w:p>
        </w:tc>
        <w:tc>
          <w:tcPr>
            <w:tcW w:w="541" w:type="dxa"/>
            <w:vAlign w:val="center"/>
          </w:tcPr>
          <w:p w14:paraId="31D10841" w14:textId="77777777" w:rsidR="00832CA7" w:rsidRDefault="00832CA7" w:rsidP="00E96960">
            <w:pPr>
              <w:jc w:val="center"/>
            </w:pPr>
            <w:r w:rsidRPr="009B4251">
              <w:rPr>
                <w:rFonts w:cs="B Mitra" w:hint="cs"/>
                <w:rtl/>
                <w:lang w:bidi="fa-IR"/>
              </w:rPr>
              <w:t>اقدام</w:t>
            </w:r>
            <w:r>
              <w:rPr>
                <w:rFonts w:cs="B Mitra" w:hint="cs"/>
                <w:rtl/>
                <w:lang w:bidi="fa-IR"/>
              </w:rPr>
              <w:t xml:space="preserve"> 9</w:t>
            </w:r>
          </w:p>
        </w:tc>
        <w:tc>
          <w:tcPr>
            <w:tcW w:w="541" w:type="dxa"/>
            <w:vAlign w:val="center"/>
          </w:tcPr>
          <w:p w14:paraId="3B36624E" w14:textId="77777777" w:rsidR="00832CA7" w:rsidRDefault="00832CA7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اقدام 10</w:t>
            </w:r>
          </w:p>
        </w:tc>
        <w:tc>
          <w:tcPr>
            <w:tcW w:w="540" w:type="dxa"/>
          </w:tcPr>
          <w:p w14:paraId="3066291F" w14:textId="77777777" w:rsidR="00832CA7" w:rsidRDefault="00832CA7" w:rsidP="004F506D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اقدام 11 </w:t>
            </w:r>
          </w:p>
        </w:tc>
        <w:tc>
          <w:tcPr>
            <w:tcW w:w="541" w:type="dxa"/>
          </w:tcPr>
          <w:p w14:paraId="5A445B7C" w14:textId="77777777" w:rsidR="00832CA7" w:rsidRDefault="00832CA7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اقدام 12</w:t>
            </w:r>
          </w:p>
        </w:tc>
        <w:tc>
          <w:tcPr>
            <w:tcW w:w="540" w:type="dxa"/>
          </w:tcPr>
          <w:p w14:paraId="0B7679FE" w14:textId="77777777" w:rsidR="00832CA7" w:rsidRDefault="00832CA7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اقدام 13</w:t>
            </w:r>
          </w:p>
        </w:tc>
        <w:tc>
          <w:tcPr>
            <w:tcW w:w="541" w:type="dxa"/>
          </w:tcPr>
          <w:p w14:paraId="5B32C5DC" w14:textId="77777777" w:rsidR="00832CA7" w:rsidRDefault="00832CA7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اقدام 14</w:t>
            </w:r>
          </w:p>
        </w:tc>
        <w:tc>
          <w:tcPr>
            <w:tcW w:w="541" w:type="dxa"/>
          </w:tcPr>
          <w:p w14:paraId="45DD78CA" w14:textId="77777777" w:rsidR="00832CA7" w:rsidRDefault="00832CA7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اقدام 15</w:t>
            </w:r>
          </w:p>
        </w:tc>
        <w:tc>
          <w:tcPr>
            <w:tcW w:w="540" w:type="dxa"/>
            <w:gridSpan w:val="2"/>
          </w:tcPr>
          <w:p w14:paraId="5C6FBE7D" w14:textId="77777777" w:rsidR="00832CA7" w:rsidRDefault="00832CA7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اقدام 16</w:t>
            </w:r>
          </w:p>
        </w:tc>
        <w:tc>
          <w:tcPr>
            <w:tcW w:w="541" w:type="dxa"/>
            <w:vAlign w:val="center"/>
          </w:tcPr>
          <w:p w14:paraId="45EBAAD6" w14:textId="77777777" w:rsidR="00832CA7" w:rsidRDefault="00832CA7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نظر مربی</w:t>
            </w:r>
          </w:p>
        </w:tc>
        <w:tc>
          <w:tcPr>
            <w:tcW w:w="541" w:type="dxa"/>
            <w:vAlign w:val="center"/>
          </w:tcPr>
          <w:p w14:paraId="7D059D05" w14:textId="77777777" w:rsidR="00832CA7" w:rsidRDefault="00832CA7" w:rsidP="00E96960">
            <w:pPr>
              <w:pStyle w:val="ListParagraph"/>
              <w:bidi/>
              <w:ind w:left="0"/>
              <w:jc w:val="center"/>
              <w:rPr>
                <w:rFonts w:cs="B Mitra"/>
                <w:rtl/>
                <w:lang w:bidi="fa-IR"/>
              </w:rPr>
            </w:pPr>
            <w:r w:rsidRPr="00832CA7">
              <w:rPr>
                <w:rFonts w:cs="B Mitra" w:hint="cs"/>
                <w:sz w:val="20"/>
                <w:szCs w:val="20"/>
                <w:rtl/>
                <w:lang w:bidi="fa-IR"/>
              </w:rPr>
              <w:t>نمره نهایی</w:t>
            </w:r>
          </w:p>
        </w:tc>
      </w:tr>
      <w:tr w:rsidR="00832CA7" w14:paraId="3B13D010" w14:textId="77777777" w:rsidTr="00832CA7">
        <w:trPr>
          <w:trHeight w:val="499"/>
        </w:trPr>
        <w:tc>
          <w:tcPr>
            <w:tcW w:w="403" w:type="dxa"/>
          </w:tcPr>
          <w:p w14:paraId="68D26E19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983" w:type="dxa"/>
          </w:tcPr>
          <w:p w14:paraId="6BD6AA91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255A75B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1A61A1E7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2E8CE0E7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6D9CCA6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330E562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480C8DA8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  <w:gridSpan w:val="2"/>
          </w:tcPr>
          <w:p w14:paraId="24A33E4C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2599C267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16C3A64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6ACE1EB2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007C820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3945D92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2DD67186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16CDEB9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74D2AA88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14:paraId="50E51E96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0D3520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5FDF7A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32CA7" w14:paraId="03F7F6C1" w14:textId="77777777" w:rsidTr="00832CA7">
        <w:trPr>
          <w:trHeight w:val="499"/>
        </w:trPr>
        <w:tc>
          <w:tcPr>
            <w:tcW w:w="403" w:type="dxa"/>
          </w:tcPr>
          <w:p w14:paraId="0221D2CD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983" w:type="dxa"/>
          </w:tcPr>
          <w:p w14:paraId="66A0C5E8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40D54168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503B0161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02B0D4D6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54E1CD1D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7586B44A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4BBF7B29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  <w:gridSpan w:val="2"/>
          </w:tcPr>
          <w:p w14:paraId="0BE4AC8A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5EBBD909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6782233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68E7D08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235F5348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1B0AAD8D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03B0BD2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2E54A30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0004AE6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14:paraId="264601DE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66C270D9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C701C3C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32CA7" w14:paraId="0AE53E95" w14:textId="77777777" w:rsidTr="00832CA7">
        <w:trPr>
          <w:trHeight w:val="499"/>
        </w:trPr>
        <w:tc>
          <w:tcPr>
            <w:tcW w:w="403" w:type="dxa"/>
          </w:tcPr>
          <w:p w14:paraId="5AC1EC21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983" w:type="dxa"/>
          </w:tcPr>
          <w:p w14:paraId="5C8C99A9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18EFC2E9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115284E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63B812F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27BDB899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345F9801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525730B5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  <w:gridSpan w:val="2"/>
          </w:tcPr>
          <w:p w14:paraId="75F4817E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4018B4A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ED6A06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5AD4DC1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330D7465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26370615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27F120B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68817C4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A8886AE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14:paraId="72A39C79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9B6B0F1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0AEBF14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32CA7" w14:paraId="791CDD36" w14:textId="77777777" w:rsidTr="00832CA7">
        <w:trPr>
          <w:trHeight w:val="499"/>
        </w:trPr>
        <w:tc>
          <w:tcPr>
            <w:tcW w:w="403" w:type="dxa"/>
          </w:tcPr>
          <w:p w14:paraId="179E8537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</w:t>
            </w:r>
          </w:p>
        </w:tc>
        <w:tc>
          <w:tcPr>
            <w:tcW w:w="983" w:type="dxa"/>
          </w:tcPr>
          <w:p w14:paraId="37695377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5EB3D6D1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344500E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56410DEA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18BF9BF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9CFBB16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0148F8BD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  <w:gridSpan w:val="2"/>
          </w:tcPr>
          <w:p w14:paraId="677B118C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775D0C1D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7A69B3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5D9C5495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5165B14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54F69EE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129FA794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11ECA39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3E4DCFD9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14:paraId="4A2B7D71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1782814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79A63A7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32CA7" w14:paraId="62C98354" w14:textId="77777777" w:rsidTr="00832CA7">
        <w:trPr>
          <w:trHeight w:val="499"/>
        </w:trPr>
        <w:tc>
          <w:tcPr>
            <w:tcW w:w="403" w:type="dxa"/>
          </w:tcPr>
          <w:p w14:paraId="635F5607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5</w:t>
            </w:r>
          </w:p>
        </w:tc>
        <w:tc>
          <w:tcPr>
            <w:tcW w:w="983" w:type="dxa"/>
          </w:tcPr>
          <w:p w14:paraId="5B743CA8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1547EB6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31D7C66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1D3A0337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559A044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10A2606D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4059E028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  <w:gridSpan w:val="2"/>
          </w:tcPr>
          <w:p w14:paraId="52F93EF7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3EF15ACE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C3558D7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359E1F4D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0E2395B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633E8B9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1073C71E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4AA8F6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5E4D5E61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14:paraId="592A8CE6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506C2F57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61610A0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32CA7" w14:paraId="55FF5DDB" w14:textId="77777777" w:rsidTr="00832CA7">
        <w:trPr>
          <w:trHeight w:val="499"/>
        </w:trPr>
        <w:tc>
          <w:tcPr>
            <w:tcW w:w="403" w:type="dxa"/>
          </w:tcPr>
          <w:p w14:paraId="67C02BD8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6</w:t>
            </w:r>
          </w:p>
        </w:tc>
        <w:tc>
          <w:tcPr>
            <w:tcW w:w="983" w:type="dxa"/>
          </w:tcPr>
          <w:p w14:paraId="525EE0B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1CE0F314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7CDA0B1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53E9A1B1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4ECDFD6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E53FB18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06D4A635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  <w:gridSpan w:val="2"/>
          </w:tcPr>
          <w:p w14:paraId="26F8F49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37CC9E6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3FE487F7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3D40E652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7DD0BE96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C2C88C9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63887071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44E8EB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54C50EDD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14:paraId="26D82A1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DD2E30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2E5D8D38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32CA7" w14:paraId="23BED74C" w14:textId="77777777" w:rsidTr="00832CA7">
        <w:trPr>
          <w:trHeight w:val="499"/>
        </w:trPr>
        <w:tc>
          <w:tcPr>
            <w:tcW w:w="403" w:type="dxa"/>
          </w:tcPr>
          <w:p w14:paraId="40C08375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7</w:t>
            </w:r>
          </w:p>
        </w:tc>
        <w:tc>
          <w:tcPr>
            <w:tcW w:w="983" w:type="dxa"/>
          </w:tcPr>
          <w:p w14:paraId="348004BC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2E4262FC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3DC2A59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7051792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0A127A2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17A2554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05F6D931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  <w:gridSpan w:val="2"/>
          </w:tcPr>
          <w:p w14:paraId="69F6EB4A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40AD6274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56A6DD8C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5A8E22C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19D9A4E8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D9825F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60F5F5E2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56E6C7ED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6E90AD5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14:paraId="3F57693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176CC8F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365641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32CA7" w14:paraId="5E92CA9D" w14:textId="77777777" w:rsidTr="00832CA7">
        <w:trPr>
          <w:trHeight w:val="499"/>
        </w:trPr>
        <w:tc>
          <w:tcPr>
            <w:tcW w:w="403" w:type="dxa"/>
          </w:tcPr>
          <w:p w14:paraId="6B5656D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8</w:t>
            </w:r>
          </w:p>
        </w:tc>
        <w:tc>
          <w:tcPr>
            <w:tcW w:w="983" w:type="dxa"/>
          </w:tcPr>
          <w:p w14:paraId="6A4FA82A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0CF3368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69801975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725D88B9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9531EA4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54CB2FC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11F3BF1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  <w:gridSpan w:val="2"/>
          </w:tcPr>
          <w:p w14:paraId="4EF726EE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7A9D542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0B3026A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6E705BA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6779B40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2FCF837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7DCB373C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7812F028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994160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14:paraId="111D1EB9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25306A7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D700C4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32CA7" w14:paraId="1BAA41F9" w14:textId="77777777" w:rsidTr="00832CA7">
        <w:trPr>
          <w:trHeight w:val="499"/>
        </w:trPr>
        <w:tc>
          <w:tcPr>
            <w:tcW w:w="403" w:type="dxa"/>
          </w:tcPr>
          <w:p w14:paraId="4073E14C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9</w:t>
            </w:r>
          </w:p>
        </w:tc>
        <w:tc>
          <w:tcPr>
            <w:tcW w:w="983" w:type="dxa"/>
          </w:tcPr>
          <w:p w14:paraId="3896E88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1063DE5C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62563C4C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2154176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3211FA65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76BFCED4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376E889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  <w:gridSpan w:val="2"/>
          </w:tcPr>
          <w:p w14:paraId="2679C55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289584D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B14D4FD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393BB4F1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429962E2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11735012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0FD37F76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3FCD78D5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8A1483D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14:paraId="6E5D2339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61D4476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2BD814F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32CA7" w14:paraId="4D119D5A" w14:textId="77777777" w:rsidTr="00832CA7">
        <w:trPr>
          <w:trHeight w:val="499"/>
        </w:trPr>
        <w:tc>
          <w:tcPr>
            <w:tcW w:w="403" w:type="dxa"/>
          </w:tcPr>
          <w:p w14:paraId="6DB19DE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10</w:t>
            </w:r>
          </w:p>
        </w:tc>
        <w:tc>
          <w:tcPr>
            <w:tcW w:w="983" w:type="dxa"/>
          </w:tcPr>
          <w:p w14:paraId="5204C7A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1C6CD00D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15764FE7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76E407D6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250DA26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171C9826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3F05A2E7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  <w:gridSpan w:val="2"/>
          </w:tcPr>
          <w:p w14:paraId="56473B21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05B43835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6DDD0D36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5450C727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39F50AC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8ABEF9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4713C95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5D1F61F2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17FD773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14:paraId="71D3BEA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634579DC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7B60D67E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32CA7" w14:paraId="78E117ED" w14:textId="77777777" w:rsidTr="00832CA7">
        <w:trPr>
          <w:trHeight w:val="499"/>
        </w:trPr>
        <w:tc>
          <w:tcPr>
            <w:tcW w:w="403" w:type="dxa"/>
          </w:tcPr>
          <w:p w14:paraId="37CE7005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11</w:t>
            </w:r>
          </w:p>
        </w:tc>
        <w:tc>
          <w:tcPr>
            <w:tcW w:w="983" w:type="dxa"/>
          </w:tcPr>
          <w:p w14:paraId="05AC3FFE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3C1FB46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27580DE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781981B9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5928242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609BCEC1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5457A578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  <w:gridSpan w:val="2"/>
          </w:tcPr>
          <w:p w14:paraId="4173C0E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10BBAB92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AB1B11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5DE4A4C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2791B704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1C26D6B1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19070DA9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3EA3B934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2A04CB32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14:paraId="14F405B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708B50E8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2BABCCE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32CA7" w14:paraId="1C5FFB91" w14:textId="77777777" w:rsidTr="00832CA7">
        <w:trPr>
          <w:trHeight w:val="499"/>
        </w:trPr>
        <w:tc>
          <w:tcPr>
            <w:tcW w:w="403" w:type="dxa"/>
          </w:tcPr>
          <w:p w14:paraId="6E5FE704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12</w:t>
            </w:r>
          </w:p>
        </w:tc>
        <w:tc>
          <w:tcPr>
            <w:tcW w:w="983" w:type="dxa"/>
          </w:tcPr>
          <w:p w14:paraId="702E7179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40C413E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3D3BB8B7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372A28BC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67698F7C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57B2640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71B56F62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  <w:gridSpan w:val="2"/>
          </w:tcPr>
          <w:p w14:paraId="587EFDE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1AE09311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3476B377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8CFB03A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62A86C4C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724F8788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700F6A22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1A6792C4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127618C9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14:paraId="57A1979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6D42052D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18CD7075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32CA7" w14:paraId="3D543E6F" w14:textId="77777777" w:rsidTr="00832CA7">
        <w:trPr>
          <w:trHeight w:val="499"/>
        </w:trPr>
        <w:tc>
          <w:tcPr>
            <w:tcW w:w="403" w:type="dxa"/>
          </w:tcPr>
          <w:p w14:paraId="2942B2F5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13</w:t>
            </w:r>
          </w:p>
        </w:tc>
        <w:tc>
          <w:tcPr>
            <w:tcW w:w="983" w:type="dxa"/>
          </w:tcPr>
          <w:p w14:paraId="7ED82D34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464B19AE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A24F05E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06261CE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7F3023E1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74DD7E0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7037AB3A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  <w:gridSpan w:val="2"/>
          </w:tcPr>
          <w:p w14:paraId="22B0B932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70BD8702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31F13B62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E7FE88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5C09742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71B959C6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6EB5F2D1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55313FB9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5D668987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14:paraId="41B6DA68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1EE5A3D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6ACC5E8D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32CA7" w14:paraId="04879858" w14:textId="77777777" w:rsidTr="00832CA7">
        <w:trPr>
          <w:trHeight w:val="499"/>
        </w:trPr>
        <w:tc>
          <w:tcPr>
            <w:tcW w:w="403" w:type="dxa"/>
          </w:tcPr>
          <w:p w14:paraId="63EC01DD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14</w:t>
            </w:r>
          </w:p>
        </w:tc>
        <w:tc>
          <w:tcPr>
            <w:tcW w:w="983" w:type="dxa"/>
          </w:tcPr>
          <w:p w14:paraId="70105772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3DF79A4A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5EE6D5A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58A07B61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1FAA2C28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5E6CADEE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0A597488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  <w:gridSpan w:val="2"/>
          </w:tcPr>
          <w:p w14:paraId="24D83C8E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1697E17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5BB054F6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16B841F4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35C6E64A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2A7D64A6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278AFDE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1A3AAF2E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585F36A6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14:paraId="57C06E52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C552ED6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3AF2829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32CA7" w14:paraId="788CFE15" w14:textId="77777777" w:rsidTr="00832CA7">
        <w:trPr>
          <w:trHeight w:val="499"/>
        </w:trPr>
        <w:tc>
          <w:tcPr>
            <w:tcW w:w="403" w:type="dxa"/>
          </w:tcPr>
          <w:p w14:paraId="60EC2D2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15</w:t>
            </w:r>
          </w:p>
        </w:tc>
        <w:tc>
          <w:tcPr>
            <w:tcW w:w="983" w:type="dxa"/>
          </w:tcPr>
          <w:p w14:paraId="5F8C179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1C70E195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318AC4AE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33A81FDA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53DAC376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A897AD5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573A059C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  <w:gridSpan w:val="2"/>
          </w:tcPr>
          <w:p w14:paraId="67F60F68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65B9EB89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288DD00C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637317B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516128D6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1768686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1B7AA01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A5BAC27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39E8374C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14:paraId="1C9E445D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7EB170E2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78448AC7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32CA7" w14:paraId="086867A5" w14:textId="77777777" w:rsidTr="00832CA7">
        <w:trPr>
          <w:trHeight w:val="499"/>
        </w:trPr>
        <w:tc>
          <w:tcPr>
            <w:tcW w:w="403" w:type="dxa"/>
          </w:tcPr>
          <w:p w14:paraId="53FC6D54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16</w:t>
            </w:r>
          </w:p>
        </w:tc>
        <w:tc>
          <w:tcPr>
            <w:tcW w:w="983" w:type="dxa"/>
          </w:tcPr>
          <w:p w14:paraId="15FB198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5D0F9DC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3B256CB5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25C82E2D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BA046B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1EC4E60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02BA038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  <w:gridSpan w:val="2"/>
          </w:tcPr>
          <w:p w14:paraId="3524EE4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64D552FC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66DD8BCD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5C4913C8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7A88D777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6EBEDB1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2AE76901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AB42402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3BD60FA2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14:paraId="1E228874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2DD9925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ED1244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32CA7" w14:paraId="2F639473" w14:textId="77777777" w:rsidTr="00832CA7">
        <w:trPr>
          <w:trHeight w:val="499"/>
        </w:trPr>
        <w:tc>
          <w:tcPr>
            <w:tcW w:w="403" w:type="dxa"/>
          </w:tcPr>
          <w:p w14:paraId="285CE7D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17</w:t>
            </w:r>
          </w:p>
        </w:tc>
        <w:tc>
          <w:tcPr>
            <w:tcW w:w="983" w:type="dxa"/>
          </w:tcPr>
          <w:p w14:paraId="0F3777E8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5DFFAD5C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34AA9776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0F815912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7042BACA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B04BA8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0F74196C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  <w:gridSpan w:val="2"/>
          </w:tcPr>
          <w:p w14:paraId="73FFF1F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3CF17CB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174B8F45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8C4026A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229D66C4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B7C20E8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3407247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110FE92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2A70BF9C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14:paraId="427384DC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64BCC6C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3923D9B4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32CA7" w14:paraId="2F9D5FE5" w14:textId="77777777" w:rsidTr="00832CA7">
        <w:trPr>
          <w:trHeight w:val="499"/>
        </w:trPr>
        <w:tc>
          <w:tcPr>
            <w:tcW w:w="403" w:type="dxa"/>
          </w:tcPr>
          <w:p w14:paraId="1A42D34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18</w:t>
            </w:r>
          </w:p>
        </w:tc>
        <w:tc>
          <w:tcPr>
            <w:tcW w:w="983" w:type="dxa"/>
          </w:tcPr>
          <w:p w14:paraId="10AEFF11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247BE739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0624A74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15CF0854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27F3D3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265CDB8C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535F5EE7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  <w:gridSpan w:val="2"/>
          </w:tcPr>
          <w:p w14:paraId="0CC8A3F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0847826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3A62F91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1FBE139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36FBFBB5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7BF42AD7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611C740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1B9B855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385608F5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14:paraId="57A2700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DAF9768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2450175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32CA7" w14:paraId="76C5F032" w14:textId="77777777" w:rsidTr="00832CA7">
        <w:trPr>
          <w:trHeight w:val="499"/>
        </w:trPr>
        <w:tc>
          <w:tcPr>
            <w:tcW w:w="403" w:type="dxa"/>
          </w:tcPr>
          <w:p w14:paraId="4374998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19</w:t>
            </w:r>
          </w:p>
        </w:tc>
        <w:tc>
          <w:tcPr>
            <w:tcW w:w="983" w:type="dxa"/>
          </w:tcPr>
          <w:p w14:paraId="6B319E0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6987C31C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18550A47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1177F80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271BFF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20DD2CE9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6010AE8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  <w:gridSpan w:val="2"/>
          </w:tcPr>
          <w:p w14:paraId="7B0345C1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4797F479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2B8AAD6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22C4F3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78E8E825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1A1EBF7E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28A50C7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5EDC9E01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50A6659A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14:paraId="1A94AB9A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5487E09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7BBF58FE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32CA7" w14:paraId="3D7D7045" w14:textId="77777777" w:rsidTr="00832CA7">
        <w:trPr>
          <w:trHeight w:val="499"/>
        </w:trPr>
        <w:tc>
          <w:tcPr>
            <w:tcW w:w="403" w:type="dxa"/>
          </w:tcPr>
          <w:p w14:paraId="229CABF9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20</w:t>
            </w:r>
          </w:p>
        </w:tc>
        <w:tc>
          <w:tcPr>
            <w:tcW w:w="983" w:type="dxa"/>
          </w:tcPr>
          <w:p w14:paraId="6F7E2208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54EC7E0C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0FAC76FE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665D9F9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30BFB82C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6094DC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6DFA4E78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  <w:gridSpan w:val="2"/>
          </w:tcPr>
          <w:p w14:paraId="36A136BF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61BE1F9E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55CFCF42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204EEF2B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0F3A1672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27BD461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</w:tcPr>
          <w:p w14:paraId="238F5339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C787E35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58EA28D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0" w:type="dxa"/>
            <w:gridSpan w:val="2"/>
          </w:tcPr>
          <w:p w14:paraId="0BFED943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AE1913E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  <w:tc>
          <w:tcPr>
            <w:tcW w:w="541" w:type="dxa"/>
          </w:tcPr>
          <w:p w14:paraId="4A8DD050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</w:p>
        </w:tc>
      </w:tr>
      <w:tr w:rsidR="00832CA7" w14:paraId="7D056B69" w14:textId="77777777" w:rsidTr="00D13B4E">
        <w:trPr>
          <w:trHeight w:val="1134"/>
        </w:trPr>
        <w:tc>
          <w:tcPr>
            <w:tcW w:w="4849" w:type="dxa"/>
            <w:gridSpan w:val="9"/>
          </w:tcPr>
          <w:p w14:paraId="1048CD6D" w14:textId="77777777" w:rsidR="00832CA7" w:rsidRPr="009F7464" w:rsidRDefault="00832CA7" w:rsidP="009F7464">
            <w:pPr>
              <w:pStyle w:val="ListParagraph"/>
              <w:bidi/>
              <w:ind w:left="0"/>
              <w:jc w:val="both"/>
              <w:rPr>
                <w:rFonts w:cs="Times New Roman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امضا مربی</w:t>
            </w:r>
          </w:p>
        </w:tc>
        <w:tc>
          <w:tcPr>
            <w:tcW w:w="4850" w:type="dxa"/>
            <w:gridSpan w:val="10"/>
          </w:tcPr>
          <w:p w14:paraId="53FD9794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تایید مدیر گروه: </w:t>
            </w:r>
          </w:p>
        </w:tc>
        <w:tc>
          <w:tcPr>
            <w:tcW w:w="1418" w:type="dxa"/>
            <w:gridSpan w:val="3"/>
          </w:tcPr>
          <w:p w14:paraId="42ACDF75" w14:textId="77777777" w:rsidR="00832CA7" w:rsidRDefault="00832CA7" w:rsidP="00F31001">
            <w:pPr>
              <w:pStyle w:val="ListParagraph"/>
              <w:bidi/>
              <w:ind w:left="0"/>
              <w:jc w:val="both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تاریخ:</w:t>
            </w:r>
          </w:p>
        </w:tc>
      </w:tr>
    </w:tbl>
    <w:p w14:paraId="53F6882A" w14:textId="77777777" w:rsidR="007E463E" w:rsidRPr="007E463E" w:rsidRDefault="007E463E" w:rsidP="00F31001">
      <w:pPr>
        <w:pStyle w:val="ListParagraph"/>
        <w:bidi/>
        <w:jc w:val="both"/>
        <w:rPr>
          <w:rFonts w:cs="B Mitra"/>
          <w:lang w:bidi="fa-IR"/>
        </w:rPr>
      </w:pPr>
    </w:p>
    <w:sectPr w:rsidR="007E463E" w:rsidRPr="007E463E" w:rsidSect="005042FB">
      <w:footerReference w:type="default" r:id="rId8"/>
      <w:pgSz w:w="12240" w:h="15840"/>
      <w:pgMar w:top="720" w:right="720" w:bottom="720" w:left="720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1479FA" w14:textId="77777777" w:rsidR="00D243F1" w:rsidRDefault="00D243F1" w:rsidP="005042FB">
      <w:pPr>
        <w:pStyle w:val="ListParagraph"/>
        <w:spacing w:after="0" w:line="240" w:lineRule="auto"/>
      </w:pPr>
      <w:r>
        <w:separator/>
      </w:r>
    </w:p>
  </w:endnote>
  <w:endnote w:type="continuationSeparator" w:id="0">
    <w:p w14:paraId="3D099760" w14:textId="77777777" w:rsidR="00D243F1" w:rsidRDefault="00D243F1" w:rsidP="005042FB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277528"/>
      <w:docPartObj>
        <w:docPartGallery w:val="Page Numbers (Bottom of Page)"/>
        <w:docPartUnique/>
      </w:docPartObj>
    </w:sdtPr>
    <w:sdtContent>
      <w:p w14:paraId="6D0A44AD" w14:textId="77777777" w:rsidR="00E66D56" w:rsidRDefault="00E66D56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2CA7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3DF98840" w14:textId="77777777" w:rsidR="00E66D56" w:rsidRDefault="00E66D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BE8BF6" w14:textId="77777777" w:rsidR="00D243F1" w:rsidRDefault="00D243F1" w:rsidP="005042FB">
      <w:pPr>
        <w:pStyle w:val="ListParagraph"/>
        <w:spacing w:after="0" w:line="240" w:lineRule="auto"/>
      </w:pPr>
      <w:r>
        <w:separator/>
      </w:r>
    </w:p>
  </w:footnote>
  <w:footnote w:type="continuationSeparator" w:id="0">
    <w:p w14:paraId="7029B0B3" w14:textId="77777777" w:rsidR="00D243F1" w:rsidRDefault="00D243F1" w:rsidP="005042FB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5F2E"/>
    <w:multiLevelType w:val="hybridMultilevel"/>
    <w:tmpl w:val="6A5E0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22655"/>
    <w:multiLevelType w:val="hybridMultilevel"/>
    <w:tmpl w:val="81B6B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454E3"/>
    <w:multiLevelType w:val="hybridMultilevel"/>
    <w:tmpl w:val="877628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124D4"/>
    <w:multiLevelType w:val="hybridMultilevel"/>
    <w:tmpl w:val="077A39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BB328C"/>
    <w:multiLevelType w:val="hybridMultilevel"/>
    <w:tmpl w:val="F9909DA2"/>
    <w:lvl w:ilvl="0" w:tplc="F67472C2">
      <w:numFmt w:val="bullet"/>
      <w:lvlText w:val=""/>
      <w:lvlJc w:val="left"/>
      <w:pPr>
        <w:ind w:left="720" w:hanging="360"/>
      </w:pPr>
      <w:rPr>
        <w:rFonts w:ascii="Symbol" w:eastAsiaTheme="minorEastAsia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6F5653"/>
    <w:multiLevelType w:val="hybridMultilevel"/>
    <w:tmpl w:val="ED16F88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B10C57"/>
    <w:multiLevelType w:val="hybridMultilevel"/>
    <w:tmpl w:val="A2484F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EE9F90"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ascii="Times New Roman" w:eastAsia="Times New Roman" w:hAnsi="Times New Roman" w:cs="Lotu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97279683">
    <w:abstractNumId w:val="1"/>
  </w:num>
  <w:num w:numId="2" w16cid:durableId="1664384288">
    <w:abstractNumId w:val="5"/>
  </w:num>
  <w:num w:numId="3" w16cid:durableId="1161582044">
    <w:abstractNumId w:val="3"/>
  </w:num>
  <w:num w:numId="4" w16cid:durableId="1597250562">
    <w:abstractNumId w:val="6"/>
  </w:num>
  <w:num w:numId="5" w16cid:durableId="48026892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16404968">
    <w:abstractNumId w:val="2"/>
  </w:num>
  <w:num w:numId="7" w16cid:durableId="2101902766">
    <w:abstractNumId w:val="4"/>
  </w:num>
  <w:num w:numId="8" w16cid:durableId="1910730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767"/>
    <w:rsid w:val="00010B4B"/>
    <w:rsid w:val="00071E67"/>
    <w:rsid w:val="00151C15"/>
    <w:rsid w:val="001574A0"/>
    <w:rsid w:val="00160A76"/>
    <w:rsid w:val="001827A4"/>
    <w:rsid w:val="00276644"/>
    <w:rsid w:val="00295AE8"/>
    <w:rsid w:val="002D4760"/>
    <w:rsid w:val="002E0D59"/>
    <w:rsid w:val="00306B7E"/>
    <w:rsid w:val="00314ADE"/>
    <w:rsid w:val="003519A7"/>
    <w:rsid w:val="00404D41"/>
    <w:rsid w:val="00410311"/>
    <w:rsid w:val="004448CF"/>
    <w:rsid w:val="00447F2F"/>
    <w:rsid w:val="00451AA3"/>
    <w:rsid w:val="004668B0"/>
    <w:rsid w:val="0047099F"/>
    <w:rsid w:val="004734FB"/>
    <w:rsid w:val="004867A2"/>
    <w:rsid w:val="004F506D"/>
    <w:rsid w:val="005042FB"/>
    <w:rsid w:val="005621C3"/>
    <w:rsid w:val="00584D3E"/>
    <w:rsid w:val="005976B9"/>
    <w:rsid w:val="005A280C"/>
    <w:rsid w:val="005C11D8"/>
    <w:rsid w:val="005D2041"/>
    <w:rsid w:val="005D5CF8"/>
    <w:rsid w:val="005F1F25"/>
    <w:rsid w:val="00656666"/>
    <w:rsid w:val="006826ED"/>
    <w:rsid w:val="006D64CA"/>
    <w:rsid w:val="006D6877"/>
    <w:rsid w:val="006F46B8"/>
    <w:rsid w:val="0071560C"/>
    <w:rsid w:val="007248CC"/>
    <w:rsid w:val="00745AA5"/>
    <w:rsid w:val="007E463E"/>
    <w:rsid w:val="00802833"/>
    <w:rsid w:val="00815230"/>
    <w:rsid w:val="00832CA7"/>
    <w:rsid w:val="00887808"/>
    <w:rsid w:val="008E292A"/>
    <w:rsid w:val="009F1FEE"/>
    <w:rsid w:val="009F7464"/>
    <w:rsid w:val="00A83767"/>
    <w:rsid w:val="00AA5992"/>
    <w:rsid w:val="00B02A51"/>
    <w:rsid w:val="00B30359"/>
    <w:rsid w:val="00B40926"/>
    <w:rsid w:val="00C319FA"/>
    <w:rsid w:val="00C405FF"/>
    <w:rsid w:val="00C73FD1"/>
    <w:rsid w:val="00CB1BBD"/>
    <w:rsid w:val="00CB3E8F"/>
    <w:rsid w:val="00CB4778"/>
    <w:rsid w:val="00D243F1"/>
    <w:rsid w:val="00D33AE0"/>
    <w:rsid w:val="00D37331"/>
    <w:rsid w:val="00D40BEC"/>
    <w:rsid w:val="00DB1E63"/>
    <w:rsid w:val="00DE551E"/>
    <w:rsid w:val="00E26AEB"/>
    <w:rsid w:val="00E46EC4"/>
    <w:rsid w:val="00E66D56"/>
    <w:rsid w:val="00E8196C"/>
    <w:rsid w:val="00E96960"/>
    <w:rsid w:val="00F27694"/>
    <w:rsid w:val="00F31001"/>
    <w:rsid w:val="00F31B85"/>
    <w:rsid w:val="00F8440C"/>
    <w:rsid w:val="00FA3D6E"/>
    <w:rsid w:val="00FC3DB2"/>
    <w:rsid w:val="00FD3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68E2C"/>
  <w15:docId w15:val="{C13C6E07-72B9-41C5-822C-F34F2BD60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2A51"/>
    <w:pPr>
      <w:ind w:left="720"/>
      <w:contextualSpacing/>
    </w:pPr>
  </w:style>
  <w:style w:type="table" w:styleId="TableGrid">
    <w:name w:val="Table Grid"/>
    <w:basedOn w:val="TableNormal"/>
    <w:uiPriority w:val="39"/>
    <w:rsid w:val="00D40B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5042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42FB"/>
  </w:style>
  <w:style w:type="paragraph" w:styleId="Footer">
    <w:name w:val="footer"/>
    <w:basedOn w:val="Normal"/>
    <w:link w:val="FooterChar"/>
    <w:uiPriority w:val="99"/>
    <w:unhideWhenUsed/>
    <w:rsid w:val="005042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4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60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0BE0E-57BA-4CCB-9017-CCB900DF9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2616</Words>
  <Characters>14915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17497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shayan</dc:creator>
  <cp:keywords/>
  <dc:description/>
  <cp:lastModifiedBy>Qnrs-117</cp:lastModifiedBy>
  <cp:revision>2</cp:revision>
  <dcterms:created xsi:type="dcterms:W3CDTF">2024-09-28T05:25:00Z</dcterms:created>
  <dcterms:modified xsi:type="dcterms:W3CDTF">2024-09-28T05:25:00Z</dcterms:modified>
</cp:coreProperties>
</file>